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4C01F" w14:textId="77777777" w:rsidR="004940CC" w:rsidRPr="00A22E4A" w:rsidRDefault="004940CC" w:rsidP="004940C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ОПЕРАТИВНИ ПЛАН РАДА НАСТАВНИКА</w:t>
      </w:r>
    </w:p>
    <w:p w14:paraId="45CB629E" w14:textId="6380A692" w:rsidR="004940CC" w:rsidRPr="00A22E4A" w:rsidRDefault="004940CC" w:rsidP="004940C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месец: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ФЕБРУ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АР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Школска 20___/20___. година</w:t>
      </w:r>
    </w:p>
    <w:p w14:paraId="26931CE5" w14:textId="77777777" w:rsidR="004940CC" w:rsidRPr="00A22E4A" w:rsidRDefault="004940CC" w:rsidP="004940C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</w:pP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Назив предмета: 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РУСКИ ЈЕЗИК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Разред: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8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.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22E4A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Недељни фонд часова: </w:t>
      </w:r>
      <w:r w:rsidRPr="00A22E4A">
        <w:rPr>
          <w:rFonts w:ascii="Times New Roman" w:eastAsia="Calibri" w:hAnsi="Times New Roman" w:cs="Times New Roman"/>
          <w:b/>
          <w:sz w:val="24"/>
          <w:szCs w:val="24"/>
          <w:u w:val="single"/>
          <w:lang w:val="sr-Cyrl-RS"/>
        </w:rPr>
        <w:t>2</w:t>
      </w:r>
    </w:p>
    <w:tbl>
      <w:tblPr>
        <w:tblpPr w:leftFromText="180" w:rightFromText="180" w:vertAnchor="page" w:horzAnchor="margin" w:tblpY="1771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2126"/>
        <w:gridCol w:w="992"/>
        <w:gridCol w:w="1276"/>
        <w:gridCol w:w="1276"/>
        <w:gridCol w:w="1417"/>
        <w:gridCol w:w="2977"/>
        <w:gridCol w:w="3260"/>
      </w:tblGrid>
      <w:tr w:rsidR="004940CC" w:rsidRPr="002E5995" w14:paraId="2EA26ECB" w14:textId="77777777" w:rsidTr="001D1C47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14:paraId="74C83A54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72B11C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Ред. број часа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015E1C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Назив наставне јединице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8410F8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3B8BC7CC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Тип часа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7C9E72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53D7643D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Облици рада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2D5680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2B5C13EA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Наставне</w:t>
            </w:r>
          </w:p>
          <w:p w14:paraId="0674C051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методе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02A1C4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</w:p>
          <w:p w14:paraId="2804BAD7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Наставна средства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808D64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Исходи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6BD1383" w14:textId="77777777" w:rsidR="004940CC" w:rsidRPr="002E5995" w:rsidRDefault="004940CC" w:rsidP="00ED5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proofErr w:type="spellStart"/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Међупредметно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повезивање</w:t>
            </w:r>
          </w:p>
        </w:tc>
      </w:tr>
      <w:tr w:rsidR="004940CC" w:rsidRPr="002E5995" w14:paraId="0487F547" w14:textId="77777777" w:rsidTr="000C1074">
        <w:trPr>
          <w:trHeight w:val="597"/>
        </w:trPr>
        <w:tc>
          <w:tcPr>
            <w:tcW w:w="704" w:type="dxa"/>
            <w:vMerge w:val="restart"/>
            <w:shd w:val="clear" w:color="auto" w:fill="auto"/>
            <w:textDirection w:val="btLr"/>
          </w:tcPr>
          <w:p w14:paraId="2881324C" w14:textId="286D423B" w:rsidR="004940CC" w:rsidRPr="002E5995" w:rsidRDefault="004940CC" w:rsidP="004940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2E5995">
              <w:rPr>
                <w:rFonts w:ascii="Times New Roman" w:eastAsia="Times New Roman" w:hAnsi="Times New Roman" w:cs="Times New Roman"/>
                <w:lang w:val="ru-RU"/>
              </w:rPr>
              <w:t>5 – «Москва»</w:t>
            </w:r>
          </w:p>
          <w:p w14:paraId="7F734B32" w14:textId="77777777" w:rsidR="004940CC" w:rsidRPr="002E5995" w:rsidRDefault="004940CC" w:rsidP="004940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18C935" w14:textId="1D98515E" w:rsidR="004940CC" w:rsidRPr="002E5995" w:rsidRDefault="004940CC" w:rsidP="001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PMingLiU" w:hAnsi="Times New Roman" w:cs="Times New Roman"/>
                <w:lang w:val="ru-RU"/>
              </w:rPr>
              <w:t>41.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A9DC46" w14:textId="5F1BD2DD" w:rsidR="004940CC" w:rsidRPr="002E5995" w:rsidRDefault="004940CC" w:rsidP="001D1C47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2E5995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2E5995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r w:rsidR="00E95514" w:rsidRPr="002E5995">
              <w:rPr>
                <w:rFonts w:ascii="Times New Roman" w:eastAsia="PMingLiU" w:hAnsi="Times New Roman" w:cs="Times New Roman"/>
                <w:lang w:val="ru-RU"/>
              </w:rPr>
              <w:t>–</w:t>
            </w:r>
            <w:r w:rsidRPr="002E5995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proofErr w:type="spellStart"/>
            <w:r w:rsidRPr="002E5995">
              <w:rPr>
                <w:rFonts w:ascii="Times New Roman" w:eastAsia="PMingLiU" w:hAnsi="Times New Roman" w:cs="Times New Roman"/>
                <w:lang w:val="ru-RU"/>
              </w:rPr>
              <w:t>прилаг</w:t>
            </w:r>
            <w:proofErr w:type="spellEnd"/>
            <w:r w:rsidR="00E95514" w:rsidRPr="002E5995">
              <w:rPr>
                <w:rFonts w:ascii="Times New Roman" w:eastAsia="PMingLiU" w:hAnsi="Times New Roman" w:cs="Times New Roman"/>
                <w:lang w:val="ru-RU"/>
              </w:rPr>
              <w:t>.,</w:t>
            </w:r>
            <w:r w:rsidRPr="002E5995">
              <w:rPr>
                <w:rFonts w:ascii="Times New Roman" w:eastAsia="PMingLiU" w:hAnsi="Times New Roman" w:cs="Times New Roman"/>
                <w:lang w:val="ru-RU"/>
              </w:rPr>
              <w:t xml:space="preserve"> (</w:t>
            </w:r>
            <w:proofErr w:type="spellStart"/>
            <w:r w:rsidR="00E95514" w:rsidRPr="002E5995">
              <w:rPr>
                <w:rFonts w:ascii="Times New Roman" w:eastAsia="PMingLiU" w:hAnsi="Times New Roman" w:cs="Times New Roman"/>
                <w:lang w:val="ru-RU"/>
              </w:rPr>
              <w:t>местоим</w:t>
            </w:r>
            <w:proofErr w:type="spellEnd"/>
            <w:proofErr w:type="gramStart"/>
            <w:r w:rsidR="00E95514" w:rsidRPr="002E5995">
              <w:rPr>
                <w:rFonts w:ascii="Times New Roman" w:eastAsia="PMingLiU" w:hAnsi="Times New Roman" w:cs="Times New Roman"/>
                <w:lang w:val="ru-RU"/>
              </w:rPr>
              <w:t>.</w:t>
            </w:r>
            <w:proofErr w:type="gramEnd"/>
            <w:r w:rsidR="00E95514" w:rsidRPr="002E5995">
              <w:rPr>
                <w:rFonts w:ascii="Times New Roman" w:eastAsia="PMingLiU" w:hAnsi="Times New Roman" w:cs="Times New Roman"/>
                <w:lang w:val="ru-RU"/>
              </w:rPr>
              <w:t xml:space="preserve"> </w:t>
            </w:r>
            <w:r w:rsidRPr="002E5995">
              <w:rPr>
                <w:rFonts w:ascii="Times New Roman" w:eastAsia="PMingLiU" w:hAnsi="Times New Roman" w:cs="Times New Roman"/>
                <w:lang w:val="ru-RU"/>
              </w:rPr>
              <w:t>какой/который)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74485D" w14:textId="35D3B8EA" w:rsidR="004940CC" w:rsidRPr="002E5995" w:rsidRDefault="001D1C47" w:rsidP="000C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обрада / </w:t>
            </w: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08F6F3" w14:textId="726D701D" w:rsidR="004940CC" w:rsidRPr="002E5995" w:rsidRDefault="001D1C47" w:rsidP="001D1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фронт., </w:t>
            </w: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индив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F66F9E" w14:textId="6C784243" w:rsidR="004940CC" w:rsidRPr="002E5995" w:rsidRDefault="002E5995" w:rsidP="001D1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sr-Cyrl-RS"/>
              </w:rPr>
              <w:t>лекс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-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грам. вежбања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24C1BD" w14:textId="77777777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329491D" w14:textId="4B82977A" w:rsidR="004940CC" w:rsidRPr="002E5995" w:rsidRDefault="004940CC" w:rsidP="004940CC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На крају </w:t>
            </w:r>
            <w:r w:rsidR="00132692"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пе</w:t>
            </w: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те лекције ученик ће бити у стању да: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37CDEBDA" w14:textId="1841551D" w:rsidR="00132692" w:rsidRPr="002E5995" w:rsidRDefault="00132692" w:rsidP="0013269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усвоји </w:t>
            </w:r>
            <w:r w:rsidR="001D1C47"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и презентује 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нова културолошка знања о Москви / Русији</w:t>
            </w:r>
          </w:p>
          <w:p w14:paraId="71DDD053" w14:textId="77777777" w:rsidR="00132692" w:rsidRPr="002E5995" w:rsidRDefault="00132692" w:rsidP="0013269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примењује све облике придева за исказивање особине / описивање појмова и особа</w:t>
            </w:r>
          </w:p>
          <w:p w14:paraId="658E00F4" w14:textId="77777777" w:rsidR="00132692" w:rsidRPr="002E5995" w:rsidRDefault="00132692" w:rsidP="0013269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примени нове заменице</w:t>
            </w:r>
          </w:p>
          <w:p w14:paraId="13C773C6" w14:textId="77777777" w:rsidR="00132692" w:rsidRPr="002E5995" w:rsidRDefault="00132692" w:rsidP="0013269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пева песму „</w:t>
            </w: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Натали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“</w:t>
            </w:r>
          </w:p>
          <w:p w14:paraId="7AC35B3B" w14:textId="65B13251" w:rsidR="004940CC" w:rsidRPr="002E5995" w:rsidRDefault="00132692" w:rsidP="00132692">
            <w:pPr>
              <w:numPr>
                <w:ilvl w:val="0"/>
                <w:numId w:val="1"/>
              </w:numPr>
              <w:spacing w:after="0" w:line="276" w:lineRule="auto"/>
              <w:ind w:left="454"/>
              <w:contextualSpacing/>
              <w:rPr>
                <w:rFonts w:ascii="Times New Roman" w:eastAsia="Times New Roman" w:hAnsi="Times New Roman" w:cs="Times New Roman"/>
                <w:lang w:val="ru-RU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зна и користи личне заменице за треће лице једнине и множине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338FD986" w14:textId="77777777" w:rsidR="004940CC" w:rsidRPr="002E5995" w:rsidRDefault="004940CC" w:rsidP="001D1C4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Комуникација: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 неговање културе дијалога; уважавање саговорника у дијалогу; усмено и писано исказивање језичког садржаја.</w:t>
            </w:r>
          </w:p>
          <w:p w14:paraId="3098C385" w14:textId="77777777" w:rsidR="004940CC" w:rsidRPr="002E5995" w:rsidRDefault="004940CC" w:rsidP="001D1C4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Сарадња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: поштује друге као равноправне чланове групе; доприноси унапређењу рада групе; поштује договорена правила за рад у групи/пару.</w:t>
            </w:r>
          </w:p>
          <w:p w14:paraId="6F9196FC" w14:textId="77777777" w:rsidR="004940CC" w:rsidRPr="002E5995" w:rsidRDefault="004940CC" w:rsidP="001D1C4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b/>
                <w:lang w:val="sr-Cyrl-RS"/>
              </w:rPr>
              <w:t>Учење: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 одваја битно од небитног; разликује чињенице од мишљења.</w:t>
            </w:r>
          </w:p>
          <w:p w14:paraId="3F5A414D" w14:textId="7EC645E9" w:rsidR="004940CC" w:rsidRPr="002E5995" w:rsidRDefault="004940CC" w:rsidP="001D1C47">
            <w:pPr>
              <w:spacing w:after="0" w:line="276" w:lineRule="auto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(Српски јез</w:t>
            </w:r>
            <w:r w:rsidR="001D1C47" w:rsidRPr="002E5995">
              <w:rPr>
                <w:rFonts w:ascii="Times New Roman" w:eastAsia="Times New Roman" w:hAnsi="Times New Roman" w:cs="Times New Roman"/>
                <w:lang w:val="sr-Cyrl-RS"/>
              </w:rPr>
              <w:t>ик,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 грађ</w:t>
            </w:r>
            <w:r w:rsidR="001D1C47" w:rsidRPr="002E5995">
              <w:rPr>
                <w:rFonts w:ascii="Times New Roman" w:eastAsia="Times New Roman" w:hAnsi="Times New Roman" w:cs="Times New Roman"/>
                <w:lang w:val="sr-Cyrl-RS"/>
              </w:rPr>
              <w:t>анско васпитање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1D1C47"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музичка и ликовна 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култ., географ</w:t>
            </w:r>
            <w:r w:rsidR="001D1C47" w:rsidRPr="002E5995">
              <w:rPr>
                <w:rFonts w:ascii="Times New Roman" w:eastAsia="Times New Roman" w:hAnsi="Times New Roman" w:cs="Times New Roman"/>
                <w:lang w:val="sr-Cyrl-RS"/>
              </w:rPr>
              <w:t>ија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</w:tr>
      <w:tr w:rsidR="004940CC" w:rsidRPr="002E5995" w14:paraId="6AD8DC5A" w14:textId="77777777" w:rsidTr="000C1074">
        <w:trPr>
          <w:trHeight w:val="549"/>
        </w:trPr>
        <w:tc>
          <w:tcPr>
            <w:tcW w:w="704" w:type="dxa"/>
            <w:vMerge/>
            <w:shd w:val="clear" w:color="auto" w:fill="auto"/>
            <w:vAlign w:val="center"/>
          </w:tcPr>
          <w:p w14:paraId="6ED95126" w14:textId="77777777" w:rsidR="004940CC" w:rsidRPr="002E5995" w:rsidRDefault="004940CC" w:rsidP="004940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0B0D07" w14:textId="0C9BEF7E" w:rsidR="004940CC" w:rsidRPr="002E5995" w:rsidRDefault="004940CC" w:rsidP="001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PMingLiU" w:hAnsi="Times New Roman" w:cs="Times New Roman"/>
                <w:lang w:val="ru-RU"/>
              </w:rPr>
              <w:t>42.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FF8084" w14:textId="553F5D75" w:rsidR="004940CC" w:rsidRPr="002E5995" w:rsidRDefault="004940CC" w:rsidP="001D1C47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2E5995">
              <w:rPr>
                <w:rFonts w:ascii="Times New Roman" w:eastAsia="PMingLiU" w:hAnsi="Times New Roman" w:cs="Times New Roman"/>
                <w:lang w:val="ru-RU"/>
              </w:rPr>
              <w:t>«Душану нравится Марина»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FF9FDE" w14:textId="1EEC6B4C" w:rsidR="004940CC" w:rsidRPr="002E5995" w:rsidRDefault="001D1C47" w:rsidP="000C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обрада, </w:t>
            </w: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A4D4F9" w14:textId="2D73D67E" w:rsidR="004940CC" w:rsidRPr="002E5995" w:rsidRDefault="001D1C47" w:rsidP="001D1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фронт. / </w:t>
            </w: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8B3FAE" w14:textId="097B37ED" w:rsidR="004940CC" w:rsidRPr="002E5995" w:rsidRDefault="001D1C47" w:rsidP="001D1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рад на тексту и </w:t>
            </w: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16CD48" w14:textId="77777777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УЏБ, РС, ЦД, табла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02CDF92F" w14:textId="77777777" w:rsidR="004940CC" w:rsidRPr="002E5995" w:rsidRDefault="004940CC" w:rsidP="00494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32DD3221" w14:textId="77777777" w:rsidR="004940CC" w:rsidRPr="002E5995" w:rsidRDefault="004940CC" w:rsidP="00494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4940CC" w:rsidRPr="002E5995" w14:paraId="4E79201A" w14:textId="77777777" w:rsidTr="000C1074">
        <w:trPr>
          <w:trHeight w:val="556"/>
        </w:trPr>
        <w:tc>
          <w:tcPr>
            <w:tcW w:w="704" w:type="dxa"/>
            <w:vMerge/>
            <w:shd w:val="clear" w:color="auto" w:fill="auto"/>
            <w:vAlign w:val="center"/>
          </w:tcPr>
          <w:p w14:paraId="1C8A5AAA" w14:textId="77777777" w:rsidR="004940CC" w:rsidRPr="002E5995" w:rsidRDefault="004940CC" w:rsidP="004940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C4E9E1" w14:textId="7AF1438B" w:rsidR="004940CC" w:rsidRPr="002E5995" w:rsidRDefault="004940CC" w:rsidP="001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PMingLiU" w:hAnsi="Times New Roman" w:cs="Times New Roman"/>
                <w:lang w:val="ru-RU"/>
              </w:rPr>
              <w:t>43.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4D001A" w14:textId="14B916DF" w:rsidR="004940CC" w:rsidRPr="002E5995" w:rsidRDefault="004940CC" w:rsidP="001D1C47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proofErr w:type="spellStart"/>
            <w:r w:rsidRPr="002E5995">
              <w:rPr>
                <w:rFonts w:ascii="Times New Roman" w:eastAsia="PMingLiU" w:hAnsi="Times New Roman" w:cs="Times New Roman"/>
                <w:lang w:val="ru-RU"/>
              </w:rPr>
              <w:t>Грамминута</w:t>
            </w:r>
            <w:proofErr w:type="spellEnd"/>
            <w:r w:rsidRPr="002E5995">
              <w:rPr>
                <w:rFonts w:ascii="Times New Roman" w:eastAsia="PMingLiU" w:hAnsi="Times New Roman" w:cs="Times New Roman"/>
                <w:lang w:val="ru-RU"/>
              </w:rPr>
              <w:t xml:space="preserve"> – личные местоимения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9DB76" w14:textId="1651D4C8" w:rsidR="004940CC" w:rsidRPr="002E5995" w:rsidRDefault="001D1C47" w:rsidP="000C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обнављ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/ </w:t>
            </w: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09A160" w14:textId="0B2D71BD" w:rsidR="004940CC" w:rsidRPr="002E5995" w:rsidRDefault="001D1C47" w:rsidP="000C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фронт./ у пару/ </w:t>
            </w: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инд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80C8B3" w14:textId="50D1CBB1" w:rsidR="004940CC" w:rsidRPr="002E5995" w:rsidRDefault="001D1C47" w:rsidP="001D1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аудит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./ рад на тексту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A0595C" w14:textId="1DC3ECE6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УЏБ, РС, табла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24911290" w14:textId="77777777" w:rsidR="004940CC" w:rsidRPr="002E5995" w:rsidRDefault="004940CC" w:rsidP="00494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C81E69E" w14:textId="77777777" w:rsidR="004940CC" w:rsidRPr="002E5995" w:rsidRDefault="004940CC" w:rsidP="00494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4940CC" w:rsidRPr="002E5995" w14:paraId="6E23EB2B" w14:textId="77777777" w:rsidTr="000C1074">
        <w:trPr>
          <w:trHeight w:val="550"/>
        </w:trPr>
        <w:tc>
          <w:tcPr>
            <w:tcW w:w="704" w:type="dxa"/>
            <w:vMerge/>
            <w:shd w:val="clear" w:color="auto" w:fill="auto"/>
            <w:vAlign w:val="center"/>
          </w:tcPr>
          <w:p w14:paraId="17D16415" w14:textId="77777777" w:rsidR="004940CC" w:rsidRPr="002E5995" w:rsidRDefault="004940CC" w:rsidP="004940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F93CEA" w14:textId="1BAF27BB" w:rsidR="004940CC" w:rsidRPr="002E5995" w:rsidRDefault="004940CC" w:rsidP="001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PMingLiU" w:hAnsi="Times New Roman" w:cs="Times New Roman"/>
                <w:lang w:val="ru-RU"/>
              </w:rPr>
              <w:t>44.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A2BB32" w14:textId="2993E5AF" w:rsidR="004940CC" w:rsidRPr="002E5995" w:rsidRDefault="004940CC" w:rsidP="001D1C47">
            <w:pPr>
              <w:spacing w:after="0" w:line="240" w:lineRule="auto"/>
              <w:rPr>
                <w:rFonts w:ascii="Times New Roman" w:eastAsia="PMingLiU" w:hAnsi="Times New Roman" w:cs="Times New Roman"/>
                <w:lang w:val="ru-RU"/>
              </w:rPr>
            </w:pPr>
            <w:r w:rsidRPr="002E5995">
              <w:rPr>
                <w:rFonts w:ascii="Times New Roman" w:eastAsia="PMingLiU" w:hAnsi="Times New Roman" w:cs="Times New Roman"/>
                <w:lang w:val="ru-RU"/>
              </w:rPr>
              <w:t>Станция метро «Москва»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F42D01" w14:textId="1F8A7EFB" w:rsidR="004940CC" w:rsidRPr="002E5995" w:rsidRDefault="001D1C47" w:rsidP="000C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систе-матиза-ција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5D6F4FE9" w14:textId="7D62D146" w:rsidR="004940CC" w:rsidRPr="002E5995" w:rsidRDefault="001D1C47" w:rsidP="001D1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индивид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CDB043" w14:textId="4C5E3117" w:rsidR="004940CC" w:rsidRPr="002E5995" w:rsidRDefault="001D1C47" w:rsidP="001D1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рад на </w:t>
            </w:r>
            <w:proofErr w:type="spellStart"/>
            <w:r w:rsidR="002E5995">
              <w:rPr>
                <w:rFonts w:ascii="Times New Roman" w:eastAsia="Times New Roman" w:hAnsi="Times New Roman" w:cs="Times New Roman"/>
                <w:lang w:val="sr-Cyrl-RS"/>
              </w:rPr>
              <w:t>лекс</w:t>
            </w:r>
            <w:proofErr w:type="spellEnd"/>
            <w:r w:rsidR="002E5995">
              <w:rPr>
                <w:rFonts w:ascii="Times New Roman" w:eastAsia="Times New Roman" w:hAnsi="Times New Roman" w:cs="Times New Roman"/>
                <w:lang w:val="sr-Cyrl-RS"/>
              </w:rPr>
              <w:t>-</w:t>
            </w: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 xml:space="preserve">грам. </w:t>
            </w:r>
            <w:proofErr w:type="spellStart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вежб</w:t>
            </w:r>
            <w:proofErr w:type="spellEnd"/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EFC07A" w14:textId="1B9D2A67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2E5995">
              <w:rPr>
                <w:rFonts w:ascii="Times New Roman" w:eastAsia="Times New Roman" w:hAnsi="Times New Roman" w:cs="Times New Roman"/>
                <w:lang w:val="sr-Cyrl-RS"/>
              </w:rPr>
              <w:t>УЏБ, ЦД, свеска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1FB7BC66" w14:textId="77777777" w:rsidR="004940CC" w:rsidRPr="002E5995" w:rsidRDefault="004940CC" w:rsidP="00494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6C351BF" w14:textId="77777777" w:rsidR="004940CC" w:rsidRPr="002E5995" w:rsidRDefault="004940CC" w:rsidP="00494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132692" w:rsidRPr="002E5995" w14:paraId="7183A0C8" w14:textId="77777777" w:rsidTr="001D1C47">
        <w:trPr>
          <w:trHeight w:val="470"/>
        </w:trPr>
        <w:tc>
          <w:tcPr>
            <w:tcW w:w="704" w:type="dxa"/>
            <w:vMerge/>
            <w:shd w:val="clear" w:color="auto" w:fill="auto"/>
            <w:textDirection w:val="btLr"/>
            <w:vAlign w:val="center"/>
          </w:tcPr>
          <w:p w14:paraId="102E2479" w14:textId="77777777" w:rsidR="004940CC" w:rsidRPr="002E5995" w:rsidRDefault="004940CC" w:rsidP="004940C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539FFD6" w14:textId="560DD304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D189254" w14:textId="2E2ED77E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B27556" w14:textId="1D4654C5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4C2F65" w14:textId="171F0D1A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C316A7" w14:textId="74987074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348B9CB" w14:textId="29DF3F9F" w:rsidR="004940CC" w:rsidRPr="002E5995" w:rsidRDefault="004940CC" w:rsidP="00494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080C7246" w14:textId="77777777" w:rsidR="004940CC" w:rsidRPr="002E5995" w:rsidRDefault="004940CC" w:rsidP="00494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14:paraId="60888C84" w14:textId="77777777" w:rsidR="004940CC" w:rsidRPr="002E5995" w:rsidRDefault="004940CC" w:rsidP="004940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</w:tbl>
    <w:p w14:paraId="61BC0A05" w14:textId="77777777" w:rsidR="004940CC" w:rsidRDefault="004940CC" w:rsidP="004940CC"/>
    <w:tbl>
      <w:tblPr>
        <w:tblpPr w:leftFromText="180" w:rightFromText="180" w:vertAnchor="text" w:horzAnchor="margin" w:tblpY="55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37"/>
      </w:tblGrid>
      <w:tr w:rsidR="004940CC" w:rsidRPr="00724E57" w14:paraId="60D9F9A3" w14:textId="77777777" w:rsidTr="00ED5FA3">
        <w:trPr>
          <w:trHeight w:val="559"/>
        </w:trPr>
        <w:tc>
          <w:tcPr>
            <w:tcW w:w="14737" w:type="dxa"/>
          </w:tcPr>
          <w:p w14:paraId="05D95B47" w14:textId="77777777" w:rsidR="004940CC" w:rsidRPr="00A22E4A" w:rsidRDefault="004940CC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A22E4A">
              <w:rPr>
                <w:rFonts w:ascii="Times New Roman" w:eastAsia="Times New Roman" w:hAnsi="Times New Roman" w:cs="Times New Roman"/>
                <w:b/>
                <w:lang w:val="sr-Cyrl-RS"/>
              </w:rPr>
              <w:t>Евалуација квалитета испланираног</w:t>
            </w:r>
          </w:p>
          <w:p w14:paraId="7E8F7720" w14:textId="77777777" w:rsidR="004940CC" w:rsidRPr="00A22E4A" w:rsidRDefault="004940CC" w:rsidP="00ED5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54ADB87" w14:textId="77777777" w:rsidR="004940CC" w:rsidRDefault="004940CC" w:rsidP="00494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3D48071" w14:textId="77777777" w:rsidR="004940CC" w:rsidRPr="00A22E4A" w:rsidRDefault="004940CC" w:rsidP="004940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Датум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предаје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плана: ______________</w:t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Предметни</w:t>
      </w:r>
      <w:proofErr w:type="spellEnd"/>
      <w:r w:rsidRPr="00A22E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наставник: __________________________________</w:t>
      </w:r>
    </w:p>
    <w:p w14:paraId="4A5043F2" w14:textId="77777777" w:rsidR="004940CC" w:rsidRPr="00FB6BE6" w:rsidRDefault="004940CC" w:rsidP="004940C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44B6D0A" w14:textId="77777777" w:rsidR="004940CC" w:rsidRPr="005F05C0" w:rsidRDefault="004940CC" w:rsidP="004940C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CA2CF1B" w14:textId="77777777" w:rsidR="004940CC" w:rsidRPr="00433802" w:rsidRDefault="004940CC" w:rsidP="004940C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CF01AAB" w14:textId="77777777" w:rsidR="004940CC" w:rsidRPr="00D33CBF" w:rsidRDefault="004940CC" w:rsidP="004940C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777DC29" w14:textId="77777777" w:rsidR="00C473D4" w:rsidRPr="004940CC" w:rsidRDefault="00C473D4" w:rsidP="00FC5060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sectPr w:rsidR="00C473D4" w:rsidRPr="004940CC" w:rsidSect="00A430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94E46"/>
    <w:multiLevelType w:val="hybridMultilevel"/>
    <w:tmpl w:val="1DAEDC88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0B4"/>
    <w:rsid w:val="000C1074"/>
    <w:rsid w:val="00132692"/>
    <w:rsid w:val="001D1C47"/>
    <w:rsid w:val="002E5995"/>
    <w:rsid w:val="004570B4"/>
    <w:rsid w:val="004940CC"/>
    <w:rsid w:val="00C473D4"/>
    <w:rsid w:val="00E95514"/>
    <w:rsid w:val="00FC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4B93D"/>
  <w15:chartTrackingRefBased/>
  <w15:docId w15:val="{7E718AFA-6115-417A-B0CD-22132355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7</cp:revision>
  <dcterms:created xsi:type="dcterms:W3CDTF">2021-03-14T13:14:00Z</dcterms:created>
  <dcterms:modified xsi:type="dcterms:W3CDTF">2021-03-28T08:42:00Z</dcterms:modified>
</cp:coreProperties>
</file>