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0422C4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89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0422C4" w:rsidRDefault="000422C4" w:rsidP="00217C71">
            <w:pPr>
              <w:rPr>
                <w:lang/>
              </w:rPr>
            </w:pPr>
            <w:proofErr w:type="spellStart"/>
            <w:r w:rsidRPr="00A70B64">
              <w:t>Присвојна</w:t>
            </w:r>
            <w:proofErr w:type="spellEnd"/>
            <w:r w:rsidRPr="00A70B64">
              <w:t xml:space="preserve">  </w:t>
            </w:r>
            <w:proofErr w:type="spellStart"/>
            <w:r w:rsidRPr="00A70B64">
              <w:t>заменица</w:t>
            </w:r>
            <w:proofErr w:type="spellEnd"/>
            <w:r w:rsidRPr="00A70B64">
              <w:t xml:space="preserve"> </w:t>
            </w:r>
            <w:proofErr w:type="spellStart"/>
            <w:r w:rsidRPr="00A56426">
              <w:rPr>
                <w:i/>
              </w:rPr>
              <w:t>свој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за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свако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лице</w:t>
            </w:r>
            <w:proofErr w:type="spellEnd"/>
            <w:r w:rsidRPr="00A70B64">
              <w:t xml:space="preserve"> </w:t>
            </w:r>
          </w:p>
          <w:p w:rsidR="00217C71" w:rsidRPr="00A70B64" w:rsidRDefault="00D65D79" w:rsidP="00217C71">
            <w:pPr>
              <w:rPr>
                <w:lang w:val="ru-RU"/>
              </w:rPr>
            </w:pPr>
            <w:r w:rsidRPr="00A70B64">
              <w:rPr>
                <w:lang w:val="ru-RU"/>
              </w:rPr>
              <w:t xml:space="preserve"> </w:t>
            </w:r>
          </w:p>
          <w:p w:rsidR="00B10D9A" w:rsidRPr="00DB22D0" w:rsidRDefault="00B10D9A" w:rsidP="00DB22D0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B47FA9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9D27C1">
              <w:rPr>
                <w:lang w:val="sr-Cyrl-CS"/>
              </w:rPr>
              <w:t>прим</w:t>
            </w:r>
            <w:r w:rsidR="00D65D79">
              <w:rPr>
                <w:lang w:val="sr-Cyrl-CS"/>
              </w:rPr>
              <w:t>ене з</w:t>
            </w:r>
            <w:r w:rsidR="00B47FA9">
              <w:rPr>
                <w:lang w:val="sr-Cyrl-CS"/>
              </w:rPr>
              <w:t>нање о неличним именичким заменицама у језичкој култури.</w:t>
            </w:r>
          </w:p>
          <w:p w:rsidR="009D27C1" w:rsidRDefault="009D27C1" w:rsidP="00C83ACF">
            <w:pPr>
              <w:jc w:val="both"/>
              <w:rPr>
                <w:lang w:val="sr-Cyrl-CS"/>
              </w:rPr>
            </w:pPr>
          </w:p>
          <w:p w:rsidR="00B10D9A" w:rsidRPr="00C83ACF" w:rsidRDefault="00C83ACF" w:rsidP="0070726E">
            <w:pPr>
              <w:jc w:val="both"/>
              <w:rPr>
                <w:color w:val="00B0F0"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B10D9A" w:rsidP="00B47FA9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B47FA9" w:rsidRPr="00B47FA9">
              <w:rPr>
                <w:lang w:val="sr-Cyrl-CS"/>
              </w:rPr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B47FA9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B47FA9" w:rsidRPr="00B47FA9">
              <w:rPr>
                <w:lang w:val="sr-Cyrl-CS"/>
              </w:rPr>
              <w:t>Фронтални,</w:t>
            </w:r>
            <w:r w:rsidR="00863008">
              <w:rPr>
                <w:lang w:val="sr-Cyrl-CS"/>
              </w:rPr>
              <w:t xml:space="preserve"> </w:t>
            </w:r>
            <w:r w:rsidR="00B47FA9" w:rsidRPr="00B47FA9">
              <w:rPr>
                <w:lang w:val="sr-Cyrl-CS"/>
              </w:rPr>
              <w:t>и</w:t>
            </w:r>
            <w:r w:rsidRPr="00B47FA9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B47FA9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CB40AA" w:rsidRDefault="00CA43A2" w:rsidP="006A55D9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CB40AA">
              <w:rPr>
                <w:lang w:val="sr-Cyrl-CS"/>
              </w:rPr>
              <w:t>Српски језик</w:t>
            </w:r>
            <w:r w:rsidR="00863008">
              <w:rPr>
                <w:lang w:val="sr-Cyrl-CS"/>
              </w:rPr>
              <w:t xml:space="preserve">, </w:t>
            </w:r>
            <w:r w:rsidR="00863008" w:rsidRPr="00A70B64">
              <w:rPr>
                <w:lang w:val="sr-Cyrl-CS"/>
              </w:rPr>
              <w:t xml:space="preserve">65 – 68; </w:t>
            </w:r>
          </w:p>
        </w:tc>
      </w:tr>
      <w:tr w:rsidR="00652728" w:rsidRPr="0073159D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Pr="0073159D" w:rsidRDefault="00C02C28" w:rsidP="0040187B">
            <w:pPr>
              <w:rPr>
                <w:iCs/>
                <w:lang w:val="sr-Cyrl-CS"/>
              </w:rPr>
            </w:pPr>
            <w:r w:rsidRPr="0073159D">
              <w:rPr>
                <w:i/>
                <w:lang w:val="sr-Cyrl-CS"/>
              </w:rPr>
              <w:t xml:space="preserve">Образовни </w:t>
            </w:r>
            <w:r w:rsidR="00652728" w:rsidRPr="0073159D">
              <w:rPr>
                <w:i/>
                <w:lang w:val="sr-Cyrl-CS"/>
              </w:rPr>
              <w:t>стандарди за наставну јединицу:</w:t>
            </w:r>
            <w:r w:rsidR="00652728" w:rsidRPr="0073159D">
              <w:rPr>
                <w:iCs/>
                <w:lang w:val="sr-Cyrl-CS"/>
              </w:rPr>
              <w:t xml:space="preserve"> </w:t>
            </w:r>
          </w:p>
          <w:p w:rsidR="00B942B6" w:rsidRPr="0073159D" w:rsidRDefault="0073159D" w:rsidP="0040187B">
            <w:pPr>
              <w:rPr>
                <w:iCs/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.1.3.4. препознаје врсте речи; зна основне граматичке категорије променљивих речи; примењује књижевнојезичку норму у вези с облицима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.2.3.3. познаје врсте речи; препознаје подврсте речи; уме да одреди облик променљиве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.3.3.4. познаје подврсте речи; користи терминологију у вези са врстама и подврстама речи и њиховим граматичким категоријама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73159D" w:rsidRDefault="00652728" w:rsidP="00B942B6">
            <w:pPr>
              <w:rPr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B27BC1" w:rsidRDefault="00AC6AAD" w:rsidP="008C3CA8">
            <w:pPr>
              <w:jc w:val="both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B27BC1">
              <w:rPr>
                <w:lang w:val="sr-Cyrl-CS"/>
              </w:rPr>
              <w:t>ученици се п</w:t>
            </w:r>
            <w:r w:rsidR="00252D5F">
              <w:rPr>
                <w:lang w:val="sr-Cyrl-CS"/>
              </w:rPr>
              <w:t>одсећају заменица, подела и врсте. Наводе се примери за сваку врсту.</w:t>
            </w:r>
          </w:p>
          <w:p w:rsidR="00D02E25" w:rsidRPr="00D02E25" w:rsidRDefault="00D02E25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B3671" w:rsidRPr="001A474A" w:rsidRDefault="00B10D9A" w:rsidP="00BB3671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  <w:r w:rsidR="00BB3671">
              <w:rPr>
                <w:i/>
                <w:lang w:val="sr-Cyrl-CS"/>
              </w:rPr>
              <w:t xml:space="preserve"> </w:t>
            </w: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A56426" w:rsidRPr="00A56426" w:rsidRDefault="00B10D9A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56426">
              <w:rPr>
                <w:lang w:val="sr-Cyrl-CS"/>
              </w:rPr>
              <w:t xml:space="preserve">        </w:t>
            </w:r>
            <w:r w:rsidR="00A56426" w:rsidRPr="00A56426">
              <w:rPr>
                <w:rFonts w:eastAsia="ResavskaBG"/>
                <w:color w:val="000000"/>
                <w:lang w:eastAsia="sr-Latn-CS"/>
              </w:rPr>
              <w:t xml:space="preserve">Подсети се како се завршава песма </w:t>
            </w:r>
            <w:r w:rsidR="00A56426" w:rsidRPr="00A56426">
              <w:rPr>
                <w:rFonts w:eastAsia="ResavskaBG-Italic"/>
                <w:i/>
                <w:iCs/>
                <w:color w:val="000000"/>
                <w:lang w:eastAsia="sr-Latn-CS"/>
              </w:rPr>
              <w:t>Чаробни свитац</w:t>
            </w:r>
            <w:r w:rsidR="00A56426" w:rsidRPr="00A56426">
              <w:rPr>
                <w:rFonts w:eastAsia="ResavskaBG"/>
                <w:color w:val="000000"/>
                <w:lang w:eastAsia="sr-Latn-CS"/>
              </w:rPr>
              <w:t xml:space="preserve">. </w:t>
            </w:r>
            <w:proofErr w:type="spellStart"/>
            <w:r w:rsidR="00A56426" w:rsidRPr="00A56426">
              <w:rPr>
                <w:rFonts w:eastAsia="ResavskaBG"/>
                <w:color w:val="000000"/>
                <w:lang w:eastAsia="sr-Latn-CS"/>
              </w:rPr>
              <w:t>Подвучена</w:t>
            </w:r>
            <w:proofErr w:type="spellEnd"/>
            <w:r w:rsidR="00A56426"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="00A56426" w:rsidRPr="00A56426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="00A56426" w:rsidRPr="00A56426">
              <w:rPr>
                <w:rFonts w:eastAsia="ResavskaBG"/>
                <w:color w:val="000000"/>
                <w:lang w:eastAsia="sr-Latn-CS"/>
              </w:rPr>
              <w:t>присвојна</w:t>
            </w:r>
            <w:proofErr w:type="spellEnd"/>
            <w:r w:rsidR="00A56426"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="00A56426" w:rsidRPr="00A56426">
              <w:rPr>
                <w:rFonts w:eastAsia="ResavskaBG"/>
                <w:color w:val="000000"/>
                <w:lang w:eastAsia="sr-Latn-CS"/>
              </w:rPr>
              <w:t>заменица</w:t>
            </w:r>
            <w:proofErr w:type="spellEnd"/>
            <w:r w:rsidR="00A56426"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="00A56426" w:rsidRPr="00A56426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свој</w:t>
            </w:r>
            <w:proofErr w:type="spellEnd"/>
            <w:r w:rsidR="00A56426" w:rsidRPr="00A56426">
              <w:rPr>
                <w:rFonts w:eastAsia="ResavskaBG"/>
                <w:color w:val="000000"/>
                <w:lang w:eastAsia="sr-Latn-CS"/>
              </w:rPr>
              <w:t>. Одреди у ком је роду, броју и падежу.</w:t>
            </w: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56426">
              <w:rPr>
                <w:rFonts w:eastAsia="ResavskaBG"/>
                <w:color w:val="000000"/>
                <w:lang w:eastAsia="sr-Latn-CS"/>
              </w:rPr>
              <w:t>Кад год те њихов сјај заголица,</w:t>
            </w: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56426">
              <w:rPr>
                <w:rFonts w:eastAsia="ResavskaBG"/>
                <w:color w:val="000000"/>
                <w:lang w:eastAsia="sr-Latn-CS"/>
              </w:rPr>
              <w:t>видећеш мајку и родни крај</w:t>
            </w: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56426">
              <w:rPr>
                <w:rFonts w:eastAsia="ResavskaBG"/>
                <w:color w:val="000000"/>
                <w:lang w:eastAsia="sr-Latn-CS"/>
              </w:rPr>
              <w:t>свако срце има свог свица</w:t>
            </w: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56426">
              <w:rPr>
                <w:rFonts w:eastAsia="ResavskaBG"/>
                <w:color w:val="000000"/>
                <w:lang w:eastAsia="sr-Latn-CS"/>
              </w:rPr>
              <w:t>своју ливаду, реку и гај!</w:t>
            </w: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-Italic"/>
                <w:i/>
                <w:iCs/>
                <w:color w:val="000000"/>
                <w:lang w:eastAsia="sr-Latn-CS"/>
              </w:rPr>
            </w:pPr>
            <w:r w:rsidRPr="00A56426">
              <w:rPr>
                <w:rFonts w:eastAsia="ResavskaBG-Italic"/>
                <w:i/>
                <w:iCs/>
                <w:color w:val="000000"/>
                <w:lang w:eastAsia="sr-Latn-CS"/>
              </w:rPr>
              <w:t xml:space="preserve">свог </w:t>
            </w:r>
            <w:r w:rsidRPr="00A56426">
              <w:rPr>
                <w:rFonts w:eastAsia="ResavskaBG"/>
                <w:color w:val="000000"/>
                <w:lang w:eastAsia="sr-Latn-CS"/>
              </w:rPr>
              <w:t xml:space="preserve">; </w:t>
            </w:r>
            <w:r w:rsidRPr="00A56426">
              <w:rPr>
                <w:rFonts w:eastAsia="ResavskaBG-Italic"/>
                <w:i/>
                <w:iCs/>
                <w:color w:val="000000"/>
                <w:lang w:eastAsia="sr-Latn-CS"/>
              </w:rPr>
              <w:t>своју .</w:t>
            </w: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-Bold"/>
                <w:b/>
                <w:bCs/>
                <w:color w:val="000000"/>
                <w:lang w:eastAsia="sr-Latn-CS"/>
              </w:rPr>
            </w:pPr>
            <w:r w:rsidRPr="00A56426">
              <w:rPr>
                <w:rFonts w:eastAsia="ResavskaBG"/>
                <w:color w:val="000000"/>
                <w:lang w:eastAsia="sr-Latn-CS"/>
              </w:rPr>
              <w:t xml:space="preserve">Присвојном заменицом </w:t>
            </w:r>
            <w:proofErr w:type="spellStart"/>
            <w:r w:rsidRPr="00A56426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свој</w:t>
            </w:r>
            <w:proofErr w:type="spellEnd"/>
            <w:r w:rsidRPr="00A56426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A56426">
              <w:rPr>
                <w:rFonts w:eastAsia="ResavskaBG"/>
                <w:color w:val="000000"/>
                <w:lang w:eastAsia="sr-Latn-CS"/>
              </w:rPr>
              <w:t xml:space="preserve">означава се припадност субјекту.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Она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подједнако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означава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припадање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сваком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лицу, па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зато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назива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-Bold"/>
                <w:b/>
                <w:bCs/>
                <w:color w:val="000000"/>
                <w:lang w:eastAsia="sr-Latn-CS"/>
              </w:rPr>
              <w:t>присвојна</w:t>
            </w:r>
            <w:proofErr w:type="spellEnd"/>
            <w:r w:rsidRPr="00A56426">
              <w:rPr>
                <w:rFonts w:eastAsia="ResavskaBG-Bold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-Bold"/>
                <w:b/>
                <w:bCs/>
                <w:color w:val="000000"/>
                <w:lang w:eastAsia="sr-Latn-CS"/>
              </w:rPr>
              <w:t>заменица</w:t>
            </w:r>
            <w:proofErr w:type="spellEnd"/>
            <w:r w:rsidRPr="00A56426">
              <w:rPr>
                <w:rFonts w:eastAsia="ResavskaBG-Bold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-Bold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Pr="00A56426">
              <w:rPr>
                <w:rFonts w:eastAsia="ResavskaBG-Bold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-Bold"/>
                <w:b/>
                <w:bCs/>
                <w:color w:val="000000"/>
                <w:lang w:eastAsia="sr-Latn-CS"/>
              </w:rPr>
              <w:t>свако</w:t>
            </w:r>
            <w:proofErr w:type="spellEnd"/>
            <w:r w:rsidRPr="00A56426">
              <w:rPr>
                <w:rFonts w:eastAsia="ResavskaBG-Bold"/>
                <w:b/>
                <w:bCs/>
                <w:color w:val="000000"/>
                <w:lang w:eastAsia="sr-Latn-CS"/>
              </w:rPr>
              <w:t xml:space="preserve"> лице.</w:t>
            </w: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56426">
              <w:rPr>
                <w:rFonts w:eastAsia="TimesNewRomanPSMT"/>
                <w:color w:val="000000"/>
                <w:lang w:eastAsia="sr-Latn-CS"/>
              </w:rPr>
              <w:t xml:space="preserve">– </w:t>
            </w:r>
            <w:r w:rsidRPr="00A56426">
              <w:rPr>
                <w:rFonts w:eastAsia="ResavskaBG"/>
                <w:color w:val="000000"/>
                <w:lang w:eastAsia="sr-Latn-CS"/>
              </w:rPr>
              <w:t xml:space="preserve">Марко, среди </w:t>
            </w:r>
            <w:proofErr w:type="spellStart"/>
            <w:r w:rsidRPr="00A56426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своју</w:t>
            </w:r>
            <w:proofErr w:type="spellEnd"/>
            <w:r w:rsidRPr="00A56426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A56426">
              <w:rPr>
                <w:rFonts w:eastAsia="ResavskaBG"/>
                <w:color w:val="000000"/>
                <w:lang w:eastAsia="sr-Latn-CS"/>
              </w:rPr>
              <w:t>собу!</w:t>
            </w: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56426">
              <w:rPr>
                <w:rFonts w:eastAsia="TimesNewRomanPSMT"/>
                <w:color w:val="000000"/>
                <w:lang w:eastAsia="sr-Latn-CS"/>
              </w:rPr>
              <w:t xml:space="preserve">– </w:t>
            </w:r>
            <w:r w:rsidRPr="00A56426">
              <w:rPr>
                <w:rFonts w:eastAsia="ResavskaBG"/>
                <w:color w:val="000000"/>
                <w:lang w:eastAsia="sr-Latn-CS"/>
              </w:rPr>
              <w:t xml:space="preserve">Али, зашто? Знаш ли колико ми је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времена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требало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направим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лом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>?</w:t>
            </w: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56426">
              <w:rPr>
                <w:rFonts w:eastAsia="ResavskaBG"/>
                <w:color w:val="000000"/>
                <w:lang w:eastAsia="sr-Latn-CS"/>
              </w:rPr>
              <w:t xml:space="preserve">Присвојна заменица </w:t>
            </w:r>
            <w:proofErr w:type="spellStart"/>
            <w:r w:rsidRPr="00A56426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своју</w:t>
            </w:r>
            <w:proofErr w:type="spellEnd"/>
            <w:r w:rsidRPr="00A56426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A56426">
              <w:rPr>
                <w:rFonts w:eastAsia="ResavskaBG"/>
                <w:color w:val="000000"/>
                <w:lang w:eastAsia="sr-Latn-CS"/>
              </w:rPr>
              <w:t xml:space="preserve">казује да појам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који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означава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именица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припада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субјекту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без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обзира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на то којим је лицем он исказан.</w:t>
            </w: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56426">
              <w:rPr>
                <w:rFonts w:eastAsia="ResavskaBG"/>
                <w:color w:val="000000"/>
                <w:lang w:eastAsia="sr-Latn-CS"/>
              </w:rPr>
              <w:t>Упореди:</w:t>
            </w: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56426">
              <w:rPr>
                <w:rFonts w:eastAsia="ResavskaBG"/>
                <w:color w:val="000000"/>
                <w:lang w:eastAsia="sr-Latn-CS"/>
              </w:rPr>
              <w:t xml:space="preserve">Марко је средио </w:t>
            </w:r>
            <w:proofErr w:type="spellStart"/>
            <w:r w:rsidRPr="00A56426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своју</w:t>
            </w:r>
            <w:proofErr w:type="spellEnd"/>
            <w:r w:rsidRPr="00A56426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A56426">
              <w:rPr>
                <w:rFonts w:eastAsia="ResavskaBG"/>
                <w:color w:val="000000"/>
                <w:lang w:eastAsia="sr-Latn-CS"/>
              </w:rPr>
              <w:t xml:space="preserve">собу. Марко је средио </w:t>
            </w:r>
            <w:proofErr w:type="spellStart"/>
            <w:r w:rsidRPr="00A56426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његову</w:t>
            </w:r>
            <w:proofErr w:type="spellEnd"/>
            <w:r w:rsidRPr="00A56426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Pr="00A56426">
              <w:rPr>
                <w:rFonts w:eastAsia="ResavskaBG"/>
                <w:color w:val="000000"/>
                <w:lang w:eastAsia="sr-Latn-CS"/>
              </w:rPr>
              <w:t>собу.</w:t>
            </w: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56426">
              <w:rPr>
                <w:rFonts w:eastAsia="ResavskaBG"/>
                <w:color w:val="000000"/>
                <w:lang w:eastAsia="sr-Latn-CS"/>
              </w:rPr>
              <w:t>(Соба припада Марку.) (Соба припада неком другом дечаку.)</w:t>
            </w: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56426">
              <w:rPr>
                <w:rFonts w:eastAsia="ResavskaBG-Bold"/>
                <w:b/>
                <w:bCs/>
                <w:color w:val="000000"/>
                <w:lang w:eastAsia="sr-Latn-CS"/>
              </w:rPr>
              <w:t xml:space="preserve">Присвојна заменица за свако лице </w:t>
            </w:r>
            <w:proofErr w:type="spellStart"/>
            <w:r w:rsidRPr="00A56426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свој</w:t>
            </w:r>
            <w:proofErr w:type="spellEnd"/>
            <w:r w:rsidRPr="00A56426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означава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нешто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припада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субјекту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>. Има облике за сва три рода у једнини и множини.</w:t>
            </w:r>
          </w:p>
          <w:p w:rsidR="008F64D8" w:rsidRDefault="008F64D8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Одреди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падеж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подвучених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заменица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>:</w:t>
            </w: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56426">
              <w:rPr>
                <w:rFonts w:eastAsia="ResavskaBG"/>
                <w:color w:val="000000"/>
                <w:lang w:eastAsia="sr-Latn-CS"/>
              </w:rPr>
              <w:t>Испунили су своје обавезе.</w:t>
            </w: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56426">
              <w:rPr>
                <w:rFonts w:eastAsia="ResavskaBG"/>
                <w:color w:val="000000"/>
                <w:lang w:eastAsia="sr-Latn-CS"/>
              </w:rPr>
              <w:t>Добио сам похвале од свог наставника.</w:t>
            </w:r>
          </w:p>
          <w:p w:rsid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56426">
              <w:rPr>
                <w:rFonts w:eastAsia="ResavskaBG"/>
                <w:color w:val="000000"/>
                <w:lang w:eastAsia="sr-Latn-CS"/>
              </w:rPr>
              <w:t xml:space="preserve">Захваљујући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својој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упорности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победили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сте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b/>
                <w:bCs/>
                <w:color w:val="810000"/>
                <w:lang w:eastAsia="sr-Latn-CS"/>
              </w:rPr>
            </w:pPr>
          </w:p>
          <w:p w:rsidR="00A56426" w:rsidRPr="00A56426" w:rsidRDefault="00A56426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Присвојна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заменица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за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свако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лице се слаже са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именицом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уз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коју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стоји</w:t>
            </w:r>
            <w:proofErr w:type="spellEnd"/>
            <w:r w:rsidR="001922D2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A56426">
              <w:rPr>
                <w:rFonts w:eastAsia="ResavskaBG"/>
                <w:color w:val="000000"/>
                <w:lang w:eastAsia="sr-Latn-CS"/>
              </w:rPr>
              <w:t xml:space="preserve">у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роду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броју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и падежу.</w:t>
            </w:r>
          </w:p>
          <w:p w:rsidR="001922D2" w:rsidRDefault="001922D2" w:rsidP="00A5642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</w:p>
          <w:p w:rsidR="00A56426" w:rsidRDefault="00A56426" w:rsidP="008C3CA8">
            <w:pPr>
              <w:jc w:val="both"/>
              <w:rPr>
                <w:lang w:val="sr-Cyrl-CS"/>
              </w:rPr>
            </w:pP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  <w:p w:rsidR="006A55D9" w:rsidRPr="00584CF5" w:rsidRDefault="006718A7" w:rsidP="00A56426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</w:p>
          <w:p w:rsidR="006A55D9" w:rsidRPr="00584CF5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lastRenderedPageBreak/>
              <w:t xml:space="preserve">             </w:t>
            </w:r>
          </w:p>
          <w:p w:rsidR="000E0AB6" w:rsidRDefault="00C35860" w:rsidP="000E0AB6">
            <w:pPr>
              <w:jc w:val="both"/>
              <w:rPr>
                <w:i/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  <w:r w:rsidR="00532E17">
              <w:rPr>
                <w:i/>
                <w:lang w:val="sr-Cyrl-CS"/>
              </w:rPr>
              <w:t>З</w:t>
            </w:r>
            <w:r w:rsidR="00532E17" w:rsidRPr="001A474A">
              <w:rPr>
                <w:i/>
                <w:lang w:val="sr-Cyrl-CS"/>
              </w:rPr>
              <w:t>авршни део часа</w:t>
            </w:r>
          </w:p>
          <w:p w:rsidR="00532E17" w:rsidRPr="001A474A" w:rsidRDefault="00532E17" w:rsidP="000E0AB6">
            <w:pPr>
              <w:jc w:val="both"/>
              <w:rPr>
                <w:lang w:val="sr-Cyrl-CS"/>
              </w:rPr>
            </w:pPr>
          </w:p>
          <w:p w:rsidR="001922D2" w:rsidRDefault="00532E17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До краја часа ученици вежбају промену </w:t>
            </w:r>
            <w:r w:rsidR="001922D2">
              <w:rPr>
                <w:lang w:val="sr-Cyrl-CS"/>
              </w:rPr>
              <w:t xml:space="preserve">присвојне заменице </w:t>
            </w:r>
            <w:r w:rsidR="001922D2" w:rsidRPr="001922D2">
              <w:rPr>
                <w:i/>
                <w:lang w:val="sr-Cyrl-CS"/>
              </w:rPr>
              <w:t>свој.</w:t>
            </w:r>
          </w:p>
          <w:p w:rsidR="001922D2" w:rsidRDefault="001922D2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</w:p>
          <w:p w:rsidR="001922D2" w:rsidRPr="00A56426" w:rsidRDefault="001922D2" w:rsidP="001922D2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Допуни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реченице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одговарајућим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обликом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присвојне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заменице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-Italic"/>
                <w:i/>
                <w:iCs/>
                <w:color w:val="000000"/>
                <w:lang w:eastAsia="sr-Latn-CS"/>
              </w:rPr>
              <w:t>свој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1922D2" w:rsidRPr="00A56426" w:rsidRDefault="001922D2" w:rsidP="001922D2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Васа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брата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повео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на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игралиште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1922D2" w:rsidRPr="00A56426" w:rsidRDefault="001922D2" w:rsidP="001922D2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Причај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ми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о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симпатији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1922D2" w:rsidRDefault="001922D2" w:rsidP="001922D2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Позвала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све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другарице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им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исприча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новост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1922D2" w:rsidRPr="001922D2" w:rsidRDefault="001922D2" w:rsidP="001922D2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</w:p>
          <w:p w:rsidR="001922D2" w:rsidRPr="00A56426" w:rsidRDefault="001922D2" w:rsidP="001922D2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Подвуци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присвојне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заменице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и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замени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их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заменицом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за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свако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лице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1922D2" w:rsidRPr="00A56426" w:rsidRDefault="001922D2" w:rsidP="001922D2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Поломио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његове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наочаре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1922D2" w:rsidRPr="00A56426" w:rsidRDefault="001922D2" w:rsidP="001922D2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Правили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су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роштиљ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њиховом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дворишту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1922D2" w:rsidRPr="00A56426" w:rsidRDefault="001922D2" w:rsidP="001922D2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Купила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поклон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њеној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56426">
              <w:rPr>
                <w:rFonts w:eastAsia="ResavskaBG"/>
                <w:color w:val="000000"/>
                <w:lang w:eastAsia="sr-Latn-CS"/>
              </w:rPr>
              <w:t>мајци</w:t>
            </w:r>
            <w:proofErr w:type="spellEnd"/>
            <w:r w:rsidRPr="00A56426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B128B9" w:rsidRPr="001922D2" w:rsidRDefault="009A6F26" w:rsidP="001922D2">
            <w:pPr>
              <w:tabs>
                <w:tab w:val="left" w:pos="5376"/>
              </w:tabs>
              <w:jc w:val="both"/>
              <w:rPr>
                <w:lang w:val="sr-Cyrl-CS"/>
              </w:rPr>
            </w:pPr>
            <w:r w:rsidRPr="001922D2">
              <w:rPr>
                <w:lang w:val="sr-Cyrl-CS"/>
              </w:rPr>
              <w:tab/>
            </w:r>
          </w:p>
          <w:p w:rsidR="00652728" w:rsidRPr="001A474A" w:rsidRDefault="00652728" w:rsidP="00B128B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490073" w:rsidRDefault="00490073" w:rsidP="008C3CA8"/>
          <w:p w:rsidR="00A56426" w:rsidRPr="00A70B64" w:rsidRDefault="00A56426" w:rsidP="00A56426">
            <w:pPr>
              <w:numPr>
                <w:ilvl w:val="0"/>
                <w:numId w:val="5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врсте и подврсте заменица, као и њихов облик;</w:t>
            </w:r>
          </w:p>
          <w:p w:rsidR="00A56426" w:rsidRPr="00A70B64" w:rsidRDefault="00A56426" w:rsidP="00A56426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uz-Cyrl-UZ"/>
              </w:rPr>
            </w:pPr>
            <w:r w:rsidRPr="00A70B64">
              <w:rPr>
                <w:lang w:val="uz-Cyrl-UZ"/>
              </w:rPr>
              <w:t>доследно примењује правописну норму</w:t>
            </w:r>
            <w:r>
              <w:rPr>
                <w:lang/>
              </w:rPr>
              <w:t>.</w:t>
            </w:r>
          </w:p>
          <w:p w:rsidR="00490073" w:rsidRPr="00490073" w:rsidRDefault="00490073" w:rsidP="008C3CA8"/>
          <w:p w:rsidR="00546AF1" w:rsidRPr="00546AF1" w:rsidRDefault="00546AF1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 w:rsidP="00F42B3D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ResavskaBG-Italic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422C4"/>
    <w:rsid w:val="00052B0C"/>
    <w:rsid w:val="000857A9"/>
    <w:rsid w:val="0009003C"/>
    <w:rsid w:val="0009332F"/>
    <w:rsid w:val="00093D35"/>
    <w:rsid w:val="000B10E1"/>
    <w:rsid w:val="000E0AB6"/>
    <w:rsid w:val="0012739E"/>
    <w:rsid w:val="00147D74"/>
    <w:rsid w:val="001739A1"/>
    <w:rsid w:val="001922D2"/>
    <w:rsid w:val="001A474A"/>
    <w:rsid w:val="001B5AE4"/>
    <w:rsid w:val="001C02BD"/>
    <w:rsid w:val="001E2AFD"/>
    <w:rsid w:val="001F553E"/>
    <w:rsid w:val="00217C71"/>
    <w:rsid w:val="0025080A"/>
    <w:rsid w:val="00252D5F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75B75"/>
    <w:rsid w:val="00490073"/>
    <w:rsid w:val="004A206D"/>
    <w:rsid w:val="00532E17"/>
    <w:rsid w:val="00546AF1"/>
    <w:rsid w:val="00577E7A"/>
    <w:rsid w:val="00584CF5"/>
    <w:rsid w:val="005D09EC"/>
    <w:rsid w:val="00600106"/>
    <w:rsid w:val="0061109C"/>
    <w:rsid w:val="00615A1A"/>
    <w:rsid w:val="00652728"/>
    <w:rsid w:val="0065437E"/>
    <w:rsid w:val="006718A7"/>
    <w:rsid w:val="006A55D9"/>
    <w:rsid w:val="006C75D3"/>
    <w:rsid w:val="006D785D"/>
    <w:rsid w:val="0070726E"/>
    <w:rsid w:val="0073159D"/>
    <w:rsid w:val="00743764"/>
    <w:rsid w:val="007657D7"/>
    <w:rsid w:val="007731D0"/>
    <w:rsid w:val="00786B41"/>
    <w:rsid w:val="007C73C7"/>
    <w:rsid w:val="007C783A"/>
    <w:rsid w:val="007D38C5"/>
    <w:rsid w:val="007E1A5C"/>
    <w:rsid w:val="007E69A2"/>
    <w:rsid w:val="007F46ED"/>
    <w:rsid w:val="008171EB"/>
    <w:rsid w:val="00832F68"/>
    <w:rsid w:val="00863008"/>
    <w:rsid w:val="008739B8"/>
    <w:rsid w:val="00874A28"/>
    <w:rsid w:val="00897E1F"/>
    <w:rsid w:val="008B3259"/>
    <w:rsid w:val="008D0913"/>
    <w:rsid w:val="008F64D8"/>
    <w:rsid w:val="009A6F26"/>
    <w:rsid w:val="009A6F79"/>
    <w:rsid w:val="009D27C1"/>
    <w:rsid w:val="009D4075"/>
    <w:rsid w:val="00A1129C"/>
    <w:rsid w:val="00A56426"/>
    <w:rsid w:val="00A67063"/>
    <w:rsid w:val="00AB21F2"/>
    <w:rsid w:val="00AC6AAD"/>
    <w:rsid w:val="00B10D9A"/>
    <w:rsid w:val="00B128B9"/>
    <w:rsid w:val="00B27BC1"/>
    <w:rsid w:val="00B42BCE"/>
    <w:rsid w:val="00B47FA9"/>
    <w:rsid w:val="00B66E97"/>
    <w:rsid w:val="00B6780D"/>
    <w:rsid w:val="00B8096F"/>
    <w:rsid w:val="00B942B6"/>
    <w:rsid w:val="00BB3671"/>
    <w:rsid w:val="00BC4D88"/>
    <w:rsid w:val="00C02C28"/>
    <w:rsid w:val="00C147A2"/>
    <w:rsid w:val="00C35860"/>
    <w:rsid w:val="00C70F1A"/>
    <w:rsid w:val="00C83ACF"/>
    <w:rsid w:val="00CA43A2"/>
    <w:rsid w:val="00CB40AA"/>
    <w:rsid w:val="00D02E25"/>
    <w:rsid w:val="00D52199"/>
    <w:rsid w:val="00D65D79"/>
    <w:rsid w:val="00DB22D0"/>
    <w:rsid w:val="00DE37BB"/>
    <w:rsid w:val="00DF4323"/>
    <w:rsid w:val="00E2721F"/>
    <w:rsid w:val="00E37B3A"/>
    <w:rsid w:val="00E417B9"/>
    <w:rsid w:val="00EE0EE5"/>
    <w:rsid w:val="00EE7C40"/>
    <w:rsid w:val="00F23B07"/>
    <w:rsid w:val="00F42B3D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7315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399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92</cp:revision>
  <dcterms:created xsi:type="dcterms:W3CDTF">2018-08-30T21:02:00Z</dcterms:created>
  <dcterms:modified xsi:type="dcterms:W3CDTF">2019-11-15T14:41:00Z</dcterms:modified>
</cp:coreProperties>
</file>