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411737" w14:paraId="2E1A28AA" w14:textId="77777777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14:paraId="07F5A75F" w14:textId="77777777" w:rsidR="00411737" w:rsidRDefault="0041173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14:paraId="76229A63" w14:textId="77777777" w:rsidR="00411737" w:rsidRPr="006953D8" w:rsidRDefault="0041173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14:paraId="2889AE9E" w14:textId="77777777" w:rsidR="00411737" w:rsidRPr="004D5594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14:paraId="44FCB78B" w14:textId="77777777" w:rsidR="00411737" w:rsidRPr="00C554A6" w:rsidRDefault="00411737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411737" w:rsidRPr="00465733" w14:paraId="24CDE756" w14:textId="77777777" w:rsidTr="008C3CA8">
        <w:tc>
          <w:tcPr>
            <w:tcW w:w="1437" w:type="dxa"/>
          </w:tcPr>
          <w:p w14:paraId="3C96BB14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Редни број часа</w:t>
            </w:r>
          </w:p>
          <w:p w14:paraId="7D93C661" w14:textId="47E69E7B" w:rsidR="00411737" w:rsidRPr="00465733" w:rsidRDefault="00335A07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14</w:t>
            </w:r>
            <w:r w:rsidR="00F77A66">
              <w:rPr>
                <w:lang w:val="sr-Cyrl-RS"/>
              </w:rPr>
              <w:t>7</w:t>
            </w:r>
            <w:r>
              <w:rPr>
                <w:lang w:val="sr-Cyrl-RS"/>
              </w:rPr>
              <w:t>.</w:t>
            </w:r>
          </w:p>
        </w:tc>
        <w:tc>
          <w:tcPr>
            <w:tcW w:w="7419" w:type="dxa"/>
            <w:gridSpan w:val="3"/>
          </w:tcPr>
          <w:p w14:paraId="292E6875" w14:textId="3467571E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јединица</w:t>
            </w:r>
            <w:r w:rsidR="00335A07">
              <w:rPr>
                <w:i/>
                <w:lang w:val="sr-Cyrl-CS"/>
              </w:rPr>
              <w:t xml:space="preserve"> </w:t>
            </w:r>
            <w:r w:rsidR="00335A07">
              <w:rPr>
                <w:b/>
                <w:lang w:val="sr-Cyrl-CS"/>
              </w:rPr>
              <w:t xml:space="preserve"> </w:t>
            </w:r>
            <w:r w:rsidR="00335A07">
              <w:rPr>
                <w:b/>
                <w:i/>
                <w:lang w:val="sr-Cyrl-CS"/>
              </w:rPr>
              <w:t xml:space="preserve">Домовина </w:t>
            </w:r>
            <w:r w:rsidR="00335A07">
              <w:rPr>
                <w:b/>
                <w:lang w:val="sr-Cyrl-CS"/>
              </w:rPr>
              <w:t xml:space="preserve"> Душана Васиљева</w:t>
            </w:r>
          </w:p>
          <w:p w14:paraId="746A15A9" w14:textId="77777777" w:rsidR="00411737" w:rsidRPr="00465733" w:rsidRDefault="00411737" w:rsidP="008C3CA8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059C171A" w14:textId="77777777" w:rsidTr="008C3CA8">
        <w:trPr>
          <w:trHeight w:val="228"/>
        </w:trPr>
        <w:tc>
          <w:tcPr>
            <w:tcW w:w="8856" w:type="dxa"/>
            <w:gridSpan w:val="4"/>
          </w:tcPr>
          <w:p w14:paraId="0A309A4C" w14:textId="4E6B8C17" w:rsidR="00411737" w:rsidRPr="00465733" w:rsidRDefault="00411737" w:rsidP="008C3CA8">
            <w:pPr>
              <w:jc w:val="both"/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Циљеви часа</w:t>
            </w:r>
            <w:r w:rsidR="00335A07">
              <w:rPr>
                <w:i/>
                <w:lang w:val="sr-Cyrl-CS"/>
              </w:rPr>
              <w:t xml:space="preserve"> </w:t>
            </w:r>
            <w:r w:rsidR="00462A74" w:rsidRPr="00462A74">
              <w:rPr>
                <w:lang w:val="sr-Cyrl-CS"/>
              </w:rPr>
              <w:t>Разумевање појма</w:t>
            </w:r>
            <w:r w:rsidRPr="00465733">
              <w:rPr>
                <w:lang w:val="ru-RU"/>
              </w:rPr>
              <w:t xml:space="preserve"> </w:t>
            </w:r>
            <w:r w:rsidR="00335A07">
              <w:rPr>
                <w:lang w:val="ru-RU"/>
              </w:rPr>
              <w:t xml:space="preserve">родољубиве </w:t>
            </w:r>
            <w:r w:rsidRPr="00465733">
              <w:rPr>
                <w:lang w:val="ru-RU"/>
              </w:rPr>
              <w:t xml:space="preserve">лирске песме, </w:t>
            </w:r>
            <w:r w:rsidR="00462A74">
              <w:rPr>
                <w:lang w:val="ru-RU"/>
              </w:rPr>
              <w:t xml:space="preserve">уочавање и истицање </w:t>
            </w:r>
            <w:r w:rsidR="00B0086C">
              <w:rPr>
                <w:lang w:val="ru-RU"/>
              </w:rPr>
              <w:t>главн</w:t>
            </w:r>
            <w:r w:rsidR="00462A74">
              <w:rPr>
                <w:lang w:val="ru-RU"/>
              </w:rPr>
              <w:t>ог</w:t>
            </w:r>
            <w:r w:rsidR="00B0086C">
              <w:rPr>
                <w:lang w:val="ru-RU"/>
              </w:rPr>
              <w:t xml:space="preserve"> и споредни</w:t>
            </w:r>
            <w:r w:rsidR="00462A74">
              <w:rPr>
                <w:lang w:val="ru-RU"/>
              </w:rPr>
              <w:t>х</w:t>
            </w:r>
            <w:r w:rsidRPr="00465733">
              <w:rPr>
                <w:lang w:val="ru-RU"/>
              </w:rPr>
              <w:t xml:space="preserve"> мотив</w:t>
            </w:r>
            <w:r w:rsidR="00B0086C">
              <w:rPr>
                <w:lang w:val="ru-RU"/>
              </w:rPr>
              <w:t>и</w:t>
            </w:r>
            <w:r w:rsidRPr="00465733">
              <w:rPr>
                <w:lang w:val="ru-RU"/>
              </w:rPr>
              <w:t xml:space="preserve"> у књи</w:t>
            </w:r>
            <w:r w:rsidR="001A3C30" w:rsidRPr="00465733">
              <w:rPr>
                <w:lang w:val="ru-RU"/>
              </w:rPr>
              <w:t xml:space="preserve">жевном делу, </w:t>
            </w:r>
            <w:r w:rsidR="00462A74">
              <w:rPr>
                <w:lang w:val="ru-RU"/>
              </w:rPr>
              <w:t xml:space="preserve">самостално одређивање </w:t>
            </w:r>
            <w:r w:rsidR="001A3C30" w:rsidRPr="00465733">
              <w:rPr>
                <w:lang w:val="ru-RU"/>
              </w:rPr>
              <w:t>стилск</w:t>
            </w:r>
            <w:r w:rsidR="00462A74">
              <w:rPr>
                <w:lang w:val="ru-RU"/>
              </w:rPr>
              <w:t>их</w:t>
            </w:r>
            <w:r w:rsidR="001A3C30" w:rsidRPr="00465733">
              <w:rPr>
                <w:lang w:val="ru-RU"/>
              </w:rPr>
              <w:t xml:space="preserve"> фигур</w:t>
            </w:r>
            <w:r w:rsidR="00462A74">
              <w:rPr>
                <w:lang w:val="ru-RU"/>
              </w:rPr>
              <w:t>а</w:t>
            </w:r>
            <w:r w:rsidR="001A3C30" w:rsidRPr="00465733">
              <w:rPr>
                <w:lang w:val="ru-RU"/>
              </w:rPr>
              <w:t xml:space="preserve">, </w:t>
            </w:r>
            <w:r w:rsidR="00462A74">
              <w:rPr>
                <w:lang w:val="ru-RU"/>
              </w:rPr>
              <w:t>одређивање врста риме</w:t>
            </w:r>
            <w:r w:rsidRPr="00465733">
              <w:rPr>
                <w:lang w:val="ru-RU"/>
              </w:rPr>
              <w:t>; подстицање језичког стваралаштва.</w:t>
            </w:r>
          </w:p>
        </w:tc>
      </w:tr>
      <w:tr w:rsidR="00411737" w:rsidRPr="00465733" w14:paraId="32E646B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02EEA7B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Тип часа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Обрада новог градива</w:t>
            </w:r>
          </w:p>
        </w:tc>
      </w:tr>
      <w:tr w:rsidR="00411737" w:rsidRPr="00465733" w14:paraId="119CE5AA" w14:textId="77777777" w:rsidTr="008C3CA8">
        <w:trPr>
          <w:trHeight w:val="227"/>
        </w:trPr>
        <w:tc>
          <w:tcPr>
            <w:tcW w:w="8856" w:type="dxa"/>
            <w:gridSpan w:val="4"/>
          </w:tcPr>
          <w:p w14:paraId="47332EF2" w14:textId="38DF308D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Облик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Фронтални</w:t>
            </w:r>
            <w:r w:rsidRPr="00465733">
              <w:rPr>
                <w:lang w:val="ru-RU"/>
              </w:rPr>
              <w:t>, индивидуални</w:t>
            </w:r>
          </w:p>
        </w:tc>
      </w:tr>
      <w:tr w:rsidR="00411737" w:rsidRPr="00465733" w14:paraId="28082847" w14:textId="77777777" w:rsidTr="008C3CA8">
        <w:trPr>
          <w:trHeight w:val="227"/>
        </w:trPr>
        <w:tc>
          <w:tcPr>
            <w:tcW w:w="8856" w:type="dxa"/>
            <w:gridSpan w:val="4"/>
          </w:tcPr>
          <w:p w14:paraId="4B2365E0" w14:textId="77777777" w:rsidR="00411737" w:rsidRPr="00465733" w:rsidRDefault="00411737" w:rsidP="008C3CA8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Метода рада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Метода разговора, метода рада на тексту</w:t>
            </w:r>
            <w:r w:rsidR="00FE07CC" w:rsidRPr="00465733">
              <w:rPr>
                <w:lang w:val="sr-Cyrl-CS"/>
              </w:rPr>
              <w:t>, аналитичко - синтетичка</w:t>
            </w:r>
          </w:p>
        </w:tc>
      </w:tr>
      <w:tr w:rsidR="00411737" w:rsidRPr="00465733" w14:paraId="3B58E774" w14:textId="77777777" w:rsidTr="008C3CA8">
        <w:trPr>
          <w:trHeight w:val="227"/>
        </w:trPr>
        <w:tc>
          <w:tcPr>
            <w:tcW w:w="8856" w:type="dxa"/>
            <w:gridSpan w:val="4"/>
          </w:tcPr>
          <w:p w14:paraId="5BFE06D4" w14:textId="76DAA148" w:rsidR="00411737" w:rsidRPr="00465733" w:rsidRDefault="00411737" w:rsidP="003D7956">
            <w:pPr>
              <w:rPr>
                <w:lang w:val="sr-Cyrl-CS"/>
              </w:rPr>
            </w:pPr>
            <w:r w:rsidRPr="00465733">
              <w:rPr>
                <w:i/>
                <w:lang w:val="sr-Cyrl-CS"/>
              </w:rPr>
              <w:t>Наставна средства</w:t>
            </w:r>
            <w:r w:rsidR="00335A07">
              <w:rPr>
                <w:i/>
                <w:lang w:val="sr-Cyrl-CS"/>
              </w:rPr>
              <w:t xml:space="preserve"> </w:t>
            </w:r>
            <w:r w:rsidRPr="00465733">
              <w:rPr>
                <w:lang w:val="sr-Cyrl-CS"/>
              </w:rPr>
              <w:t>Читанка, стр.</w:t>
            </w:r>
            <w:r w:rsidR="002718BC">
              <w:rPr>
                <w:lang w:val="sr-Cyrl-CS"/>
              </w:rPr>
              <w:t xml:space="preserve"> </w:t>
            </w:r>
            <w:r w:rsidR="00413504">
              <w:rPr>
                <w:lang w:val="sr-Cyrl-CS"/>
              </w:rPr>
              <w:t>150</w:t>
            </w:r>
          </w:p>
        </w:tc>
      </w:tr>
      <w:tr w:rsidR="004F5BAC" w:rsidRPr="00465733" w14:paraId="07D4EB03" w14:textId="77777777" w:rsidTr="004F5BAC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14:paraId="5CB43151" w14:textId="20EB2B69" w:rsidR="004F5BAC" w:rsidRPr="00465733" w:rsidRDefault="004F5BAC" w:rsidP="003101A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465733">
              <w:rPr>
                <w:iCs/>
                <w:lang w:val="sr-Cyrl-CS"/>
              </w:rPr>
              <w:t xml:space="preserve"> </w:t>
            </w:r>
            <w:r w:rsidR="001B3BD5" w:rsidRPr="003A5187">
              <w:rPr>
                <w:iCs/>
                <w:lang w:val="sr-Cyrl-CS"/>
              </w:rPr>
              <w:t>Ученици разумеју појам и одлике лирске родољубиве песме, анализирају песму, знају да одреде главни мотив и поенту песме, умеју да одреде лирски субјект у песми. СЈ.1.4.3. СЈ.1.4.6. СЈ.1.4.7. СЈ.2.4.5. СЈ.2.4.6. СЈ.3.4.2.</w:t>
            </w:r>
          </w:p>
        </w:tc>
      </w:tr>
    </w:tbl>
    <w:p w14:paraId="0E488BDD" w14:textId="77777777" w:rsidR="00411737" w:rsidRPr="00465733" w:rsidRDefault="00411737" w:rsidP="0041173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411737" w:rsidRPr="00465733" w14:paraId="42AB378A" w14:textId="77777777" w:rsidTr="008C3CA8">
        <w:trPr>
          <w:trHeight w:hRule="exact" w:val="284"/>
        </w:trPr>
        <w:tc>
          <w:tcPr>
            <w:tcW w:w="8856" w:type="dxa"/>
          </w:tcPr>
          <w:p w14:paraId="102A527D" w14:textId="77777777" w:rsidR="00411737" w:rsidRPr="00465733" w:rsidRDefault="00411737" w:rsidP="008C3CA8">
            <w:pPr>
              <w:jc w:val="center"/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Ток и садржај часа</w:t>
            </w:r>
          </w:p>
        </w:tc>
      </w:tr>
      <w:tr w:rsidR="00411737" w:rsidRPr="00465733" w14:paraId="2DEFBC6A" w14:textId="77777777" w:rsidTr="008C3CA8">
        <w:tc>
          <w:tcPr>
            <w:tcW w:w="8856" w:type="dxa"/>
          </w:tcPr>
          <w:p w14:paraId="3D7E7077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 xml:space="preserve">Уводни део часа </w:t>
            </w:r>
          </w:p>
          <w:p w14:paraId="36AD5C13" w14:textId="750152BF" w:rsidR="00411737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Разговор о питањима:</w:t>
            </w:r>
          </w:p>
          <w:p w14:paraId="74DF6E21" w14:textId="40D8ACF6" w:rsidR="002718BC" w:rsidRDefault="002718BC" w:rsidP="00FE07CC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-Шта за тебе значи реч „домовина“? Како ти доживљаваш своју домовину? </w:t>
            </w:r>
          </w:p>
          <w:p w14:paraId="09BF9ED8" w14:textId="77777777" w:rsidR="00411737" w:rsidRPr="00465733" w:rsidRDefault="00411737" w:rsidP="00FE07CC">
            <w:pPr>
              <w:jc w:val="both"/>
              <w:rPr>
                <w:b/>
                <w:lang w:val="sr-Cyrl-CS"/>
              </w:rPr>
            </w:pPr>
          </w:p>
          <w:p w14:paraId="173D83A3" w14:textId="77777777" w:rsidR="00411737" w:rsidRPr="00465733" w:rsidRDefault="00411737" w:rsidP="008C3CA8">
            <w:pPr>
              <w:ind w:left="360"/>
              <w:jc w:val="both"/>
            </w:pPr>
          </w:p>
        </w:tc>
      </w:tr>
      <w:tr w:rsidR="00411737" w:rsidRPr="00465733" w14:paraId="0724064A" w14:textId="77777777" w:rsidTr="008C3CA8">
        <w:tc>
          <w:tcPr>
            <w:tcW w:w="8856" w:type="dxa"/>
          </w:tcPr>
          <w:p w14:paraId="611BEAD3" w14:textId="77777777" w:rsidR="00FE07CC" w:rsidRPr="00465733" w:rsidRDefault="00411737" w:rsidP="00FE07CC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Главни део часа</w:t>
            </w:r>
          </w:p>
          <w:p w14:paraId="070C82F6" w14:textId="77777777" w:rsidR="00411737" w:rsidRPr="00465733" w:rsidRDefault="00FE07CC" w:rsidP="00FE07C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411737" w:rsidRPr="00465733">
              <w:rPr>
                <w:lang w:val="sr-Cyrl-CS"/>
              </w:rPr>
              <w:t>Наставник чита песму, а затим се разговара о првим утисцима:</w:t>
            </w:r>
          </w:p>
          <w:p w14:paraId="652D7A11" w14:textId="77777777" w:rsidR="002718BC" w:rsidRDefault="00F91CFA" w:rsidP="002718BC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>-</w:t>
            </w:r>
            <w:r w:rsidR="002718BC">
              <w:rPr>
                <w:i/>
                <w:lang w:val="sr-Cyrl-CS"/>
              </w:rPr>
              <w:t>-</w:t>
            </w:r>
            <w:r w:rsidR="002718BC">
              <w:rPr>
                <w:lang w:val="sr-Cyrl-CS"/>
              </w:rPr>
              <w:t>Образложи како песник доживљава своју домовину. Издвој песничке слике којима је исказао своју љубав према домовини.</w:t>
            </w:r>
          </w:p>
          <w:p w14:paraId="1C267D73" w14:textId="051AF6A1" w:rsidR="00411737" w:rsidRPr="00465733" w:rsidRDefault="00FE07CC" w:rsidP="002718BC">
            <w:pPr>
              <w:rPr>
                <w:b/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2718BC">
              <w:rPr>
                <w:lang w:val="sr-Cyrl-CS"/>
              </w:rPr>
              <w:t xml:space="preserve">Одреди главни мотив у песми. Наведи којим је све осећањима и појмовима он исказан. Запиши споредне мотиве којима је компонована песма. </w:t>
            </w:r>
            <w:r w:rsidR="00411737" w:rsidRPr="00465733">
              <w:rPr>
                <w:lang w:val="sr-Cyrl-CS"/>
              </w:rPr>
              <w:t xml:space="preserve"> </w:t>
            </w:r>
          </w:p>
          <w:p w14:paraId="0BA776FA" w14:textId="6F16B859" w:rsidR="00F91CFA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6B015F">
              <w:rPr>
                <w:lang w:val="sr-Cyrl-CS"/>
              </w:rPr>
              <w:t>Ученици самостално читају песму.</w:t>
            </w:r>
          </w:p>
          <w:p w14:paraId="64A1C243" w14:textId="1F366502" w:rsidR="002718BC" w:rsidRDefault="00F91CFA" w:rsidP="002718BC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>–</w:t>
            </w:r>
            <w:r w:rsidR="002718BC">
              <w:rPr>
                <w:lang w:val="sr-Cyrl-CS"/>
              </w:rPr>
              <w:t xml:space="preserve">Протумачи појединачне песничке слике. Објасни значења појединачних песничких слика. </w:t>
            </w:r>
          </w:p>
          <w:p w14:paraId="04CDC97C" w14:textId="0D5B3BD9" w:rsidR="00432488" w:rsidRPr="00462A74" w:rsidRDefault="00432488" w:rsidP="00432488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62A74">
              <w:rPr>
                <w:lang w:val="sr-Cyrl-CS"/>
              </w:rPr>
              <w:t xml:space="preserve">- </w:t>
            </w:r>
            <w:r w:rsidRPr="00462A74">
              <w:rPr>
                <w:lang w:eastAsia="sr-Latn-CS"/>
              </w:rPr>
              <w:t>Још једном пажљиво прочитај четврту строфу. Ком свету припадају тајне, снови, жеље</w:t>
            </w:r>
            <w:r w:rsidRPr="00462A74">
              <w:rPr>
                <w:lang w:val="sr-Cyrl-RS" w:eastAsia="sr-Latn-CS"/>
              </w:rPr>
              <w:t xml:space="preserve"> </w:t>
            </w:r>
            <w:r w:rsidRPr="00462A74">
              <w:rPr>
                <w:lang w:eastAsia="sr-Latn-CS"/>
              </w:rPr>
              <w:t>и осећања? Образложи свој избор.</w:t>
            </w:r>
          </w:p>
          <w:p w14:paraId="42A56C15" w14:textId="44558436" w:rsidR="00F91CFA" w:rsidRPr="00462A74" w:rsidRDefault="002718BC" w:rsidP="00F91CFA">
            <w:pPr>
              <w:jc w:val="both"/>
              <w:rPr>
                <w:lang w:val="sr-Cyrl-CS"/>
              </w:rPr>
            </w:pPr>
            <w:r w:rsidRPr="00462A74">
              <w:rPr>
                <w:lang w:val="sr-Cyrl-CS"/>
              </w:rPr>
              <w:t>-Одреди врсту строфе и риме.</w:t>
            </w:r>
            <w:r w:rsidR="00B0086C" w:rsidRPr="00462A74">
              <w:rPr>
                <w:lang w:val="sr-Cyrl-CS"/>
              </w:rPr>
              <w:t xml:space="preserve"> Откриј</w:t>
            </w:r>
            <w:r w:rsidRPr="00462A74">
              <w:rPr>
                <w:lang w:val="sr-Cyrl-CS"/>
              </w:rPr>
              <w:t xml:space="preserve"> како рима наглашава значење појединачних мотива. </w:t>
            </w:r>
          </w:p>
          <w:p w14:paraId="33816C49" w14:textId="77777777" w:rsidR="00411737" w:rsidRPr="00465733" w:rsidRDefault="00411737" w:rsidP="00AD5A89">
            <w:pPr>
              <w:jc w:val="both"/>
              <w:rPr>
                <w:lang w:val="sr-Cyrl-CS"/>
              </w:rPr>
            </w:pPr>
          </w:p>
        </w:tc>
      </w:tr>
      <w:tr w:rsidR="00411737" w:rsidRPr="00465733" w14:paraId="12AF7E7D" w14:textId="77777777" w:rsidTr="008C3CA8">
        <w:tc>
          <w:tcPr>
            <w:tcW w:w="8856" w:type="dxa"/>
          </w:tcPr>
          <w:p w14:paraId="0C11E93A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Завршни део часа</w:t>
            </w:r>
          </w:p>
          <w:p w14:paraId="262D0D38" w14:textId="7397A454" w:rsidR="00411737" w:rsidRPr="00465733" w:rsidRDefault="00FE07CC" w:rsidP="008C3CA8">
            <w:pPr>
              <w:jc w:val="both"/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- </w:t>
            </w:r>
            <w:r w:rsidR="00AD5A89">
              <w:rPr>
                <w:lang w:val="sr-Cyrl-CS"/>
              </w:rPr>
              <w:t xml:space="preserve">Прочитај изражајно песму </w:t>
            </w:r>
            <w:r w:rsidR="00AD5A89">
              <w:rPr>
                <w:i/>
                <w:lang w:val="sr-Cyrl-CS"/>
              </w:rPr>
              <w:t xml:space="preserve">Домовина. </w:t>
            </w:r>
            <w:r w:rsidR="00AD5A89">
              <w:rPr>
                <w:lang w:val="sr-Cyrl-CS"/>
              </w:rPr>
              <w:t xml:space="preserve">Обрати пажњу на интерпункцијске знаке. Изабери један мотив песме и илуструј га. </w:t>
            </w:r>
            <w:r w:rsidR="00411737" w:rsidRPr="00465733">
              <w:rPr>
                <w:lang w:val="sr-Cyrl-CS"/>
              </w:rPr>
              <w:t xml:space="preserve"> </w:t>
            </w:r>
          </w:p>
          <w:p w14:paraId="2960EB32" w14:textId="77777777" w:rsidR="00411737" w:rsidRPr="00465733" w:rsidRDefault="00411737" w:rsidP="008C3CA8">
            <w:pPr>
              <w:rPr>
                <w:lang w:val="sr-Cyrl-CS"/>
              </w:rPr>
            </w:pPr>
          </w:p>
          <w:p w14:paraId="66406365" w14:textId="66C8147D" w:rsidR="004C19CF" w:rsidRDefault="004C19CF" w:rsidP="00432488">
            <w:pPr>
              <w:rPr>
                <w:i/>
                <w:lang w:val="sr-Cyrl-CS"/>
              </w:rPr>
            </w:pPr>
            <w:r w:rsidRPr="00465733">
              <w:rPr>
                <w:b/>
                <w:i/>
                <w:lang w:val="sr-Cyrl-CS"/>
              </w:rPr>
              <w:t xml:space="preserve">- </w:t>
            </w:r>
            <w:r w:rsidR="00411737" w:rsidRPr="00465733">
              <w:rPr>
                <w:b/>
                <w:i/>
                <w:lang w:val="sr-Cyrl-CS"/>
              </w:rPr>
              <w:t>Домаћи задатак</w:t>
            </w:r>
            <w:r w:rsidR="00411737" w:rsidRPr="00465733">
              <w:rPr>
                <w:lang w:val="sr-Cyrl-CS"/>
              </w:rPr>
              <w:t xml:space="preserve">: </w:t>
            </w:r>
            <w:r w:rsidR="00432488">
              <w:rPr>
                <w:lang w:val="sr-Cyrl-CS"/>
              </w:rPr>
              <w:t xml:space="preserve">Напиши песму или састав на тему </w:t>
            </w:r>
            <w:r w:rsidR="00432488">
              <w:rPr>
                <w:i/>
                <w:lang w:val="sr-Cyrl-CS"/>
              </w:rPr>
              <w:t>Домовина је за мене...</w:t>
            </w:r>
          </w:p>
          <w:p w14:paraId="2CCB6A08" w14:textId="5D1ABFE4" w:rsidR="00432488" w:rsidRPr="00432488" w:rsidRDefault="00432488" w:rsidP="00432488">
            <w:pPr>
              <w:rPr>
                <w:i/>
                <w:lang w:val="sr-Cyrl-CS"/>
              </w:rPr>
            </w:pPr>
          </w:p>
        </w:tc>
      </w:tr>
      <w:tr w:rsidR="00411737" w:rsidRPr="00465733" w14:paraId="7D3BA1AA" w14:textId="77777777" w:rsidTr="008C3CA8">
        <w:tc>
          <w:tcPr>
            <w:tcW w:w="8856" w:type="dxa"/>
          </w:tcPr>
          <w:p w14:paraId="7194431F" w14:textId="77777777" w:rsidR="00411737" w:rsidRPr="00465733" w:rsidRDefault="00411737" w:rsidP="008C3CA8">
            <w:pPr>
              <w:rPr>
                <w:i/>
                <w:lang w:val="sr-Cyrl-CS"/>
              </w:rPr>
            </w:pPr>
            <w:r w:rsidRPr="00465733">
              <w:rPr>
                <w:i/>
                <w:lang w:val="sr-Cyrl-CS"/>
              </w:rPr>
              <w:t>Анализа часа (запажања наставника)</w:t>
            </w:r>
          </w:p>
          <w:p w14:paraId="5FDFE190" w14:textId="77777777" w:rsidR="00411737" w:rsidRPr="00465733" w:rsidRDefault="00411737" w:rsidP="008C3CA8">
            <w:pPr>
              <w:rPr>
                <w:i/>
              </w:rPr>
            </w:pPr>
          </w:p>
          <w:p w14:paraId="2ADD4155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05202290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CDAA922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2B974762" w14:textId="77777777" w:rsidR="00594317" w:rsidRPr="00465733" w:rsidRDefault="00594317" w:rsidP="00594317">
            <w:pPr>
              <w:rPr>
                <w:lang w:val="sr-Cyrl-CS"/>
              </w:rPr>
            </w:pPr>
            <w:r w:rsidRPr="00465733">
              <w:rPr>
                <w:lang w:val="sr-Cyrl-CS"/>
              </w:rPr>
              <w:t xml:space="preserve">Ученик је у стању да: </w:t>
            </w:r>
          </w:p>
          <w:p w14:paraId="659A3FC2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698CE86A" w14:textId="77777777" w:rsidR="00594317" w:rsidRPr="00465733" w:rsidRDefault="00594317" w:rsidP="00594317">
            <w:pPr>
              <w:rPr>
                <w:lang w:val="sr-Cyrl-CS"/>
              </w:rPr>
            </w:pPr>
          </w:p>
          <w:p w14:paraId="59B8DBF8" w14:textId="77777777" w:rsidR="003101AC" w:rsidRDefault="003101AC" w:rsidP="003101AC">
            <w:pPr>
              <w:pStyle w:val="ListParagraph"/>
              <w:numPr>
                <w:ilvl w:val="0"/>
                <w:numId w:val="4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род књижевног дела и књижевну врсту; </w:t>
            </w:r>
          </w:p>
          <w:p w14:paraId="3A2206AD" w14:textId="77777777" w:rsidR="003101AC" w:rsidRDefault="003101AC" w:rsidP="003101AC">
            <w:pPr>
              <w:pStyle w:val="ListParagraph"/>
              <w:numPr>
                <w:ilvl w:val="0"/>
                <w:numId w:val="4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разликује карактеристике народне од карактеристика уметничке књижевности; разликује појам песника и појам лирског субјекта; </w:t>
            </w:r>
          </w:p>
          <w:p w14:paraId="24616DD0" w14:textId="77777777" w:rsidR="003101AC" w:rsidRDefault="003101AC" w:rsidP="003101AC">
            <w:pPr>
              <w:pStyle w:val="ListParagraph"/>
              <w:numPr>
                <w:ilvl w:val="0"/>
                <w:numId w:val="4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>увиђа звучне, визуелне, тактилне, олфакторне елементе песничке слике;</w:t>
            </w:r>
            <w:r>
              <w:rPr>
                <w:iCs/>
                <w:lang w:val="sr-Cyrl-CS"/>
              </w:rPr>
              <w:t xml:space="preserve"> -</w:t>
            </w:r>
          </w:p>
          <w:p w14:paraId="7E65CE17" w14:textId="77777777" w:rsidR="003101AC" w:rsidRDefault="003101AC" w:rsidP="003101AC">
            <w:pPr>
              <w:pStyle w:val="ListParagraph"/>
              <w:numPr>
                <w:ilvl w:val="0"/>
                <w:numId w:val="4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 xml:space="preserve">одреди стилске фигуре и разуме њихову улогу  у књижевно-уметничком тексту; </w:t>
            </w:r>
          </w:p>
          <w:p w14:paraId="6484841B" w14:textId="020C1B5C" w:rsidR="00594317" w:rsidRPr="003101AC" w:rsidRDefault="003101AC" w:rsidP="00594317">
            <w:pPr>
              <w:pStyle w:val="ListParagraph"/>
              <w:numPr>
                <w:ilvl w:val="0"/>
                <w:numId w:val="4"/>
              </w:numPr>
              <w:rPr>
                <w:iCs/>
                <w:lang w:val="sr-Cyrl-CS"/>
              </w:rPr>
            </w:pPr>
            <w:r w:rsidRPr="003101AC">
              <w:rPr>
                <w:iCs/>
                <w:lang w:val="sr-Cyrl-CS"/>
              </w:rPr>
              <w:t>одреди тему и главне и споредне мотиве;</w:t>
            </w:r>
          </w:p>
          <w:p w14:paraId="4ACCFB71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D6ECA7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34418AE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517A774A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23F34A3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DD33A7E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1B77AF1F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5985E65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0E28CA6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0E3A6525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7146EFB1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496647EF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3E269F9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5008609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6C6EEA8E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629380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26575ADB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0455635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7F08F023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14F17A76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0EF3B997" w14:textId="77777777" w:rsidR="00807B2F" w:rsidRPr="00465733" w:rsidRDefault="00807B2F" w:rsidP="008C3CA8">
            <w:pPr>
              <w:rPr>
                <w:i/>
                <w:lang w:val="sr-Cyrl-CS"/>
              </w:rPr>
            </w:pPr>
          </w:p>
          <w:p w14:paraId="37239C97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6C3B1250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313A6F84" w14:textId="77777777" w:rsidR="004F5BAC" w:rsidRPr="00465733" w:rsidRDefault="004F5BAC" w:rsidP="008C3CA8">
            <w:pPr>
              <w:rPr>
                <w:i/>
                <w:lang w:val="sr-Cyrl-CS"/>
              </w:rPr>
            </w:pPr>
          </w:p>
          <w:p w14:paraId="29D4D686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  <w:p w14:paraId="653695AA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7A18836E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197709A6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06B9F45C" w14:textId="77777777" w:rsidR="004C19CF" w:rsidRPr="00465733" w:rsidRDefault="004C19CF" w:rsidP="008C3CA8">
            <w:pPr>
              <w:rPr>
                <w:i/>
                <w:lang w:val="sr-Cyrl-CS"/>
              </w:rPr>
            </w:pPr>
          </w:p>
          <w:p w14:paraId="26E012BD" w14:textId="77777777" w:rsidR="00411737" w:rsidRPr="00465733" w:rsidRDefault="00411737" w:rsidP="008C3CA8">
            <w:pPr>
              <w:rPr>
                <w:i/>
                <w:lang w:val="sr-Cyrl-CS"/>
              </w:rPr>
            </w:pPr>
          </w:p>
        </w:tc>
      </w:tr>
    </w:tbl>
    <w:p w14:paraId="73B6021F" w14:textId="77777777"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1617"/>
    <w:multiLevelType w:val="hybridMultilevel"/>
    <w:tmpl w:val="27205238"/>
    <w:lvl w:ilvl="0" w:tplc="561256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468E7"/>
    <w:multiLevelType w:val="hybridMultilevel"/>
    <w:tmpl w:val="5A66953C"/>
    <w:lvl w:ilvl="0" w:tplc="65FE30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37"/>
    <w:rsid w:val="00091D20"/>
    <w:rsid w:val="000F26A6"/>
    <w:rsid w:val="00112D1F"/>
    <w:rsid w:val="0014504A"/>
    <w:rsid w:val="001720F2"/>
    <w:rsid w:val="001A3C30"/>
    <w:rsid w:val="001B3BD5"/>
    <w:rsid w:val="0025080A"/>
    <w:rsid w:val="00256B53"/>
    <w:rsid w:val="00257861"/>
    <w:rsid w:val="002718BC"/>
    <w:rsid w:val="003101AC"/>
    <w:rsid w:val="00335A07"/>
    <w:rsid w:val="00393492"/>
    <w:rsid w:val="003D7956"/>
    <w:rsid w:val="00411737"/>
    <w:rsid w:val="00413504"/>
    <w:rsid w:val="00432488"/>
    <w:rsid w:val="00462A74"/>
    <w:rsid w:val="00465733"/>
    <w:rsid w:val="004949E7"/>
    <w:rsid w:val="004C19CF"/>
    <w:rsid w:val="004F5BAC"/>
    <w:rsid w:val="005205F3"/>
    <w:rsid w:val="00536EC6"/>
    <w:rsid w:val="0058772A"/>
    <w:rsid w:val="00594317"/>
    <w:rsid w:val="005A268D"/>
    <w:rsid w:val="005B73A1"/>
    <w:rsid w:val="006B015F"/>
    <w:rsid w:val="006B1A3E"/>
    <w:rsid w:val="0079595B"/>
    <w:rsid w:val="00807B2F"/>
    <w:rsid w:val="00810B4A"/>
    <w:rsid w:val="00857046"/>
    <w:rsid w:val="0095003C"/>
    <w:rsid w:val="00963DDE"/>
    <w:rsid w:val="009B3A73"/>
    <w:rsid w:val="00A45855"/>
    <w:rsid w:val="00A913BB"/>
    <w:rsid w:val="00AD5A89"/>
    <w:rsid w:val="00B0086C"/>
    <w:rsid w:val="00B107EC"/>
    <w:rsid w:val="00C25898"/>
    <w:rsid w:val="00C77C17"/>
    <w:rsid w:val="00D93965"/>
    <w:rsid w:val="00DE37BB"/>
    <w:rsid w:val="00DE6CDC"/>
    <w:rsid w:val="00E16B90"/>
    <w:rsid w:val="00E37BD7"/>
    <w:rsid w:val="00F67D19"/>
    <w:rsid w:val="00F77A66"/>
    <w:rsid w:val="00F91CFA"/>
    <w:rsid w:val="00FB47D0"/>
    <w:rsid w:val="00FE0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8003"/>
  <w15:docId w15:val="{F4541B88-6E6E-4509-A01A-4F966BCA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7C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35A0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5A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35A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5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5A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335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35A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J</cp:lastModifiedBy>
  <cp:revision>2</cp:revision>
  <dcterms:created xsi:type="dcterms:W3CDTF">2018-09-02T15:49:00Z</dcterms:created>
  <dcterms:modified xsi:type="dcterms:W3CDTF">2018-09-02T15:49:00Z</dcterms:modified>
</cp:coreProperties>
</file>