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F6" w:rsidRPr="008D5AFC" w:rsidRDefault="00EB0FF6" w:rsidP="00EB0FF6">
      <w:pPr>
        <w:rPr>
          <w:rFonts w:ascii="Times New Roman" w:hAnsi="Times New Roman" w:cs="Times New Roman"/>
        </w:rPr>
      </w:pPr>
    </w:p>
    <w:p w:rsidR="00EB0FF6" w:rsidRPr="008D5AFC" w:rsidRDefault="00EB0FF6" w:rsidP="00EB0FF6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8D5AFC">
        <w:rPr>
          <w:rFonts w:ascii="Times New Roman" w:hAnsi="Times New Roman" w:cs="Times New Roman"/>
          <w:b/>
          <w:sz w:val="32"/>
          <w:szCs w:val="32"/>
          <w:lang w:val="sr-Cyrl-CS"/>
        </w:rPr>
        <w:t>МЕСЕЧНИ ПЛАНОВИ</w:t>
      </w:r>
    </w:p>
    <w:p w:rsidR="00EB0FF6" w:rsidRPr="008D5AFC" w:rsidRDefault="00EB0FF6" w:rsidP="00EB0FF6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EB0FF6" w:rsidRPr="008D5AFC" w:rsidRDefault="00EB0FF6" w:rsidP="00EB0FF6">
      <w:pPr>
        <w:rPr>
          <w:rFonts w:ascii="Times New Roman" w:hAnsi="Times New Roman" w:cs="Times New Roman"/>
        </w:rPr>
      </w:pPr>
    </w:p>
    <w:p w:rsidR="00EB0FF6" w:rsidRPr="008D5AFC" w:rsidRDefault="00EB0FF6" w:rsidP="00EB0FF6">
      <w:pPr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 w:rsidRPr="008D5AFC">
        <w:rPr>
          <w:rFonts w:ascii="Times New Roman" w:hAnsi="Times New Roman" w:cs="Times New Roman"/>
          <w:sz w:val="32"/>
          <w:szCs w:val="32"/>
          <w:lang w:val="sr-Cyrl-CS"/>
        </w:rPr>
        <w:t xml:space="preserve">МЕСЕЧНИ ОПЕРАТИВНИ ПЛАН </w:t>
      </w:r>
      <w:bookmarkStart w:id="0" w:name="_Hlk44086605"/>
      <w:r w:rsidRPr="008D5AFC">
        <w:rPr>
          <w:rFonts w:ascii="Times New Roman" w:hAnsi="Times New Roman" w:cs="Times New Roman"/>
          <w:sz w:val="32"/>
          <w:szCs w:val="32"/>
          <w:lang w:val="sr-Cyrl-CS"/>
        </w:rPr>
        <w:t xml:space="preserve">РАДА ЗА НАСТАВУ ЕНГЛЕСКОГ ЈЕЗИКА </w:t>
      </w:r>
    </w:p>
    <w:p w:rsidR="00EB0FF6" w:rsidRPr="008D5AFC" w:rsidRDefault="00EB0FF6" w:rsidP="00EB0FF6">
      <w:pPr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 w:rsidRPr="008D5AFC">
        <w:rPr>
          <w:rFonts w:ascii="Times New Roman" w:hAnsi="Times New Roman" w:cs="Times New Roman"/>
          <w:sz w:val="32"/>
          <w:szCs w:val="32"/>
          <w:lang w:val="sr-Cyrl-CS"/>
        </w:rPr>
        <w:t>У ЧЕТВРТОМ РАЗРЕДУ  ГИМНАЗИЈЕ ОПШТЕГ СМЕРА</w:t>
      </w:r>
    </w:p>
    <w:p w:rsidR="00EB0FF6" w:rsidRPr="008D5AFC" w:rsidRDefault="00EB0FF6" w:rsidP="00EB0FF6">
      <w:pPr>
        <w:rPr>
          <w:rFonts w:ascii="Times New Roman" w:hAnsi="Times New Roman" w:cs="Times New Roman"/>
        </w:rPr>
      </w:pPr>
    </w:p>
    <w:p w:rsidR="00EB0FF6" w:rsidRPr="00EB0FF6" w:rsidRDefault="00EB0FF6" w:rsidP="00EB0FF6">
      <w:pPr>
        <w:rPr>
          <w:rFonts w:ascii="Times New Roman" w:hAnsi="Times New Roman" w:cs="Times New Roman"/>
          <w:sz w:val="28"/>
          <w:szCs w:val="28"/>
        </w:rPr>
      </w:pPr>
      <w:r w:rsidRPr="00EB0FF6">
        <w:rPr>
          <w:rFonts w:ascii="Times New Roman" w:hAnsi="Times New Roman" w:cs="Times New Roman"/>
          <w:sz w:val="28"/>
          <w:szCs w:val="28"/>
          <w:lang w:val="sr-Cyrl-CS"/>
        </w:rPr>
        <w:t xml:space="preserve">УЏБЕНИК: </w:t>
      </w:r>
      <w:r w:rsidRPr="00EB0FF6">
        <w:rPr>
          <w:rFonts w:ascii="Times New Roman" w:hAnsi="Times New Roman" w:cs="Times New Roman"/>
          <w:sz w:val="28"/>
          <w:szCs w:val="28"/>
        </w:rPr>
        <w:t>IMPROVING</w:t>
      </w:r>
      <w:r w:rsidRPr="00EB0FF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EB0FF6">
        <w:rPr>
          <w:rFonts w:ascii="Times New Roman" w:hAnsi="Times New Roman" w:cs="Times New Roman"/>
          <w:sz w:val="28"/>
          <w:szCs w:val="28"/>
        </w:rPr>
        <w:t>ENGLISH</w:t>
      </w:r>
      <w:r w:rsidRPr="00EB0FF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17060">
        <w:rPr>
          <w:rFonts w:ascii="Times New Roman" w:hAnsi="Times New Roman" w:cs="Times New Roman"/>
          <w:sz w:val="28"/>
          <w:szCs w:val="28"/>
        </w:rPr>
        <w:t>4</w:t>
      </w:r>
    </w:p>
    <w:bookmarkEnd w:id="0"/>
    <w:p w:rsidR="00EB0FF6" w:rsidRPr="00EB0FF6" w:rsidRDefault="00EB0FF6" w:rsidP="00EB0FF6">
      <w:pPr>
        <w:rPr>
          <w:rFonts w:ascii="Times New Roman" w:hAnsi="Times New Roman" w:cs="Times New Roman"/>
          <w:sz w:val="28"/>
          <w:szCs w:val="28"/>
        </w:rPr>
      </w:pPr>
    </w:p>
    <w:p w:rsidR="00EB0FF6" w:rsidRPr="00EB0FF6" w:rsidRDefault="00EB0FF6" w:rsidP="00EB0FF6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EB0FF6">
        <w:rPr>
          <w:rFonts w:ascii="Times New Roman" w:hAnsi="Times New Roman" w:cs="Times New Roman"/>
          <w:sz w:val="28"/>
          <w:szCs w:val="28"/>
          <w:lang w:val="sr-Cyrl-CS"/>
        </w:rPr>
        <w:t>АУТОРИ:</w:t>
      </w:r>
    </w:p>
    <w:p w:rsidR="00EB0FF6" w:rsidRPr="00EB0FF6" w:rsidRDefault="00EB0FF6" w:rsidP="00EB0FF6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EB0FF6">
        <w:rPr>
          <w:rFonts w:ascii="Times New Roman" w:hAnsi="Times New Roman" w:cs="Times New Roman"/>
          <w:sz w:val="28"/>
          <w:szCs w:val="28"/>
          <w:lang w:val="sr-Cyrl-CS"/>
        </w:rPr>
        <w:t>КАТАРИНА КОВАЧЕВИЋ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0FF6">
        <w:rPr>
          <w:rFonts w:ascii="Times New Roman" w:hAnsi="Times New Roman" w:cs="Times New Roman"/>
          <w:sz w:val="28"/>
          <w:szCs w:val="28"/>
          <w:lang w:val="sr-Cyrl-CS"/>
        </w:rPr>
        <w:t>ГОРДАНА МАРКОВИЋ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0FF6">
        <w:rPr>
          <w:rFonts w:ascii="Times New Roman" w:hAnsi="Times New Roman" w:cs="Times New Roman"/>
          <w:sz w:val="28"/>
          <w:szCs w:val="28"/>
        </w:rPr>
        <w:t>ИЗДАВАЧ: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0FF6">
        <w:rPr>
          <w:rFonts w:ascii="Times New Roman" w:hAnsi="Times New Roman" w:cs="Times New Roman"/>
          <w:sz w:val="28"/>
          <w:szCs w:val="28"/>
        </w:rPr>
        <w:t>ЗАВОД ЗА УЏБЕНИКЕ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0FF6">
        <w:rPr>
          <w:rFonts w:ascii="Times New Roman" w:hAnsi="Times New Roman" w:cs="Times New Roman"/>
          <w:sz w:val="28"/>
          <w:szCs w:val="28"/>
        </w:rPr>
        <w:t>БЕОГРАД</w:t>
      </w:r>
    </w:p>
    <w:p w:rsidR="00EB0FF6" w:rsidRPr="00EB0FF6" w:rsidRDefault="00EB0FF6" w:rsidP="00EB0FF6">
      <w:pPr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  <w:lang w:val="sr-Cyrl-CS"/>
        </w:rPr>
        <w:t>МЕСЕЦ:</w:t>
      </w:r>
      <w:r w:rsidRPr="00EB0FF6">
        <w:rPr>
          <w:rFonts w:ascii="Times New Roman" w:hAnsi="Times New Roman" w:cs="Times New Roman"/>
          <w:b/>
          <w:bCs/>
          <w:lang w:val="sr-Cyrl-CS"/>
        </w:rPr>
        <w:t>СЕПТЕМБАР</w:t>
      </w:r>
    </w:p>
    <w:p w:rsidR="00EB0FF6" w:rsidRPr="00EB0FF6" w:rsidRDefault="00EB0FF6" w:rsidP="00EB0FF6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sr-Cyrl-CS"/>
        </w:rPr>
      </w:pPr>
    </w:p>
    <w:p w:rsidR="00EB0FF6" w:rsidRPr="00EB0FF6" w:rsidRDefault="00EB0FF6" w:rsidP="00EB0FF6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sr-Cyrl-CS"/>
        </w:rPr>
      </w:pPr>
      <w:r w:rsidRPr="00EB0FF6">
        <w:rPr>
          <w:rFonts w:ascii="Times New Roman" w:hAnsi="Times New Roman" w:cs="Times New Roman"/>
          <w:b/>
          <w:lang w:val="sr-Cyrl-CS"/>
        </w:rPr>
        <w:t>Наставни предмет</w:t>
      </w:r>
      <w:r w:rsidRPr="00EB0FF6">
        <w:rPr>
          <w:rFonts w:ascii="Times New Roman" w:hAnsi="Times New Roman" w:cs="Times New Roman"/>
          <w:b/>
        </w:rPr>
        <w:t xml:space="preserve">: </w:t>
      </w:r>
      <w:r w:rsidR="00634A58" w:rsidRPr="00634A58">
        <w:rPr>
          <w:rFonts w:ascii="Times New Roman" w:hAnsi="Times New Roman" w:cs="Times New Roman"/>
        </w:rPr>
        <w:t xml:space="preserve">ЕНГЛЕСКИ ЈЕЗИК                                                                 </w:t>
      </w:r>
      <w:r w:rsidRPr="00EB0FF6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EB0FF6">
        <w:rPr>
          <w:rFonts w:ascii="Times New Roman" w:hAnsi="Times New Roman" w:cs="Times New Roman"/>
          <w:lang w:val="sr-Cyrl-CS"/>
        </w:rPr>
        <w:t xml:space="preserve"> </w:t>
      </w:r>
      <w:r w:rsidRPr="00EB0FF6">
        <w:rPr>
          <w:rFonts w:ascii="Times New Roman" w:hAnsi="Times New Roman" w:cs="Times New Roman"/>
          <w:u w:val="single"/>
          <w:lang w:val="sr-Cyrl-CS"/>
        </w:rPr>
        <w:t xml:space="preserve">2 </w:t>
      </w:r>
      <w:r w:rsidRPr="00EB0FF6">
        <w:rPr>
          <w:rFonts w:ascii="Times New Roman" w:hAnsi="Times New Roman" w:cs="Times New Roman"/>
        </w:rPr>
        <w:tab/>
      </w:r>
    </w:p>
    <w:p w:rsidR="00EB0FF6" w:rsidRPr="00EB0FF6" w:rsidRDefault="00EB0FF6" w:rsidP="00EB0FF6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EB0FF6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EB0FF6">
        <w:rPr>
          <w:rFonts w:ascii="Times New Roman" w:hAnsi="Times New Roman" w:cs="Times New Roman"/>
          <w:lang w:val="sr-Cyrl-CS"/>
        </w:rPr>
        <w:t xml:space="preserve">___________________                                </w:t>
      </w:r>
      <w:r w:rsidR="001D7841">
        <w:rPr>
          <w:rFonts w:ascii="Times New Roman" w:hAnsi="Times New Roman" w:cs="Times New Roman"/>
          <w:lang w:val="sr-Cyrl-CS"/>
        </w:rPr>
        <w:t xml:space="preserve">     </w:t>
      </w:r>
      <w:r w:rsidRPr="00EB0FF6">
        <w:rPr>
          <w:rFonts w:ascii="Times New Roman" w:hAnsi="Times New Roman" w:cs="Times New Roman"/>
          <w:b/>
          <w:lang w:val="sr-Cyrl-CS"/>
        </w:rPr>
        <w:t>Наставник:</w:t>
      </w:r>
      <w:r w:rsidRPr="00EB0FF6">
        <w:rPr>
          <w:rFonts w:ascii="Times New Roman" w:hAnsi="Times New Roman" w:cs="Times New Roman"/>
          <w:lang w:val="sr-Cyrl-CS"/>
        </w:rPr>
        <w:t xml:space="preserve"> 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044" w:type="dxa"/>
        <w:tblInd w:w="-743" w:type="dxa"/>
        <w:tblLayout w:type="fixed"/>
        <w:tblLook w:val="04A0"/>
      </w:tblPr>
      <w:tblGrid>
        <w:gridCol w:w="810"/>
        <w:gridCol w:w="3510"/>
        <w:gridCol w:w="1350"/>
        <w:gridCol w:w="4901"/>
        <w:gridCol w:w="1800"/>
        <w:gridCol w:w="1673"/>
      </w:tblGrid>
      <w:tr w:rsidR="003E672E" w:rsidRPr="00EB0FF6" w:rsidTr="00F97DCC">
        <w:trPr>
          <w:cantSplit/>
          <w:trHeight w:val="12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672E" w:rsidRPr="00EB0FF6" w:rsidRDefault="003E672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Р.бр. наст. јед.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C76E8F" w:rsidRDefault="003E672E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</w:rPr>
            </w:pPr>
            <w:r w:rsidRPr="00EB0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</w:t>
            </w:r>
            <w:r w:rsidR="00C76E8F">
              <w:rPr>
                <w:rFonts w:ascii="Times New Roman" w:hAnsi="Times New Roman"/>
                <w:b/>
                <w:sz w:val="24"/>
                <w:szCs w:val="24"/>
              </w:rPr>
              <w:t>ТЕМА и</w:t>
            </w:r>
          </w:p>
          <w:p w:rsidR="003E672E" w:rsidRPr="002A74A3" w:rsidRDefault="003E672E">
            <w:pPr>
              <w:pStyle w:val="NoSpacing"/>
              <w:ind w:right="-1403"/>
              <w:rPr>
                <w:rFonts w:ascii="Times New Roman" w:hAnsi="Times New Roman"/>
                <w:b/>
                <w:sz w:val="22"/>
                <w:szCs w:val="22"/>
                <w:lang w:val="sr-Cyrl-BA"/>
              </w:rPr>
            </w:pPr>
            <w:r w:rsidRPr="00EB0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2A74A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НАСТАВН</w:t>
            </w:r>
            <w:r w:rsidR="00C76E8F">
              <w:rPr>
                <w:rFonts w:ascii="Times New Roman" w:hAnsi="Times New Roman"/>
                <w:b/>
                <w:sz w:val="22"/>
                <w:szCs w:val="22"/>
                <w:lang w:val="sr-Cyrl-BA"/>
              </w:rPr>
              <w:t xml:space="preserve">Е </w:t>
            </w:r>
            <w:r w:rsidRPr="002A74A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ЈЕДИНИЦ</w:t>
            </w:r>
            <w:r w:rsidR="00C76E8F">
              <w:rPr>
                <w:rFonts w:ascii="Times New Roman" w:hAnsi="Times New Roman"/>
                <w:b/>
                <w:sz w:val="22"/>
                <w:szCs w:val="22"/>
                <w:lang w:val="sr-Cyrl-BA"/>
              </w:rPr>
              <w:t>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</w:p>
          <w:p w:rsidR="003E672E" w:rsidRPr="002A74A3" w:rsidRDefault="003E672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A74A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ТИП </w:t>
            </w:r>
          </w:p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74A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ЧАСА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E" w:rsidRPr="00EB0FF6" w:rsidRDefault="003E672E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3E672E" w:rsidRPr="00EB0FF6" w:rsidRDefault="003E672E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3E672E" w:rsidRPr="002A74A3" w:rsidRDefault="003E672E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A74A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ИСХОДИ</w:t>
            </w:r>
          </w:p>
          <w:p w:rsidR="003E672E" w:rsidRPr="00EB0FF6" w:rsidRDefault="003E672E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B0FF6">
              <w:rPr>
                <w:rFonts w:ascii="Times New Roman" w:hAnsi="Times New Roman"/>
                <w:lang w:val="sr-Cyrl-BA"/>
              </w:rPr>
              <w:t>Н</w:t>
            </w:r>
            <w:r w:rsidRPr="00EB0FF6">
              <w:rPr>
                <w:rFonts w:ascii="Times New Roman" w:hAnsi="Times New Roman"/>
                <w:lang w:val="en-US"/>
              </w:rPr>
              <w:t>а крају</w:t>
            </w:r>
            <w:r w:rsidRPr="00EB0FF6">
              <w:rPr>
                <w:rFonts w:ascii="Times New Roman" w:hAnsi="Times New Roman"/>
                <w:lang w:val="sr-Cyrl-BA"/>
              </w:rPr>
              <w:t xml:space="preserve"> обрађене</w:t>
            </w:r>
            <w:r w:rsidRPr="00EB0FF6">
              <w:rPr>
                <w:rFonts w:ascii="Times New Roman" w:hAnsi="Times New Roman"/>
                <w:lang w:val="en-US"/>
              </w:rPr>
              <w:t xml:space="preserve"> теме </w:t>
            </w:r>
            <w:r w:rsidRPr="00EB0FF6">
              <w:rPr>
                <w:rFonts w:ascii="Times New Roman" w:hAnsi="Times New Roman"/>
                <w:lang w:val="sr-Cyrl-BA"/>
              </w:rPr>
              <w:t>ученик ће бити у стању да: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2A74A3" w:rsidRDefault="003E672E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A74A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МЕТОДА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3F335D" w:rsidRDefault="003E672E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ОБЛИК РАДА</w:t>
            </w:r>
          </w:p>
        </w:tc>
      </w:tr>
      <w:tr w:rsidR="003E672E" w:rsidRPr="00EB0FF6" w:rsidTr="00BA690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B0FF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 </w:t>
            </w:r>
            <w:r w:rsidRPr="00EB0FF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Уводни час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2E" w:rsidRPr="00EB0FF6" w:rsidRDefault="00BC3517">
            <w:pPr>
              <w:widowControl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у</w:t>
            </w:r>
            <w:r w:rsidRPr="00F54A4A">
              <w:rPr>
                <w:rFonts w:ascii="Times New Roman" w:hAnsi="Times New Roman" w:cs="Times New Roman"/>
                <w:shd w:val="clear" w:color="auto" w:fill="D9E2F3" w:themeFill="accent1" w:themeFillTint="33"/>
              </w:rPr>
              <w:t>тврђивање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31C8" w:rsidRPr="003A1E86" w:rsidRDefault="00E631C8" w:rsidP="00E631C8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</w:p>
          <w:p w:rsidR="00E631C8" w:rsidRPr="003A1E86" w:rsidRDefault="00E631C8" w:rsidP="00E631C8">
            <w:pPr>
              <w:pStyle w:val="ListParagraph"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r w:rsidRPr="003A1E86">
              <w:t xml:space="preserve">чита и разуме различите врсте кратких и прилагођених текстова. </w:t>
            </w:r>
          </w:p>
          <w:p w:rsidR="00E631C8" w:rsidRPr="003A1E86" w:rsidRDefault="00E631C8" w:rsidP="00E631C8">
            <w:pPr>
              <w:pStyle w:val="ListParagraph"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r w:rsidRPr="003A1E86">
              <w:t>наслућује значење непознатих речи на основу контекста.</w:t>
            </w:r>
          </w:p>
          <w:p w:rsidR="00E631C8" w:rsidRPr="003A1E86" w:rsidRDefault="00E631C8" w:rsidP="00E631C8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A1E86">
              <w:t>изражава своје мишљење о Ирској и Хавајима.</w:t>
            </w:r>
          </w:p>
          <w:p w:rsidR="00E631C8" w:rsidRPr="003A1E86" w:rsidRDefault="00E631C8" w:rsidP="00E631C8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прошири</w:t>
            </w:r>
            <w:r w:rsidRPr="003A1E86">
              <w:t xml:space="preserve"> своје знање р</w:t>
            </w:r>
            <w:r>
              <w:t>ечи енглеског језика и примени</w:t>
            </w:r>
            <w:r w:rsidRPr="003A1E86">
              <w:t xml:space="preserve"> </w:t>
            </w:r>
            <w:r>
              <w:t xml:space="preserve">га </w:t>
            </w:r>
            <w:r w:rsidRPr="003A1E86">
              <w:t>у говору.</w:t>
            </w:r>
          </w:p>
          <w:p w:rsidR="00E631C8" w:rsidRPr="003A1E86" w:rsidRDefault="00E631C8" w:rsidP="00E631C8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proofErr w:type="gramStart"/>
            <w:r w:rsidRPr="003A1E86">
              <w:t>примењ</w:t>
            </w:r>
            <w:r>
              <w:t>ује</w:t>
            </w:r>
            <w:proofErr w:type="gramEnd"/>
            <w:r w:rsidRPr="003A1E86">
              <w:t xml:space="preserve"> правила за употребу времена  у реченицама, у писаном и говорном језику.</w:t>
            </w:r>
          </w:p>
          <w:p w:rsidR="00E631C8" w:rsidRPr="003A1E86" w:rsidRDefault="00E631C8" w:rsidP="00E631C8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A1E86">
              <w:t>примењује правила за употребу фразалних глагола, у писаном и говорном језику.</w:t>
            </w:r>
          </w:p>
          <w:p w:rsidR="00E631C8" w:rsidRPr="003A1E86" w:rsidRDefault="00E631C8" w:rsidP="00E631C8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A1E86">
              <w:rPr>
                <w:lang w:val="sr-Cyrl-CS"/>
              </w:rPr>
              <w:t>реагује на захтеве, поставља питања, одговара на питања, развија комуникацију са другим ученицима.</w:t>
            </w:r>
          </w:p>
          <w:p w:rsidR="00E631C8" w:rsidRPr="003A1E86" w:rsidRDefault="00E631C8" w:rsidP="00E631C8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</w:pPr>
            <w:r w:rsidRPr="003A1E86">
              <w:rPr>
                <w:rFonts w:eastAsia="Times New Roman"/>
              </w:rPr>
              <w:t xml:space="preserve">разуме битне елементе садржаја у краћим </w:t>
            </w:r>
            <w:r w:rsidRPr="003A1E86">
              <w:rPr>
                <w:rFonts w:eastAsia="Times New Roman"/>
              </w:rPr>
              <w:lastRenderedPageBreak/>
              <w:t>аудио формама.</w:t>
            </w:r>
            <w:r w:rsidRPr="003A1E86">
              <w:rPr>
                <w:rFonts w:eastAsia="Times New Roman"/>
                <w:color w:val="FF0000"/>
              </w:rPr>
              <w:t xml:space="preserve"> </w:t>
            </w:r>
          </w:p>
          <w:p w:rsidR="00E631C8" w:rsidRPr="003A1E86" w:rsidRDefault="00E631C8" w:rsidP="00E631C8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</w:pPr>
            <w:r w:rsidRPr="003A1E86">
              <w:t>развија говорне вештине на тему народних игара.</w:t>
            </w:r>
          </w:p>
          <w:p w:rsidR="003E672E" w:rsidRPr="00EB0FF6" w:rsidRDefault="00E631C8" w:rsidP="00E631C8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  <w:proofErr w:type="gramStart"/>
            <w:r w:rsidRPr="003A1E86">
              <w:rPr>
                <w:rFonts w:eastAsia="Times New Roman"/>
              </w:rPr>
              <w:t>пише</w:t>
            </w:r>
            <w:proofErr w:type="gramEnd"/>
            <w:r w:rsidRPr="003A1E86">
              <w:rPr>
                <w:rFonts w:eastAsia="Times New Roman"/>
              </w:rPr>
              <w:t xml:space="preserve"> краће текстове примењујући правила правописа и  интерпункције, поштујући основна начела  организације текста.</w:t>
            </w:r>
            <w:r w:rsidR="003E672E" w:rsidRPr="00EB0FF6">
              <w:t>развија говорне вештине на тему националних паркова..</w:t>
            </w:r>
          </w:p>
          <w:p w:rsidR="003E672E" w:rsidRPr="00F97DCC" w:rsidRDefault="003E672E" w:rsidP="008D5AFC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eastAsia="Times New Roman"/>
              </w:rPr>
            </w:pPr>
            <w:proofErr w:type="gramStart"/>
            <w:r w:rsidRPr="00EB0FF6">
              <w:rPr>
                <w:rFonts w:eastAsia="Times New Roman"/>
              </w:rPr>
              <w:t>пише</w:t>
            </w:r>
            <w:proofErr w:type="gramEnd"/>
            <w:r w:rsidRPr="00EB0FF6">
              <w:rPr>
                <w:rFonts w:eastAsia="Times New Roman"/>
              </w:rPr>
              <w:t xml:space="preserve"> текст o Тари примењујући правила правописа и  интерпункције, поштујући основна начела  организације текста.</w:t>
            </w:r>
          </w:p>
          <w:p w:rsidR="00F97DCC" w:rsidRPr="00EB0FF6" w:rsidRDefault="00F97DCC" w:rsidP="00BC3517">
            <w:pPr>
              <w:pStyle w:val="ListParagraph"/>
              <w:spacing w:after="60" w:line="276" w:lineRule="auto"/>
              <w:ind w:left="378"/>
              <w:rPr>
                <w:rFonts w:eastAsia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72E" w:rsidRPr="00EB0FF6" w:rsidRDefault="003E672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EB0FF6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3E672E" w:rsidRPr="00EB0FF6" w:rsidRDefault="003E672E">
            <w:pPr>
              <w:widowControl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EB0FF6">
              <w:rPr>
                <w:rFonts w:ascii="Times New Roman" w:hAnsi="Times New Roman" w:cs="Times New Roman"/>
              </w:rPr>
              <w:t>метода</w:t>
            </w:r>
          </w:p>
          <w:p w:rsidR="003E672E" w:rsidRPr="00EB0FF6" w:rsidRDefault="003E672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72E" w:rsidRDefault="003E672E">
            <w:pPr>
              <w:rPr>
                <w:rFonts w:ascii="Times New Roman" w:hAnsi="Times New Roman" w:cs="Times New Roman"/>
              </w:rPr>
            </w:pPr>
          </w:p>
          <w:p w:rsidR="001D7841" w:rsidRDefault="001D7841" w:rsidP="001D78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фронтални,</w:t>
            </w:r>
          </w:p>
          <w:p w:rsidR="001D7841" w:rsidRDefault="001D7841" w:rsidP="001D78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пару,</w:t>
            </w:r>
          </w:p>
          <w:p w:rsidR="001D7841" w:rsidRDefault="001D7841" w:rsidP="001D78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1D7841" w:rsidRDefault="001D7841" w:rsidP="001D7841">
            <w:pPr>
              <w:spacing w:after="0"/>
              <w:rPr>
                <w:rFonts w:ascii="Times New Roman" w:hAnsi="Times New Roman" w:cs="Times New Roman"/>
              </w:rPr>
            </w:pPr>
          </w:p>
          <w:p w:rsidR="001D7841" w:rsidRDefault="001D7841" w:rsidP="001D7841">
            <w:pPr>
              <w:spacing w:after="0"/>
              <w:rPr>
                <w:rFonts w:ascii="Times New Roman" w:hAnsi="Times New Roman" w:cs="Times New Roman"/>
              </w:rPr>
            </w:pPr>
          </w:p>
          <w:p w:rsidR="001D7841" w:rsidRDefault="001D7841" w:rsidP="001D7841">
            <w:pPr>
              <w:spacing w:after="0"/>
              <w:rPr>
                <w:rFonts w:ascii="Times New Roman" w:hAnsi="Times New Roman" w:cs="Times New Roman"/>
              </w:rPr>
            </w:pPr>
          </w:p>
          <w:p w:rsidR="001D7841" w:rsidRDefault="001D7841" w:rsidP="001D7841">
            <w:pPr>
              <w:spacing w:after="0"/>
              <w:rPr>
                <w:rFonts w:ascii="Times New Roman" w:hAnsi="Times New Roman" w:cs="Times New Roman"/>
              </w:rPr>
            </w:pPr>
          </w:p>
          <w:p w:rsidR="001D7841" w:rsidRDefault="001D7841" w:rsidP="001D7841">
            <w:pPr>
              <w:spacing w:after="0"/>
              <w:rPr>
                <w:rFonts w:ascii="Times New Roman" w:hAnsi="Times New Roman" w:cs="Times New Roman"/>
              </w:rPr>
            </w:pPr>
          </w:p>
          <w:p w:rsidR="001D7841" w:rsidRDefault="001D7841" w:rsidP="001D7841">
            <w:pPr>
              <w:spacing w:after="0"/>
              <w:rPr>
                <w:rFonts w:ascii="Times New Roman" w:hAnsi="Times New Roman" w:cs="Times New Roman"/>
              </w:rPr>
            </w:pPr>
          </w:p>
          <w:p w:rsidR="001D7841" w:rsidRDefault="001D7841" w:rsidP="001D7841">
            <w:pPr>
              <w:spacing w:after="0"/>
              <w:rPr>
                <w:rFonts w:ascii="Times New Roman" w:hAnsi="Times New Roman" w:cs="Times New Roman"/>
              </w:rPr>
            </w:pPr>
          </w:p>
          <w:p w:rsidR="001D7841" w:rsidRDefault="001D7841" w:rsidP="001D7841">
            <w:pPr>
              <w:spacing w:after="0"/>
              <w:rPr>
                <w:rFonts w:ascii="Times New Roman" w:hAnsi="Times New Roman" w:cs="Times New Roman"/>
              </w:rPr>
            </w:pPr>
          </w:p>
          <w:p w:rsidR="001D7841" w:rsidRDefault="001D7841" w:rsidP="001D7841">
            <w:pPr>
              <w:spacing w:after="0"/>
              <w:rPr>
                <w:rFonts w:ascii="Times New Roman" w:hAnsi="Times New Roman" w:cs="Times New Roman"/>
              </w:rPr>
            </w:pPr>
          </w:p>
          <w:p w:rsidR="001D7841" w:rsidRDefault="001D7841" w:rsidP="001D7841">
            <w:pPr>
              <w:spacing w:after="0"/>
              <w:rPr>
                <w:rFonts w:ascii="Times New Roman" w:hAnsi="Times New Roman" w:cs="Times New Roman"/>
              </w:rPr>
            </w:pPr>
          </w:p>
          <w:p w:rsidR="001D7841" w:rsidRDefault="001D7841" w:rsidP="001D7841">
            <w:pPr>
              <w:spacing w:after="0"/>
              <w:rPr>
                <w:rFonts w:ascii="Times New Roman" w:hAnsi="Times New Roman" w:cs="Times New Roman"/>
              </w:rPr>
            </w:pPr>
          </w:p>
          <w:p w:rsidR="001D7841" w:rsidRDefault="001D7841" w:rsidP="001D7841">
            <w:pPr>
              <w:spacing w:after="0"/>
              <w:rPr>
                <w:rFonts w:ascii="Times New Roman" w:hAnsi="Times New Roman" w:cs="Times New Roman"/>
              </w:rPr>
            </w:pPr>
          </w:p>
          <w:p w:rsidR="001D7841" w:rsidRDefault="001D7841" w:rsidP="001D7841">
            <w:pPr>
              <w:rPr>
                <w:rFonts w:ascii="Times New Roman" w:hAnsi="Times New Roman" w:cs="Times New Roman"/>
              </w:rPr>
            </w:pPr>
          </w:p>
          <w:p w:rsidR="001D7841" w:rsidRDefault="001D7841" w:rsidP="001D78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фронтални,</w:t>
            </w:r>
          </w:p>
          <w:p w:rsidR="001D7841" w:rsidRDefault="001D7841" w:rsidP="001D78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пару,</w:t>
            </w:r>
          </w:p>
          <w:p w:rsidR="001D7841" w:rsidRPr="001D7841" w:rsidRDefault="001D7841" w:rsidP="001D78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</w:tc>
      </w:tr>
      <w:tr w:rsidR="00BC3517" w:rsidRPr="00EB0FF6" w:rsidTr="00BC3517">
        <w:trPr>
          <w:trHeight w:val="6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17" w:rsidRPr="00EB0FF6" w:rsidRDefault="00BC3517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BC3517" w:rsidRPr="00BC3517" w:rsidRDefault="00BC3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517">
              <w:rPr>
                <w:rFonts w:ascii="Times New Roman" w:hAnsi="Times New Roman" w:cs="Times New Roman"/>
                <w:sz w:val="24"/>
                <w:szCs w:val="24"/>
              </w:rPr>
              <w:t>UNIT 1</w:t>
            </w:r>
          </w:p>
          <w:p w:rsidR="00BC3517" w:rsidRPr="00BC3517" w:rsidRDefault="00BC3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517">
              <w:rPr>
                <w:rFonts w:ascii="Times New Roman" w:hAnsi="Times New Roman" w:cs="Times New Roman"/>
                <w:sz w:val="24"/>
                <w:szCs w:val="24"/>
              </w:rPr>
              <w:t>DIFFERENT CULTURES</w:t>
            </w:r>
          </w:p>
          <w:p w:rsidR="00BC3517" w:rsidRPr="00EB0FF6" w:rsidRDefault="00BC35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517">
              <w:rPr>
                <w:rFonts w:ascii="Times New Roman" w:hAnsi="Times New Roman" w:cs="Times New Roman"/>
                <w:sz w:val="24"/>
                <w:szCs w:val="24"/>
              </w:rPr>
              <w:t>THE SAME LANGUAGE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BC3517" w:rsidRPr="00EB0FF6" w:rsidRDefault="00BC3517">
            <w:pPr>
              <w:pStyle w:val="CommentText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517" w:rsidRPr="00EB0FF6" w:rsidRDefault="00BC3517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517" w:rsidRPr="00EB0FF6" w:rsidRDefault="00BC3517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517" w:rsidRPr="00EB0FF6" w:rsidRDefault="00BC3517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F97DCC">
        <w:trPr>
          <w:trHeight w:val="6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0FF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BC35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E672E" w:rsidRPr="00EB0F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.The Emerald Isle </w:t>
            </w:r>
          </w:p>
          <w:p w:rsidR="003F7BCC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 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Разумевање прочитаног текста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Обрада нових речи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3E672E" w:rsidRPr="00EB0FF6" w:rsidRDefault="003E672E">
            <w:pPr>
              <w:pStyle w:val="CommentText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06249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B0FF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BC3517" w:rsidP="003C78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3E672E" w:rsidRPr="00EB0F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3E672E" w:rsidRPr="00BA69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Vocabulary practice</w:t>
            </w:r>
          </w:p>
          <w:p w:rsidR="003C7807" w:rsidRPr="003C7807" w:rsidRDefault="003E672E" w:rsidP="003C78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Compound </w:t>
            </w:r>
            <w:r w:rsidR="003C7807" w:rsidRPr="003C7807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="003C7807" w:rsidRPr="003C7807"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3E672E" w:rsidRPr="00EB0FF6" w:rsidRDefault="003C7807" w:rsidP="003C78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807">
              <w:rPr>
                <w:rFonts w:ascii="Times New Roman" w:hAnsi="Times New Roman"/>
                <w:sz w:val="24"/>
                <w:szCs w:val="24"/>
              </w:rPr>
              <w:t xml:space="preserve">Speaking </w:t>
            </w:r>
            <w:r w:rsidRPr="003C78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 w:rsidRPr="003C780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Traditional or modern music?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E672E" w:rsidRPr="00EB0FF6" w:rsidRDefault="003E672E">
            <w:pPr>
              <w:widowControl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06249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FF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BC3517" w:rsidP="00050F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3E672E" w:rsidRPr="00EB0F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 </w:t>
            </w:r>
            <w:r w:rsidR="003E672E" w:rsidRPr="00D774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Grammar:</w:t>
            </w:r>
            <w:r w:rsidR="003E672E" w:rsidRPr="00EB0F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Review of tenses</w:t>
            </w:r>
          </w:p>
          <w:p w:rsidR="003E672E" w:rsidRDefault="003E672E" w:rsidP="00050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Обнављање и проширивање раније научених граматичких јединица   </w:t>
            </w:r>
          </w:p>
          <w:p w:rsidR="00050FC7" w:rsidRPr="00050FC7" w:rsidRDefault="00050FC7" w:rsidP="00050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FC7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Listening</w:t>
            </w:r>
            <w:r w:rsidRPr="00050FC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: </w:t>
            </w:r>
            <w:r w:rsidRPr="00050FC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Irish dancing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E672E" w:rsidRPr="00EB0FF6" w:rsidRDefault="003E672E">
            <w:pPr>
              <w:widowControl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F54A4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FF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BC3517" w:rsidP="00D870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3E672E" w:rsidRPr="00EB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E672E" w:rsidRPr="00EB0F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paradise of the Pacific</w:t>
            </w:r>
          </w:p>
          <w:p w:rsidR="003E672E" w:rsidRPr="00D870CC" w:rsidRDefault="003E672E" w:rsidP="00D870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Reading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Разумевање прочитаног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Обрада нових речи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E672E" w:rsidRPr="00EB0FF6" w:rsidRDefault="003E672E">
            <w:pPr>
              <w:widowControl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lastRenderedPageBreak/>
              <w:t>обрада</w:t>
            </w: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06249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E" w:rsidRPr="00EB0FF6" w:rsidRDefault="003E672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FF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E" w:rsidRPr="00EB0FF6" w:rsidRDefault="00BC3517" w:rsidP="00D870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3E672E" w:rsidRPr="00EB0F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3E672E"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 practice</w:t>
            </w:r>
          </w:p>
          <w:p w:rsidR="003E672E" w:rsidRPr="00EB0FF6" w:rsidRDefault="003E672E" w:rsidP="00D870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Phrasal verbs with </w:t>
            </w:r>
            <w:r w:rsidRPr="00EB0F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stand </w:t>
            </w: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EB0F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keep</w:t>
            </w:r>
          </w:p>
          <w:p w:rsidR="003E672E" w:rsidRPr="00050FC7" w:rsidRDefault="003E672E" w:rsidP="00D87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</w:t>
            </w:r>
            <w:r w:rsidRPr="00D77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use of articles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E672E" w:rsidRDefault="003E672E">
            <w:pPr>
              <w:widowControl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утврђивање</w:t>
            </w:r>
          </w:p>
          <w:p w:rsidR="00F97DCC" w:rsidRPr="00F97DCC" w:rsidRDefault="00F97DC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4948" w:rsidRPr="00EB0FF6" w:rsidTr="0006249A"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48" w:rsidRPr="00EB0FF6" w:rsidRDefault="00084948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48" w:rsidRPr="00D870CC" w:rsidRDefault="00084948" w:rsidP="00D870C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84948" w:rsidRPr="00EB0FF6" w:rsidRDefault="0008494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4948" w:rsidRPr="00EB0FF6" w:rsidRDefault="00084948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4948" w:rsidRPr="00EB0FF6" w:rsidRDefault="00084948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4948" w:rsidRPr="00EB0FF6" w:rsidRDefault="00084948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06249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FF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845578" w:rsidRDefault="00BC3517" w:rsidP="00D870C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  <w:r w:rsidR="003E672E" w:rsidRPr="00D87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3E672E" w:rsidRPr="0084557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r w:rsidR="003E672E" w:rsidRPr="00845578">
              <w:rPr>
                <w:rFonts w:ascii="Times New Roman" w:hAnsi="Times New Roman"/>
                <w:sz w:val="24"/>
                <w:szCs w:val="24"/>
                <w:lang w:val="en-US"/>
              </w:rPr>
              <w:t>Communication activities</w:t>
            </w:r>
          </w:p>
          <w:p w:rsidR="003E672E" w:rsidRPr="003C7807" w:rsidRDefault="003E672E" w:rsidP="00D870CC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C780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Expressing sympathy and  </w:t>
            </w:r>
          </w:p>
          <w:p w:rsidR="003E672E" w:rsidRPr="003C7807" w:rsidRDefault="003E672E" w:rsidP="00D870CC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C780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encouragement</w:t>
            </w:r>
          </w:p>
          <w:p w:rsidR="003E672E" w:rsidRPr="00845578" w:rsidRDefault="003E672E" w:rsidP="00D870C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Writing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45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Упутства за израду кратких састава. </w:t>
            </w:r>
          </w:p>
          <w:p w:rsidR="003E672E" w:rsidRPr="00EB0FF6" w:rsidRDefault="003E672E" w:rsidP="00D870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E672E" w:rsidRPr="00EB0FF6" w:rsidRDefault="003E672E" w:rsidP="00F97DCC">
            <w:pPr>
              <w:widowControl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утврђивање</w:t>
            </w:r>
            <w:r w:rsidRPr="00EB0FF6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4948" w:rsidRPr="00EB0FF6" w:rsidTr="002B412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48" w:rsidRPr="00084948" w:rsidRDefault="0008494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C35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CC" w:rsidRDefault="00BC3517" w:rsidP="00F97D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F97DCC">
              <w:rPr>
                <w:rFonts w:ascii="Times New Roman" w:hAnsi="Times New Roman"/>
                <w:sz w:val="24"/>
                <w:szCs w:val="24"/>
              </w:rPr>
              <w:t>Систематизација</w:t>
            </w:r>
          </w:p>
          <w:p w:rsidR="00EE2058" w:rsidRDefault="00F97DCC" w:rsidP="00F97DC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578">
              <w:rPr>
                <w:rFonts w:ascii="Times New Roman" w:hAnsi="Times New Roman"/>
                <w:sz w:val="24"/>
                <w:szCs w:val="24"/>
                <w:lang w:val="en-US"/>
              </w:rPr>
              <w:t>Self-assessment test 1</w:t>
            </w:r>
          </w:p>
          <w:p w:rsidR="00F97DCC" w:rsidRPr="00EB0FF6" w:rsidRDefault="00F97DCC" w:rsidP="00F97D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Mini test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optional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84948" w:rsidRPr="00D870CC" w:rsidRDefault="00084948" w:rsidP="00D870C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084948" w:rsidRPr="00EB0FF6" w:rsidRDefault="00F97DCC">
            <w:pPr>
              <w:widowControl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eastAsia="Calibri" w:hAnsi="Times New Roman" w:cs="Times New Roman"/>
                <w:lang w:val="sr-Cyrl-CS"/>
              </w:rPr>
              <w:t>систематиза-ција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48" w:rsidRPr="00EB0FF6" w:rsidRDefault="00084948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48" w:rsidRPr="00EB0FF6" w:rsidRDefault="00084948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48" w:rsidRPr="00EB0FF6" w:rsidRDefault="00084948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bottomFromText="200" w:vertAnchor="text" w:horzAnchor="page" w:tblpX="684" w:tblpY="11"/>
        <w:tblW w:w="15552" w:type="dxa"/>
        <w:tblLook w:val="04A0"/>
      </w:tblPr>
      <w:tblGrid>
        <w:gridCol w:w="15552"/>
      </w:tblGrid>
      <w:tr w:rsidR="00EB0FF6" w:rsidRPr="00EB0FF6" w:rsidTr="00017060">
        <w:tc>
          <w:tcPr>
            <w:tcW w:w="1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0" w:rsidRPr="00017060" w:rsidRDefault="00EB0FF6" w:rsidP="00017060">
            <w:pPr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 xml:space="preserve">    </w:t>
            </w:r>
            <w:r w:rsidR="00017060" w:rsidRPr="002A74A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МЕЂУПРЕ</w:t>
            </w:r>
            <w:r w:rsidR="0001706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ДМЕТНА ПОВЕЗА</w:t>
            </w:r>
            <w:r w:rsidR="00017060" w:rsidRPr="002A74A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НОСТ</w:t>
            </w:r>
            <w:r w:rsidR="0001706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1D784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17060" w:rsidRPr="001D7841">
              <w:rPr>
                <w:rFonts w:ascii="Times New Roman" w:hAnsi="Times New Roman"/>
                <w:sz w:val="18"/>
                <w:szCs w:val="18"/>
              </w:rPr>
              <w:t>ГЕОГРАФИЈА</w:t>
            </w:r>
          </w:p>
          <w:p w:rsidR="00EB0FF6" w:rsidRPr="001D7841" w:rsidRDefault="001D7841" w:rsidP="00017060">
            <w:pPr>
              <w:rPr>
                <w:rFonts w:ascii="Times New Roman" w:hAnsi="Times New Roman" w:cs="Times New Roman"/>
                <w:b/>
              </w:rPr>
            </w:pPr>
            <w:r w:rsidRPr="00EB0FF6"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r w:rsidR="00EB0FF6" w:rsidRPr="001D7841">
              <w:rPr>
                <w:rFonts w:ascii="Times New Roman" w:hAnsi="Times New Roman" w:cs="Times New Roman"/>
                <w:sz w:val="24"/>
                <w:szCs w:val="24"/>
              </w:rPr>
              <w:t>уџбеник, радна свеска, компакт диск, умножени листићи за тестове/вежбања и помоћно- техничка средства</w:t>
            </w:r>
          </w:p>
        </w:tc>
      </w:tr>
    </w:tbl>
    <w:p w:rsidR="00EB0FF6" w:rsidRPr="00EB0FF6" w:rsidRDefault="00EB0FF6" w:rsidP="00EB0FF6">
      <w:pPr>
        <w:rPr>
          <w:rFonts w:ascii="Times New Roman" w:hAnsi="Times New Roman" w:cs="Times New Roman"/>
        </w:rPr>
      </w:pPr>
    </w:p>
    <w:p w:rsidR="00EB0FF6" w:rsidRPr="00EB0FF6" w:rsidRDefault="00EB0FF6" w:rsidP="00EB0FF6">
      <w:pPr>
        <w:rPr>
          <w:rFonts w:ascii="Times New Roman" w:hAnsi="Times New Roman" w:cs="Times New Roman"/>
        </w:rPr>
      </w:pPr>
    </w:p>
    <w:p w:rsidR="00EB0FF6" w:rsidRPr="00EB0FF6" w:rsidRDefault="00EB0FF6" w:rsidP="00EB0FF6">
      <w:pPr>
        <w:rPr>
          <w:rFonts w:ascii="Times New Roman" w:hAnsi="Times New Roman" w:cs="Times New Roman"/>
        </w:rPr>
      </w:pPr>
    </w:p>
    <w:p w:rsidR="00EB0FF6" w:rsidRPr="00EB0FF6" w:rsidRDefault="00EB0FF6" w:rsidP="00EB0FF6">
      <w:pPr>
        <w:rPr>
          <w:rFonts w:ascii="Times New Roman" w:hAnsi="Times New Roman" w:cs="Times New Roman"/>
        </w:rPr>
      </w:pPr>
    </w:p>
    <w:p w:rsidR="00EB0FF6" w:rsidRPr="00EB0FF6" w:rsidRDefault="00EB0FF6" w:rsidP="00EB0FF6">
      <w:pPr>
        <w:rPr>
          <w:rFonts w:ascii="Times New Roman" w:hAnsi="Times New Roman" w:cs="Times New Roman"/>
        </w:rPr>
      </w:pPr>
    </w:p>
    <w:p w:rsidR="00D870CC" w:rsidRDefault="00D870CC" w:rsidP="003C7807">
      <w:pPr>
        <w:spacing w:after="0"/>
        <w:rPr>
          <w:rFonts w:ascii="Times New Roman" w:hAnsi="Times New Roman" w:cs="Times New Roman"/>
        </w:rPr>
      </w:pPr>
    </w:p>
    <w:p w:rsidR="003C7807" w:rsidRDefault="003C7807" w:rsidP="003C7807">
      <w:pPr>
        <w:spacing w:after="0"/>
        <w:rPr>
          <w:rFonts w:ascii="Times New Roman" w:hAnsi="Times New Roman" w:cs="Times New Roman"/>
        </w:rPr>
      </w:pPr>
    </w:p>
    <w:p w:rsidR="003C7807" w:rsidRDefault="003C7807" w:rsidP="003C7807">
      <w:pPr>
        <w:spacing w:after="0"/>
        <w:rPr>
          <w:rFonts w:ascii="Times New Roman" w:hAnsi="Times New Roman" w:cs="Times New Roman"/>
        </w:rPr>
      </w:pPr>
    </w:p>
    <w:p w:rsidR="003C7807" w:rsidRDefault="003C7807" w:rsidP="003C7807">
      <w:pPr>
        <w:spacing w:after="0"/>
        <w:rPr>
          <w:rFonts w:ascii="Times New Roman" w:hAnsi="Times New Roman" w:cs="Times New Roman"/>
        </w:rPr>
      </w:pPr>
    </w:p>
    <w:p w:rsidR="003C7807" w:rsidRPr="003C7807" w:rsidRDefault="003C7807" w:rsidP="003C7807">
      <w:pPr>
        <w:spacing w:after="0"/>
        <w:rPr>
          <w:rFonts w:ascii="Times New Roman" w:hAnsi="Times New Roman" w:cs="Times New Roman"/>
        </w:rPr>
      </w:pPr>
    </w:p>
    <w:p w:rsidR="00D870CC" w:rsidRDefault="00D870CC" w:rsidP="00EB0FF6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  <w:lang w:val="sr-Cyrl-CS"/>
        </w:rPr>
        <w:t>МЕСЕЧНИ ОПЕРАТИВНИ ПЛАН РАДА НАСТАВНИКА ЗА ШКОЛСКУ _____________ ГОДИНУ</w:t>
      </w: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0FF6">
        <w:rPr>
          <w:rFonts w:ascii="Times New Roman" w:hAnsi="Times New Roman" w:cs="Times New Roman"/>
          <w:lang w:val="sr-Cyrl-CS"/>
        </w:rPr>
        <w:t>МЕСЕЦ:</w:t>
      </w:r>
      <w:r w:rsidRPr="00EB0FF6">
        <w:rPr>
          <w:rFonts w:ascii="Times New Roman" w:hAnsi="Times New Roman" w:cs="Times New Roman"/>
          <w:b/>
          <w:bCs/>
        </w:rPr>
        <w:t>ОКТО</w:t>
      </w:r>
      <w:r w:rsidRPr="00EB0FF6">
        <w:rPr>
          <w:rFonts w:ascii="Times New Roman" w:hAnsi="Times New Roman" w:cs="Times New Roman"/>
          <w:b/>
          <w:bCs/>
          <w:lang w:val="sr-Cyrl-CS"/>
        </w:rPr>
        <w:t>БАР</w:t>
      </w:r>
    </w:p>
    <w:p w:rsidR="00EB0FF6" w:rsidRPr="00EB0FF6" w:rsidRDefault="00EB0FF6" w:rsidP="00EB0FF6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sr-Cyrl-CS"/>
        </w:rPr>
      </w:pPr>
      <w:r w:rsidRPr="00EB0FF6">
        <w:rPr>
          <w:rFonts w:ascii="Times New Roman" w:hAnsi="Times New Roman" w:cs="Times New Roman"/>
          <w:b/>
          <w:lang w:val="sr-Cyrl-CS"/>
        </w:rPr>
        <w:t>Наставни предмет</w:t>
      </w:r>
      <w:r w:rsidRPr="00EB0FF6">
        <w:rPr>
          <w:rFonts w:ascii="Times New Roman" w:hAnsi="Times New Roman" w:cs="Times New Roman"/>
          <w:b/>
        </w:rPr>
        <w:t xml:space="preserve">: </w:t>
      </w:r>
      <w:r w:rsidR="00634A58" w:rsidRPr="00634A58">
        <w:rPr>
          <w:rFonts w:ascii="Times New Roman" w:hAnsi="Times New Roman" w:cs="Times New Roman"/>
        </w:rPr>
        <w:t xml:space="preserve">ЕНГЛЕСКИ ЈЕЗИК                                                                 </w:t>
      </w:r>
      <w:r w:rsidRPr="00EB0FF6">
        <w:rPr>
          <w:rFonts w:ascii="Times New Roman" w:hAnsi="Times New Roman" w:cs="Times New Roman"/>
        </w:rPr>
        <w:tab/>
      </w:r>
      <w:r w:rsidRPr="00EB0FF6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EB0FF6">
        <w:rPr>
          <w:rFonts w:ascii="Times New Roman" w:hAnsi="Times New Roman" w:cs="Times New Roman"/>
          <w:lang w:val="sr-Cyrl-CS"/>
        </w:rPr>
        <w:t xml:space="preserve"> </w:t>
      </w:r>
      <w:r w:rsidRPr="00EB0FF6">
        <w:rPr>
          <w:rFonts w:ascii="Times New Roman" w:hAnsi="Times New Roman" w:cs="Times New Roman"/>
          <w:u w:val="single"/>
          <w:lang w:val="sr-Cyrl-CS"/>
        </w:rPr>
        <w:t xml:space="preserve">2 </w:t>
      </w:r>
      <w:r w:rsidRPr="00EB0FF6">
        <w:rPr>
          <w:rFonts w:ascii="Times New Roman" w:hAnsi="Times New Roman" w:cs="Times New Roman"/>
        </w:rPr>
        <w:tab/>
      </w:r>
    </w:p>
    <w:p w:rsidR="00EB0FF6" w:rsidRPr="00EB0FF6" w:rsidRDefault="00EB0FF6" w:rsidP="00EB0FF6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EB0FF6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EB0FF6">
        <w:rPr>
          <w:rFonts w:ascii="Times New Roman" w:hAnsi="Times New Roman" w:cs="Times New Roman"/>
          <w:lang w:val="sr-Cyrl-CS"/>
        </w:rPr>
        <w:t>______________________</w:t>
      </w:r>
      <w:r w:rsidRPr="00EB0FF6">
        <w:rPr>
          <w:rFonts w:ascii="Times New Roman" w:hAnsi="Times New Roman" w:cs="Times New Roman"/>
          <w:lang w:val="sr-Cyrl-CS"/>
        </w:rPr>
        <w:tab/>
      </w:r>
      <w:r w:rsidRPr="00EB0FF6">
        <w:rPr>
          <w:rFonts w:ascii="Times New Roman" w:hAnsi="Times New Roman" w:cs="Times New Roman"/>
          <w:b/>
          <w:lang w:val="sr-Cyrl-CS"/>
        </w:rPr>
        <w:t>Наставник:</w:t>
      </w:r>
      <w:r w:rsidRPr="00EB0FF6">
        <w:rPr>
          <w:rFonts w:ascii="Times New Roman" w:hAnsi="Times New Roman" w:cs="Times New Roman"/>
          <w:lang w:val="sr-Cyrl-CS"/>
        </w:rPr>
        <w:t xml:space="preserve"> ___________________</w:t>
      </w:r>
    </w:p>
    <w:p w:rsidR="00EB0FF6" w:rsidRPr="00EB0FF6" w:rsidRDefault="00EB0FF6" w:rsidP="00EB0FF6">
      <w:pPr>
        <w:rPr>
          <w:rFonts w:ascii="Times New Roman" w:hAnsi="Times New Roman" w:cs="Times New Roman"/>
        </w:rPr>
      </w:pPr>
    </w:p>
    <w:p w:rsidR="00EB0FF6" w:rsidRPr="00EB0FF6" w:rsidRDefault="00EB0FF6" w:rsidP="00EB0FF6">
      <w:pPr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  <w:lang w:val="sr-Cyrl-CS"/>
        </w:rPr>
        <w:t xml:space="preserve">Оцена остварености плана и разлози одступања за протекли </w:t>
      </w:r>
      <w:r w:rsidRPr="00EB0FF6">
        <w:rPr>
          <w:rFonts w:ascii="Times New Roman" w:hAnsi="Times New Roman" w:cs="Times New Roman"/>
        </w:rPr>
        <w:t>месец</w:t>
      </w:r>
      <w:r w:rsidR="00EF3F30">
        <w:rPr>
          <w:rFonts w:ascii="Times New Roman" w:hAnsi="Times New Roman" w:cs="Times New Roman"/>
        </w:rPr>
        <w:t>,</w:t>
      </w:r>
      <w:r w:rsidRPr="00EB0FF6">
        <w:rPr>
          <w:rFonts w:ascii="Times New Roman" w:hAnsi="Times New Roman" w:cs="Times New Roman"/>
        </w:rPr>
        <w:t xml:space="preserve"> ако их има.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</w:rPr>
        <w:t>________________________________________________________________________________________</w:t>
      </w:r>
    </w:p>
    <w:tbl>
      <w:tblPr>
        <w:tblStyle w:val="TableGrid"/>
        <w:tblW w:w="14357" w:type="dxa"/>
        <w:tblInd w:w="-612" w:type="dxa"/>
        <w:tblLayout w:type="fixed"/>
        <w:tblLook w:val="04A0"/>
      </w:tblPr>
      <w:tblGrid>
        <w:gridCol w:w="585"/>
        <w:gridCol w:w="3782"/>
        <w:gridCol w:w="1350"/>
        <w:gridCol w:w="4860"/>
        <w:gridCol w:w="1440"/>
        <w:gridCol w:w="2340"/>
      </w:tblGrid>
      <w:tr w:rsidR="003E672E" w:rsidRPr="00EB0FF6" w:rsidTr="00F54A4A">
        <w:trPr>
          <w:cantSplit/>
          <w:trHeight w:val="113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672E" w:rsidRPr="00EB0FF6" w:rsidRDefault="003E672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Р.бр. наст. јед.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8F" w:rsidRPr="00C76E8F" w:rsidRDefault="00C76E8F" w:rsidP="00C76E8F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</w:rPr>
            </w:pPr>
            <w:r w:rsidRPr="00EB0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и</w:t>
            </w:r>
          </w:p>
          <w:p w:rsidR="003E672E" w:rsidRPr="00EB0FF6" w:rsidRDefault="00C76E8F" w:rsidP="00C76E8F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B0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2A74A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НАСТАВН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BA"/>
              </w:rPr>
              <w:t xml:space="preserve">Е </w:t>
            </w:r>
            <w:r w:rsidRPr="002A74A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ЈЕДИНИЦ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BA"/>
              </w:rPr>
              <w:t>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ТИП ЧАСА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E" w:rsidRPr="00EB0FF6" w:rsidRDefault="003E672E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3E672E" w:rsidRPr="00EB0FF6" w:rsidRDefault="003E672E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3E672E" w:rsidRPr="00EB0FF6" w:rsidRDefault="003E672E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ИСХОДИ</w:t>
            </w:r>
          </w:p>
          <w:p w:rsidR="003E672E" w:rsidRPr="00EB0FF6" w:rsidRDefault="003E672E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B0FF6">
              <w:rPr>
                <w:rFonts w:ascii="Times New Roman" w:hAnsi="Times New Roman"/>
                <w:lang w:val="sr-Cyrl-BA"/>
              </w:rPr>
              <w:t>Н</w:t>
            </w:r>
            <w:r w:rsidRPr="00EB0FF6">
              <w:rPr>
                <w:rFonts w:ascii="Times New Roman" w:hAnsi="Times New Roman"/>
                <w:lang w:val="en-US"/>
              </w:rPr>
              <w:t>а крају</w:t>
            </w:r>
            <w:r w:rsidRPr="00EB0FF6">
              <w:rPr>
                <w:rFonts w:ascii="Times New Roman" w:hAnsi="Times New Roman"/>
                <w:lang w:val="sr-Cyrl-BA"/>
              </w:rPr>
              <w:t xml:space="preserve"> обрађене</w:t>
            </w:r>
            <w:r w:rsidRPr="00EB0FF6">
              <w:rPr>
                <w:rFonts w:ascii="Times New Roman" w:hAnsi="Times New Roman"/>
                <w:lang w:val="en-US"/>
              </w:rPr>
              <w:t xml:space="preserve"> теме </w:t>
            </w:r>
            <w:r w:rsidRPr="00EB0FF6">
              <w:rPr>
                <w:rFonts w:ascii="Times New Roman" w:hAnsi="Times New Roman"/>
                <w:lang w:val="sr-Cyrl-BA"/>
              </w:rPr>
              <w:t>ученик ће бити у стању да: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МЕТОДА 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Pr="001D7841" w:rsidRDefault="001D7841">
            <w:pPr>
              <w:pStyle w:val="NoSpacing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ОБЛИК РАДА</w:t>
            </w:r>
          </w:p>
          <w:p w:rsidR="003E672E" w:rsidRPr="002A74A3" w:rsidRDefault="003E672E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F54A4A" w:rsidRPr="00EB0FF6" w:rsidTr="00F54A4A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4A" w:rsidRDefault="00F54A4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F54A4A" w:rsidRPr="00F54A4A" w:rsidRDefault="00F54A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A4A">
              <w:rPr>
                <w:rFonts w:ascii="Times New Roman" w:hAnsi="Times New Roman" w:cs="Times New Roman"/>
                <w:bCs/>
                <w:sz w:val="24"/>
                <w:szCs w:val="24"/>
              </w:rPr>
              <w:t>UNIT 2</w:t>
            </w:r>
          </w:p>
          <w:p w:rsidR="00F54A4A" w:rsidRPr="00EB0FF6" w:rsidRDefault="00F54A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A4A">
              <w:rPr>
                <w:rFonts w:ascii="Times New Roman" w:hAnsi="Times New Roman" w:cs="Times New Roman"/>
                <w:bCs/>
                <w:sz w:val="24"/>
                <w:szCs w:val="24"/>
              </w:rPr>
              <w:t>THE NATURAL WORLD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F54A4A" w:rsidRPr="00EB0FF6" w:rsidRDefault="00F54A4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A4A" w:rsidRPr="003A1E86" w:rsidRDefault="00F54A4A" w:rsidP="00F54A4A">
            <w:pPr>
              <w:pStyle w:val="ListParagraph"/>
              <w:spacing w:line="276" w:lineRule="auto"/>
              <w:ind w:left="360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A4A" w:rsidRPr="00EB0FF6" w:rsidRDefault="00F54A4A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4A4A" w:rsidRDefault="00F54A4A" w:rsidP="001D784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F54A4A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08494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E672E" w:rsidRPr="00EB0F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EB0F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F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mighty river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Reading </w:t>
            </w:r>
            <w:r w:rsidRPr="00EB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3E672E" w:rsidRPr="00EB0FF6" w:rsidRDefault="003E672E">
            <w:pPr>
              <w:widowControl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о</w:t>
            </w:r>
            <w:r w:rsidRPr="00EB0FF6">
              <w:rPr>
                <w:rFonts w:ascii="Times New Roman" w:hAnsi="Times New Roman" w:cs="Times New Roman"/>
                <w:shd w:val="clear" w:color="auto" w:fill="DEEAF6" w:themeFill="accent5" w:themeFillTint="33"/>
              </w:rPr>
              <w:t>брада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D" w:rsidRPr="003A1E86" w:rsidRDefault="00F51E6D" w:rsidP="00F51E6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eastAsia="Times New Roman"/>
              </w:rPr>
            </w:pPr>
            <w:r w:rsidRPr="003A1E86">
              <w:rPr>
                <w:rFonts w:eastAsia="Times New Roman"/>
              </w:rPr>
              <w:t>разуме општи садржај и важније појединости   у вези са друштвено релевантним и узрасно примереним темама.</w:t>
            </w:r>
          </w:p>
          <w:p w:rsidR="00F51E6D" w:rsidRPr="003A1E86" w:rsidRDefault="00F51E6D" w:rsidP="00F51E6D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3A1E86">
              <w:t>примењује правила за употребу садашњег перфекта у реченицама, писаном и говорном језику.</w:t>
            </w:r>
          </w:p>
          <w:p w:rsidR="00F51E6D" w:rsidRPr="003A1E86" w:rsidRDefault="00F51E6D" w:rsidP="00F51E6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eastAsia="Times New Roman"/>
              </w:rPr>
            </w:pPr>
            <w:r w:rsidRPr="003A1E86">
              <w:rPr>
                <w:rFonts w:eastAsia="Times New Roman"/>
              </w:rPr>
              <w:t xml:space="preserve">разуме битне елементе садржаја у </w:t>
            </w:r>
            <w:r w:rsidRPr="003A1E86">
              <w:rPr>
                <w:rFonts w:eastAsia="Times New Roman"/>
              </w:rPr>
              <w:lastRenderedPageBreak/>
              <w:t>краћим аудио формама, у кој</w:t>
            </w:r>
            <w:r>
              <w:rPr>
                <w:rFonts w:eastAsia="Times New Roman"/>
              </w:rPr>
              <w:t xml:space="preserve">има се обрађују теме о </w:t>
            </w:r>
            <w:r w:rsidRPr="003A1E86">
              <w:rPr>
                <w:rFonts w:eastAsia="Times New Roman"/>
              </w:rPr>
              <w:t xml:space="preserve">угроженим врстама животиња </w:t>
            </w:r>
          </w:p>
          <w:p w:rsidR="00F51E6D" w:rsidRPr="003A1E86" w:rsidRDefault="00F51E6D" w:rsidP="00F51E6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eastAsia="Times New Roman"/>
              </w:rPr>
            </w:pPr>
            <w:r w:rsidRPr="003A1E86">
              <w:rPr>
                <w:rFonts w:eastAsia="Times New Roman"/>
              </w:rPr>
              <w:t>примењује стратегије читања које омогућавају откривање значења непознатих речи</w:t>
            </w:r>
            <w:r>
              <w:rPr>
                <w:rFonts w:eastAsia="Times New Roman"/>
              </w:rPr>
              <w:t>.</w:t>
            </w:r>
          </w:p>
          <w:p w:rsidR="00F51E6D" w:rsidRPr="003A1E86" w:rsidRDefault="00F51E6D" w:rsidP="00F51E6D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3A1E86">
              <w:t>примењује правила за употребу множине именица у реченицама, у писаном и говорном језику.</w:t>
            </w:r>
          </w:p>
          <w:p w:rsidR="00F51E6D" w:rsidRPr="003A1E86" w:rsidRDefault="00F51E6D" w:rsidP="00F51E6D">
            <w:pPr>
              <w:pStyle w:val="ListParagraph"/>
              <w:numPr>
                <w:ilvl w:val="0"/>
                <w:numId w:val="5"/>
              </w:numPr>
              <w:spacing w:after="60" w:line="276" w:lineRule="auto"/>
              <w:rPr>
                <w:rFonts w:eastAsia="Times New Roman"/>
              </w:rPr>
            </w:pPr>
            <w:r w:rsidRPr="003A1E86">
              <w:rPr>
                <w:rFonts w:eastAsia="Times New Roman"/>
              </w:rPr>
              <w:t xml:space="preserve">разуме општи садржај и идентификује важније појединости дијалошких форми у којима учествује двоје или више говорника, </w:t>
            </w:r>
          </w:p>
          <w:p w:rsidR="00F51E6D" w:rsidRPr="003A1E86" w:rsidRDefault="00F51E6D" w:rsidP="00F51E6D">
            <w:pPr>
              <w:pStyle w:val="ListParagraph"/>
              <w:numPr>
                <w:ilvl w:val="0"/>
                <w:numId w:val="5"/>
              </w:numPr>
              <w:spacing w:after="60" w:line="276" w:lineRule="auto"/>
              <w:rPr>
                <w:rFonts w:eastAsia="Times New Roman"/>
              </w:rPr>
            </w:pPr>
            <w:proofErr w:type="gramStart"/>
            <w:r w:rsidRPr="003A1E86">
              <w:rPr>
                <w:rFonts w:eastAsia="Times New Roman"/>
              </w:rPr>
              <w:t>пише</w:t>
            </w:r>
            <w:proofErr w:type="gramEnd"/>
            <w:r w:rsidRPr="003A1E86">
              <w:rPr>
                <w:rFonts w:eastAsia="Times New Roman"/>
              </w:rPr>
              <w:t xml:space="preserve"> текст на задату тему, примењујући правила правописа и  интерпункције, поштујући основна начела  организације текста.</w:t>
            </w:r>
          </w:p>
          <w:p w:rsidR="00F51E6D" w:rsidRPr="00DD43A8" w:rsidRDefault="00F51E6D" w:rsidP="00F51E6D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3A1E86">
              <w:t xml:space="preserve">примени своје знање стечено на претходним часовима и објективније сагледа усвојена знања. </w:t>
            </w:r>
          </w:p>
          <w:p w:rsidR="00F51E6D" w:rsidRPr="003A1E86" w:rsidRDefault="00F51E6D" w:rsidP="00F51E6D">
            <w:pPr>
              <w:pStyle w:val="ListParagraph"/>
              <w:spacing w:line="276" w:lineRule="auto"/>
              <w:ind w:left="360"/>
            </w:pPr>
          </w:p>
          <w:p w:rsidR="003E672E" w:rsidRPr="00EB0FF6" w:rsidRDefault="003E672E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EB0FF6">
              <w:rPr>
                <w:rFonts w:ascii="Times New Roman" w:hAnsi="Times New Roman" w:cs="Times New Roman"/>
                <w:lang w:val="sr-Cyrl-CS"/>
              </w:rPr>
              <w:lastRenderedPageBreak/>
              <w:t>дијалошка и вербално-текстуална</w:t>
            </w:r>
          </w:p>
          <w:p w:rsidR="003E672E" w:rsidRPr="00EB0FF6" w:rsidRDefault="003E672E">
            <w:pPr>
              <w:widowControl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EB0FF6">
              <w:rPr>
                <w:rFonts w:ascii="Times New Roman" w:hAnsi="Times New Roman" w:cs="Times New Roman"/>
              </w:rPr>
              <w:t>метода</w:t>
            </w:r>
          </w:p>
          <w:p w:rsidR="003E672E" w:rsidRDefault="003E672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1E64A6" w:rsidRDefault="001E64A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1E64A6" w:rsidRDefault="001E64A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1E64A6" w:rsidRDefault="001E64A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1E64A6" w:rsidRDefault="001E64A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1E64A6" w:rsidRDefault="001E64A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1E64A6" w:rsidRDefault="001E64A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1E64A6" w:rsidRDefault="001E64A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1E64A6" w:rsidRDefault="001E64A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1E64A6" w:rsidRDefault="001E64A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1E64A6" w:rsidRDefault="001E64A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1E64A6" w:rsidRDefault="001E64A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1E64A6" w:rsidRDefault="001E64A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1E64A6" w:rsidRDefault="001E64A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1E64A6" w:rsidRDefault="001E64A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1E64A6" w:rsidRDefault="001E64A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1E64A6" w:rsidRDefault="001E64A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1E64A6" w:rsidRDefault="001E64A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1E64A6" w:rsidRPr="001E64A6" w:rsidRDefault="001E64A6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писани рад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41" w:rsidRDefault="001D7841" w:rsidP="001D78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фронтални,</w:t>
            </w:r>
          </w:p>
          <w:p w:rsidR="001D7841" w:rsidRDefault="001D7841" w:rsidP="001D78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пару,</w:t>
            </w:r>
          </w:p>
          <w:p w:rsidR="003E672E" w:rsidRDefault="001D7841" w:rsidP="001D7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3E672E" w:rsidRPr="001D7841" w:rsidRDefault="003E672E">
            <w:pPr>
              <w:rPr>
                <w:rFonts w:ascii="Times New Roman" w:hAnsi="Times New Roman" w:cs="Times New Roman"/>
              </w:rPr>
            </w:pPr>
          </w:p>
          <w:p w:rsidR="003E672E" w:rsidRDefault="003E672E">
            <w:pPr>
              <w:rPr>
                <w:rFonts w:ascii="Times New Roman" w:hAnsi="Times New Roman" w:cs="Times New Roman"/>
              </w:rPr>
            </w:pPr>
          </w:p>
          <w:p w:rsidR="003E672E" w:rsidRDefault="003E672E">
            <w:pPr>
              <w:rPr>
                <w:rFonts w:ascii="Times New Roman" w:hAnsi="Times New Roman" w:cs="Times New Roman"/>
              </w:rPr>
            </w:pPr>
          </w:p>
          <w:p w:rsidR="003E672E" w:rsidRDefault="003E672E">
            <w:pPr>
              <w:rPr>
                <w:rFonts w:ascii="Times New Roman" w:hAnsi="Times New Roman" w:cs="Times New Roman"/>
              </w:rPr>
            </w:pPr>
          </w:p>
          <w:p w:rsidR="003E672E" w:rsidRDefault="003E672E">
            <w:pPr>
              <w:rPr>
                <w:rFonts w:ascii="Times New Roman" w:hAnsi="Times New Roman" w:cs="Times New Roman"/>
              </w:rPr>
            </w:pPr>
          </w:p>
          <w:p w:rsidR="003E672E" w:rsidRDefault="003E672E">
            <w:pPr>
              <w:rPr>
                <w:rFonts w:ascii="Times New Roman" w:hAnsi="Times New Roman" w:cs="Times New Roman"/>
              </w:rPr>
            </w:pPr>
          </w:p>
          <w:p w:rsidR="003E672E" w:rsidRDefault="003E672E">
            <w:pPr>
              <w:rPr>
                <w:rFonts w:ascii="Times New Roman" w:hAnsi="Times New Roman" w:cs="Times New Roman"/>
              </w:rPr>
            </w:pPr>
          </w:p>
          <w:p w:rsidR="003E672E" w:rsidRDefault="003E672E">
            <w:pPr>
              <w:rPr>
                <w:rFonts w:ascii="Times New Roman" w:hAnsi="Times New Roman" w:cs="Times New Roman"/>
              </w:rPr>
            </w:pPr>
          </w:p>
          <w:p w:rsidR="003E672E" w:rsidRDefault="003E672E">
            <w:pPr>
              <w:rPr>
                <w:rFonts w:ascii="Times New Roman" w:hAnsi="Times New Roman" w:cs="Times New Roman"/>
              </w:rPr>
            </w:pPr>
          </w:p>
          <w:p w:rsidR="001E64A6" w:rsidRDefault="001E64A6" w:rsidP="001E64A6">
            <w:pPr>
              <w:rPr>
                <w:rFonts w:ascii="Times New Roman" w:hAnsi="Times New Roman" w:cs="Times New Roman"/>
              </w:rPr>
            </w:pPr>
          </w:p>
          <w:p w:rsidR="001E64A6" w:rsidRDefault="001E64A6" w:rsidP="001E64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фронтални,</w:t>
            </w:r>
          </w:p>
          <w:p w:rsidR="001E64A6" w:rsidRDefault="001E64A6" w:rsidP="001E64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пару,</w:t>
            </w:r>
          </w:p>
          <w:p w:rsidR="003E672E" w:rsidRDefault="001E64A6" w:rsidP="001E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3E672E" w:rsidRDefault="003E672E">
            <w:pPr>
              <w:rPr>
                <w:rFonts w:ascii="Times New Roman" w:hAnsi="Times New Roman" w:cs="Times New Roman"/>
              </w:rPr>
            </w:pPr>
          </w:p>
          <w:p w:rsidR="001E64A6" w:rsidRDefault="001E64A6">
            <w:pPr>
              <w:rPr>
                <w:rFonts w:ascii="Times New Roman" w:hAnsi="Times New Roman" w:cs="Times New Roman"/>
              </w:rPr>
            </w:pPr>
          </w:p>
          <w:p w:rsidR="001E64A6" w:rsidRDefault="001E64A6">
            <w:pPr>
              <w:rPr>
                <w:rFonts w:ascii="Times New Roman" w:hAnsi="Times New Roman" w:cs="Times New Roman"/>
              </w:rPr>
            </w:pPr>
          </w:p>
          <w:p w:rsidR="001E64A6" w:rsidRDefault="001E64A6">
            <w:pPr>
              <w:rPr>
                <w:rFonts w:ascii="Times New Roman" w:hAnsi="Times New Roman" w:cs="Times New Roman"/>
              </w:rPr>
            </w:pPr>
          </w:p>
          <w:p w:rsidR="001E64A6" w:rsidRPr="001E64A6" w:rsidRDefault="001E64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64A6" w:rsidRPr="001E64A6" w:rsidRDefault="001E64A6">
            <w:pPr>
              <w:rPr>
                <w:rFonts w:ascii="Times New Roman" w:hAnsi="Times New Roman" w:cs="Times New Roman"/>
              </w:rPr>
            </w:pPr>
            <w:r w:rsidRPr="001E64A6">
              <w:rPr>
                <w:rFonts w:ascii="Times New Roman" w:hAnsi="Times New Roman" w:cs="Times New Roman"/>
                <w:sz w:val="22"/>
                <w:szCs w:val="22"/>
              </w:rPr>
              <w:t>индивидуални</w:t>
            </w:r>
          </w:p>
        </w:tc>
      </w:tr>
      <w:tr w:rsidR="003E672E" w:rsidRPr="00EB0FF6" w:rsidTr="00084948">
        <w:trPr>
          <w:trHeight w:val="161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084948" w:rsidRDefault="00084948" w:rsidP="0008494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. Vocabulary practice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Phrasal verbs with</w:t>
            </w:r>
            <w:r w:rsidRPr="00EB0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out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Speaking</w:t>
            </w:r>
          </w:p>
          <w:p w:rsidR="003E672E" w:rsidRPr="003C7807" w:rsidRDefault="003E672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07">
              <w:rPr>
                <w:rFonts w:ascii="Times New Roman" w:hAnsi="Times New Roman" w:cs="Times New Roman"/>
                <w:i/>
                <w:sz w:val="24"/>
                <w:szCs w:val="24"/>
              </w:rPr>
              <w:t>Endangered species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E672E" w:rsidRPr="00EB0FF6" w:rsidRDefault="003E672E">
            <w:pPr>
              <w:pStyle w:val="CommentText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3E672E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lastRenderedPageBreak/>
              <w:t>1</w:t>
            </w:r>
            <w:r w:rsidR="00084948">
              <w:rPr>
                <w:rFonts w:ascii="Times New Roman" w:hAnsi="Times New Roman" w:cs="Times New Roman"/>
              </w:rPr>
              <w:t>1</w:t>
            </w:r>
            <w:r w:rsidRPr="00EB0F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. Listening and Grammar: </w:t>
            </w:r>
          </w:p>
          <w:p w:rsidR="003E672E" w:rsidRPr="003C7807" w:rsidRDefault="003E672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7807">
              <w:rPr>
                <w:rFonts w:ascii="Times New Roman" w:hAnsi="Times New Roman" w:cs="Times New Roman"/>
                <w:i/>
                <w:sz w:val="24"/>
                <w:szCs w:val="24"/>
              </w:rPr>
              <w:t>A canoe safari</w:t>
            </w:r>
          </w:p>
          <w:p w:rsidR="003E672E" w:rsidRPr="00DA3020" w:rsidRDefault="003E67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present perfect simple and continuous tenses</w:t>
            </w:r>
          </w:p>
          <w:p w:rsidR="003E672E" w:rsidRPr="00EB0FF6" w:rsidRDefault="003E67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E672E" w:rsidRPr="00EB0FF6" w:rsidRDefault="003E672E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EB0FF6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06249A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FF6">
              <w:rPr>
                <w:rFonts w:ascii="Times New Roman" w:hAnsi="Times New Roman" w:cs="Times New Roman"/>
              </w:rPr>
              <w:lastRenderedPageBreak/>
              <w:t>1</w:t>
            </w:r>
            <w:r w:rsidR="00084948">
              <w:rPr>
                <w:rFonts w:ascii="Times New Roman" w:hAnsi="Times New Roman" w:cs="Times New Roman"/>
              </w:rPr>
              <w:t>2</w:t>
            </w:r>
            <w:r w:rsidRPr="00EB0F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spacing w:after="0"/>
              <w:rPr>
                <w:rStyle w:val="postdetails"/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B0F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B0FF6">
              <w:rPr>
                <w:rStyle w:val="postdetails"/>
                <w:rFonts w:ascii="Times New Roman" w:eastAsiaTheme="majorEastAsia" w:hAnsi="Times New Roman" w:cs="Times New Roman"/>
                <w:b/>
                <w:sz w:val="24"/>
                <w:szCs w:val="24"/>
              </w:rPr>
              <w:t>Going home for reproduction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speaking</w:t>
            </w:r>
            <w:r w:rsidRPr="00EB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Обрада нових речи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3E672E" w:rsidRPr="00EB0FF6" w:rsidRDefault="003E672E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EB0FF6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06249A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FF6">
              <w:rPr>
                <w:rFonts w:ascii="Times New Roman" w:hAnsi="Times New Roman" w:cs="Times New Roman"/>
              </w:rPr>
              <w:t>1</w:t>
            </w:r>
            <w:r w:rsidR="00084948">
              <w:rPr>
                <w:rFonts w:ascii="Times New Roman" w:hAnsi="Times New Roman" w:cs="Times New Roman"/>
              </w:rPr>
              <w:t>3</w:t>
            </w:r>
            <w:r w:rsidRPr="00EB0F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5. Vocabulary practice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Collocations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2E" w:rsidRPr="00EB0FF6" w:rsidRDefault="003E672E">
            <w:pPr>
              <w:widowControl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3E672E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 w:rsidP="00381D47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FF6">
              <w:rPr>
                <w:rFonts w:ascii="Times New Roman" w:hAnsi="Times New Roman" w:cs="Times New Roman"/>
              </w:rPr>
              <w:t>1</w:t>
            </w:r>
            <w:r w:rsidR="00084948">
              <w:rPr>
                <w:rFonts w:ascii="Times New Roman" w:hAnsi="Times New Roman" w:cs="Times New Roman"/>
              </w:rPr>
              <w:t>4</w:t>
            </w:r>
            <w:r w:rsidRPr="00EB0F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E" w:rsidRPr="00EB0FF6" w:rsidRDefault="003E672E" w:rsidP="0038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77451">
              <w:rPr>
                <w:rFonts w:ascii="Times New Roman" w:hAnsi="Times New Roman" w:cs="Times New Roman"/>
                <w:sz w:val="24"/>
                <w:szCs w:val="24"/>
              </w:rPr>
              <w:t>.  Grammar:</w:t>
            </w:r>
            <w:r w:rsidRPr="00DA3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Plural of nouns</w:t>
            </w:r>
          </w:p>
          <w:p w:rsidR="003E672E" w:rsidRPr="00EB0FF6" w:rsidRDefault="003E672E" w:rsidP="0038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2E" w:rsidRPr="00EB0FF6" w:rsidRDefault="003E672E" w:rsidP="0038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E672E" w:rsidRPr="00EB0FF6" w:rsidRDefault="003E672E" w:rsidP="00381D47">
            <w:pPr>
              <w:widowControl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 w:rsidP="00381D47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 w:rsidP="00381D47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 w:rsidP="00381D47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3E672E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 w:rsidP="00381D47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1</w:t>
            </w:r>
            <w:r w:rsidR="00084948">
              <w:rPr>
                <w:rFonts w:ascii="Times New Roman" w:hAnsi="Times New Roman" w:cs="Times New Roman"/>
              </w:rPr>
              <w:t>5</w:t>
            </w:r>
            <w:r w:rsidRPr="00EB0F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 w:rsidP="00381D47">
            <w:pPr>
              <w:spacing w:after="0"/>
              <w:rPr>
                <w:rFonts w:ascii="Times New Roman" w:hAnsi="Times New Roman" w:cs="Times New Roman"/>
                <w:i/>
                <w:color w:val="192019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 Communications: </w:t>
            </w:r>
            <w:r w:rsidRPr="00EB0FF6">
              <w:rPr>
                <w:rFonts w:ascii="Times New Roman" w:hAnsi="Times New Roman" w:cs="Times New Roman"/>
                <w:i/>
                <w:sz w:val="24"/>
                <w:szCs w:val="24"/>
              </w:rPr>
              <w:t>Asking a favour / Writing practice</w:t>
            </w:r>
          </w:p>
          <w:p w:rsidR="003E672E" w:rsidRPr="00EB0FF6" w:rsidRDefault="003E672E" w:rsidP="0038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Self-assessment test 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E672E" w:rsidRPr="00EB0FF6" w:rsidRDefault="003E672E" w:rsidP="00381D47">
            <w:pPr>
              <w:widowControl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 w:rsidP="00381D47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 w:rsidP="00381D47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 w:rsidP="00381D47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2B412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 w:rsidP="00381D47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FF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 w:rsidP="00381D47">
            <w:pPr>
              <w:spacing w:after="0"/>
              <w:rPr>
                <w:rFonts w:ascii="Times New Roman" w:hAnsi="Times New Roman" w:cs="Times New Roman"/>
                <w:i/>
                <w:color w:val="192019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91B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Контролна вежба</w:t>
            </w:r>
            <w:r w:rsidRPr="00EB0FF6">
              <w:rPr>
                <w:rFonts w:ascii="Times New Roman" w:hAnsi="Times New Roman" w:cs="Times New Roman"/>
                <w:i/>
                <w:color w:val="192019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3E672E" w:rsidRPr="00EB0FF6" w:rsidRDefault="003E672E" w:rsidP="00381D47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0FF6">
              <w:rPr>
                <w:rFonts w:ascii="Times New Roman" w:eastAsia="Calibri" w:hAnsi="Times New Roman" w:cs="Times New Roman"/>
                <w:lang w:val="sr-Cyrl-CS"/>
              </w:rPr>
              <w:t>систематиза-ција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 w:rsidP="00381D47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 w:rsidP="00381D47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 w:rsidP="00381D47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bottomFromText="200" w:vertAnchor="text" w:horzAnchor="page" w:tblpX="756" w:tblpY="11"/>
        <w:tblW w:w="15480" w:type="dxa"/>
        <w:tblLook w:val="04A0"/>
      </w:tblPr>
      <w:tblGrid>
        <w:gridCol w:w="15480"/>
      </w:tblGrid>
      <w:tr w:rsidR="00EB0FF6" w:rsidRPr="00EB0FF6" w:rsidTr="00EB0FF6">
        <w:tc>
          <w:tcPr>
            <w:tcW w:w="1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41" w:rsidRPr="001D7841" w:rsidRDefault="001D7841" w:rsidP="001D7841">
            <w:pPr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МЕЂУПРЕ</w:t>
            </w:r>
            <w:r>
              <w:rPr>
                <w:rFonts w:ascii="Times New Roman" w:hAnsi="Times New Roman"/>
                <w:b/>
                <w:lang w:val="en-US"/>
              </w:rPr>
              <w:t>ДМЕТНА ПОВЕЗА</w:t>
            </w:r>
            <w:r w:rsidRPr="00EB0FF6">
              <w:rPr>
                <w:rFonts w:ascii="Times New Roman" w:hAnsi="Times New Roman"/>
                <w:b/>
                <w:lang w:val="en-US"/>
              </w:rPr>
              <w:t>НОСТ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ГЕОГРАФИЈА, </w:t>
            </w:r>
            <w:r w:rsidRPr="00EB0FF6">
              <w:rPr>
                <w:rFonts w:ascii="Times New Roman" w:eastAsia="Calibri" w:hAnsi="Times New Roman" w:cs="Times New Roman"/>
                <w:lang w:val="sr-Cyrl-CS"/>
              </w:rPr>
              <w:t xml:space="preserve"> БИОЛОГИЈА</w:t>
            </w:r>
          </w:p>
          <w:p w:rsidR="00EB0FF6" w:rsidRPr="00EB0FF6" w:rsidRDefault="001D7841" w:rsidP="001D7841">
            <w:pPr>
              <w:rPr>
                <w:rFonts w:ascii="Times New Roman" w:hAnsi="Times New Roman" w:cs="Times New Roman"/>
              </w:rPr>
            </w:pPr>
            <w:r w:rsidRPr="00634A58">
              <w:rPr>
                <w:rFonts w:ascii="Times New Roman" w:hAnsi="Times New Roman" w:cs="Times New Roman"/>
                <w:b/>
              </w:rPr>
              <w:t>НАСТАВНА СРЕДСТВА</w:t>
            </w:r>
            <w:r>
              <w:rPr>
                <w:rFonts w:ascii="Times New Roman" w:hAnsi="Times New Roman" w:cs="Times New Roman"/>
              </w:rPr>
              <w:t>:</w:t>
            </w:r>
            <w:r w:rsidRPr="00634A58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</w:p>
        </w:tc>
      </w:tr>
    </w:tbl>
    <w:p w:rsidR="00EB0FF6" w:rsidRPr="00EB0FF6" w:rsidRDefault="00EB0FF6" w:rsidP="00EB0FF6">
      <w:pPr>
        <w:rPr>
          <w:rFonts w:ascii="Times New Roman" w:hAnsi="Times New Roman" w:cs="Times New Roman"/>
        </w:rPr>
      </w:pPr>
    </w:p>
    <w:p w:rsidR="00EB0FF6" w:rsidRPr="00EB0FF6" w:rsidRDefault="00EB0FF6" w:rsidP="00EB0FF6">
      <w:pPr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BA6901" w:rsidRDefault="00BA6901">
      <w:pPr>
        <w:widowControl/>
        <w:spacing w:after="16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br w:type="page"/>
      </w: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0FF6">
        <w:rPr>
          <w:rFonts w:ascii="Times New Roman" w:hAnsi="Times New Roman" w:cs="Times New Roman"/>
          <w:lang w:val="sr-Cyrl-CS"/>
        </w:rPr>
        <w:t>МЕСЕЦ:</w:t>
      </w:r>
      <w:r w:rsidRPr="00EB0FF6">
        <w:rPr>
          <w:rFonts w:ascii="Times New Roman" w:hAnsi="Times New Roman" w:cs="Times New Roman"/>
          <w:b/>
          <w:bCs/>
        </w:rPr>
        <w:t>НОВЕМБАР</w:t>
      </w:r>
    </w:p>
    <w:p w:rsidR="00EB0FF6" w:rsidRPr="00EB0FF6" w:rsidRDefault="00EB0FF6" w:rsidP="00EB0FF6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sr-Cyrl-CS"/>
        </w:rPr>
      </w:pPr>
      <w:r w:rsidRPr="00EB0FF6">
        <w:rPr>
          <w:rFonts w:ascii="Times New Roman" w:hAnsi="Times New Roman" w:cs="Times New Roman"/>
          <w:b/>
          <w:lang w:val="sr-Cyrl-CS"/>
        </w:rPr>
        <w:t>Наставни предмет</w:t>
      </w:r>
      <w:r w:rsidRPr="00EB0FF6">
        <w:rPr>
          <w:rFonts w:ascii="Times New Roman" w:hAnsi="Times New Roman" w:cs="Times New Roman"/>
          <w:b/>
        </w:rPr>
        <w:t xml:space="preserve">: </w:t>
      </w:r>
      <w:r w:rsidR="00634A58" w:rsidRPr="00634A58">
        <w:rPr>
          <w:rFonts w:ascii="Times New Roman" w:hAnsi="Times New Roman" w:cs="Times New Roman"/>
        </w:rPr>
        <w:t xml:space="preserve">ЕНГЛЕСКИ ЈЕЗИК                                                                 </w:t>
      </w:r>
      <w:r w:rsidRPr="00EB0FF6">
        <w:rPr>
          <w:rFonts w:ascii="Times New Roman" w:hAnsi="Times New Roman" w:cs="Times New Roman"/>
        </w:rPr>
        <w:tab/>
      </w:r>
      <w:r w:rsidRPr="00EB0FF6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EB0FF6">
        <w:rPr>
          <w:rFonts w:ascii="Times New Roman" w:hAnsi="Times New Roman" w:cs="Times New Roman"/>
          <w:lang w:val="sr-Cyrl-CS"/>
        </w:rPr>
        <w:t xml:space="preserve"> </w:t>
      </w:r>
      <w:r w:rsidRPr="00EB0FF6">
        <w:rPr>
          <w:rFonts w:ascii="Times New Roman" w:hAnsi="Times New Roman" w:cs="Times New Roman"/>
          <w:u w:val="single"/>
          <w:lang w:val="sr-Cyrl-CS"/>
        </w:rPr>
        <w:t xml:space="preserve">2 </w:t>
      </w:r>
    </w:p>
    <w:p w:rsidR="00EB0FF6" w:rsidRPr="00EB0FF6" w:rsidRDefault="00EB0FF6" w:rsidP="00EB0FF6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</w:rPr>
      </w:pPr>
    </w:p>
    <w:p w:rsidR="00EB0FF6" w:rsidRPr="00EB0FF6" w:rsidRDefault="00EB0FF6" w:rsidP="00EB0FF6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EB0FF6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EB0FF6">
        <w:rPr>
          <w:rFonts w:ascii="Times New Roman" w:hAnsi="Times New Roman" w:cs="Times New Roman"/>
          <w:lang w:val="sr-Cyrl-CS"/>
        </w:rPr>
        <w:t>______________________</w:t>
      </w:r>
      <w:r w:rsidRPr="00EB0FF6">
        <w:rPr>
          <w:rFonts w:ascii="Times New Roman" w:hAnsi="Times New Roman" w:cs="Times New Roman"/>
          <w:lang w:val="sr-Cyrl-CS"/>
        </w:rPr>
        <w:tab/>
      </w:r>
      <w:r w:rsidRPr="00EB0FF6">
        <w:rPr>
          <w:rFonts w:ascii="Times New Roman" w:hAnsi="Times New Roman" w:cs="Times New Roman"/>
          <w:b/>
          <w:lang w:val="sr-Cyrl-CS"/>
        </w:rPr>
        <w:t>Наставник:</w:t>
      </w:r>
      <w:r w:rsidRPr="00EB0FF6">
        <w:rPr>
          <w:rFonts w:ascii="Times New Roman" w:hAnsi="Times New Roman" w:cs="Times New Roman"/>
          <w:lang w:val="sr-Cyrl-CS"/>
        </w:rPr>
        <w:t xml:space="preserve"> 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  <w:lang w:val="sr-Cyrl-CS"/>
        </w:rPr>
        <w:t xml:space="preserve">Оцена остварености плана и разлози одступања за протекли </w:t>
      </w:r>
      <w:r w:rsidRPr="00EB0FF6">
        <w:rPr>
          <w:rFonts w:ascii="Times New Roman" w:hAnsi="Times New Roman" w:cs="Times New Roman"/>
        </w:rPr>
        <w:t>месец</w:t>
      </w:r>
      <w:r w:rsidR="00EF3F30">
        <w:rPr>
          <w:rFonts w:ascii="Times New Roman" w:hAnsi="Times New Roman" w:cs="Times New Roman"/>
        </w:rPr>
        <w:t>,</w:t>
      </w:r>
      <w:r w:rsidRPr="00EB0FF6">
        <w:rPr>
          <w:rFonts w:ascii="Times New Roman" w:hAnsi="Times New Roman" w:cs="Times New Roman"/>
        </w:rPr>
        <w:t xml:space="preserve"> ако их има.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317" w:type="dxa"/>
        <w:tblInd w:w="-743" w:type="dxa"/>
        <w:tblLayout w:type="fixed"/>
        <w:tblLook w:val="04A0"/>
      </w:tblPr>
      <w:tblGrid>
        <w:gridCol w:w="709"/>
        <w:gridCol w:w="4253"/>
        <w:gridCol w:w="1509"/>
        <w:gridCol w:w="4536"/>
        <w:gridCol w:w="1468"/>
        <w:gridCol w:w="1842"/>
      </w:tblGrid>
      <w:tr w:rsidR="003E672E" w:rsidRPr="00EB0FF6" w:rsidTr="00F54A4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672E" w:rsidRPr="00EB0FF6" w:rsidRDefault="003E672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Р.бр. наст. јед.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8F" w:rsidRPr="00C76E8F" w:rsidRDefault="003E672E" w:rsidP="00C76E8F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</w:rPr>
            </w:pPr>
            <w:r w:rsidRPr="00EB0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</w:t>
            </w:r>
            <w:r w:rsidR="00C76E8F" w:rsidRPr="00EB0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</w:t>
            </w:r>
            <w:r w:rsidR="00C76E8F">
              <w:rPr>
                <w:rFonts w:ascii="Times New Roman" w:hAnsi="Times New Roman"/>
                <w:b/>
                <w:sz w:val="24"/>
                <w:szCs w:val="24"/>
              </w:rPr>
              <w:t>ТЕМА и</w:t>
            </w:r>
          </w:p>
          <w:p w:rsidR="003E672E" w:rsidRPr="00EB0FF6" w:rsidRDefault="00C76E8F" w:rsidP="00C76E8F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EB0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2A74A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НАСТАВН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BA"/>
              </w:rPr>
              <w:t xml:space="preserve">Е </w:t>
            </w:r>
            <w:r w:rsidRPr="002A74A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ЈЕДИНИЦ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BA"/>
              </w:rPr>
              <w:t>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</w:p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 xml:space="preserve">ТИП </w:t>
            </w:r>
          </w:p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ЧАСА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E" w:rsidRPr="00EB0FF6" w:rsidRDefault="003E672E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3E672E" w:rsidRPr="00EB0FF6" w:rsidRDefault="003E672E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3E672E" w:rsidRPr="00EB0FF6" w:rsidRDefault="003E672E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ИСХОДИ</w:t>
            </w:r>
          </w:p>
          <w:p w:rsidR="003E672E" w:rsidRPr="001E64A6" w:rsidRDefault="003E672E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4A6">
              <w:rPr>
                <w:rFonts w:ascii="Times New Roman" w:hAnsi="Times New Roman"/>
                <w:sz w:val="24"/>
                <w:szCs w:val="24"/>
                <w:lang w:val="sr-Cyrl-BA"/>
              </w:rPr>
              <w:t>Н</w:t>
            </w:r>
            <w:r w:rsidRPr="001E64A6">
              <w:rPr>
                <w:rFonts w:ascii="Times New Roman" w:hAnsi="Times New Roman"/>
                <w:sz w:val="24"/>
                <w:szCs w:val="24"/>
                <w:lang w:val="en-US"/>
              </w:rPr>
              <w:t>а крају</w:t>
            </w:r>
            <w:r w:rsidRPr="001E64A6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обрађене</w:t>
            </w:r>
            <w:r w:rsidRPr="001E64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теме </w:t>
            </w:r>
            <w:r w:rsidRPr="001E64A6">
              <w:rPr>
                <w:rFonts w:ascii="Times New Roman" w:hAnsi="Times New Roman"/>
                <w:sz w:val="24"/>
                <w:szCs w:val="24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МЕТОДА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Pr="00EB0FF6" w:rsidRDefault="003E672E">
            <w:pPr>
              <w:pStyle w:val="NoSpacing"/>
              <w:rPr>
                <w:rFonts w:ascii="Times New Roman" w:eastAsiaTheme="minorHAnsi" w:hAnsi="Times New Roman"/>
                <w:b/>
                <w:lang w:val="en-US"/>
              </w:rPr>
            </w:pPr>
          </w:p>
          <w:p w:rsidR="003E672E" w:rsidRPr="001E64A6" w:rsidRDefault="001E64A6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ОБЛИК РАДА</w:t>
            </w:r>
          </w:p>
        </w:tc>
      </w:tr>
      <w:tr w:rsidR="00F54A4A" w:rsidRPr="00EB0FF6" w:rsidTr="00F54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4A" w:rsidRPr="00EB0FF6" w:rsidRDefault="00F54A4A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F54A4A" w:rsidRPr="00F54A4A" w:rsidRDefault="00F54A4A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A">
              <w:rPr>
                <w:rFonts w:ascii="Times New Roman" w:hAnsi="Times New Roman" w:cs="Times New Roman"/>
                <w:sz w:val="24"/>
                <w:szCs w:val="24"/>
              </w:rPr>
              <w:t>UNIT 3</w:t>
            </w:r>
          </w:p>
          <w:p w:rsidR="00F54A4A" w:rsidRDefault="00F54A4A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4A">
              <w:rPr>
                <w:rFonts w:ascii="Times New Roman" w:hAnsi="Times New Roman" w:cs="Times New Roman"/>
                <w:sz w:val="24"/>
                <w:szCs w:val="24"/>
              </w:rPr>
              <w:t>BOOKS and PRIZES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F54A4A" w:rsidRPr="00EB0FF6" w:rsidRDefault="00F54A4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A4A" w:rsidRPr="003A1E86" w:rsidRDefault="00F54A4A" w:rsidP="00F54A4A">
            <w:pPr>
              <w:pStyle w:val="ListParagraph"/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  <w:ind w:left="450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54A4A" w:rsidRPr="00EB0FF6" w:rsidRDefault="00F54A4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A4A" w:rsidRPr="00EB0FF6" w:rsidRDefault="00F54A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F54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4A" w:rsidRDefault="00F54A4A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72E" w:rsidRPr="00EB0FF6" w:rsidRDefault="003E672E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EB0FF6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The most important literary prizes</w:t>
            </w:r>
          </w:p>
          <w:p w:rsidR="003E672E" w:rsidRPr="00EB0FF6" w:rsidRDefault="003E67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bCs/>
                <w:color w:val="7030A0"/>
                <w:kern w:val="36"/>
                <w:sz w:val="24"/>
                <w:szCs w:val="24"/>
              </w:rPr>
              <w:t xml:space="preserve"> </w:t>
            </w:r>
            <w:r w:rsidRPr="00EB0FF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Reading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D" w:rsidRPr="003A1E86" w:rsidRDefault="00F51E6D" w:rsidP="00F51E6D">
            <w:pPr>
              <w:pStyle w:val="ListParagraph"/>
              <w:numPr>
                <w:ilvl w:val="0"/>
                <w:numId w:val="3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r w:rsidRPr="003A1E86">
              <w:t xml:space="preserve">чита и разуме различите врсте </w:t>
            </w:r>
          </w:p>
          <w:p w:rsidR="00F51E6D" w:rsidRPr="003A1E86" w:rsidRDefault="00F51E6D" w:rsidP="00F51E6D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       кратких и прилагођених текстова. </w:t>
            </w:r>
          </w:p>
          <w:p w:rsidR="00F51E6D" w:rsidRPr="003A1E86" w:rsidRDefault="00F51E6D" w:rsidP="00F51E6D">
            <w:pPr>
              <w:pStyle w:val="ListParagraph"/>
              <w:numPr>
                <w:ilvl w:val="0"/>
                <w:numId w:val="3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r w:rsidRPr="003A1E86">
              <w:t>наслућује значење непознатих речи на основу контекста.</w:t>
            </w:r>
          </w:p>
          <w:p w:rsidR="00F51E6D" w:rsidRPr="003A1E86" w:rsidRDefault="00F51E6D" w:rsidP="00F51E6D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изрази</w:t>
            </w:r>
            <w:r w:rsidRPr="003A1E86">
              <w:t xml:space="preserve"> своје </w:t>
            </w:r>
            <w:r>
              <w:t>мишљење о књижевности и књижe</w:t>
            </w:r>
            <w:r w:rsidRPr="003A1E86">
              <w:t>вним наградама.</w:t>
            </w:r>
          </w:p>
          <w:p w:rsidR="00F51E6D" w:rsidRPr="003A1E86" w:rsidRDefault="00F51E6D" w:rsidP="00F51E6D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3A1E86">
              <w:t>примени правила за употребу, времена, предлога и фразалних глаголау у реченица</w:t>
            </w:r>
            <w:r>
              <w:t>ма</w:t>
            </w:r>
            <w:r w:rsidRPr="003A1E86">
              <w:t xml:space="preserve"> у писаном и говорном језику </w:t>
            </w:r>
          </w:p>
          <w:p w:rsidR="00F51E6D" w:rsidRPr="003A1E86" w:rsidRDefault="00F51E6D" w:rsidP="00F51E6D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3A1E86">
              <w:t xml:space="preserve">примењује правила за употребу </w:t>
            </w:r>
            <w:r w:rsidRPr="003A1E86">
              <w:lastRenderedPageBreak/>
              <w:t>будућег времена у реченицама, у писаном и говорном језику.</w:t>
            </w:r>
          </w:p>
          <w:p w:rsidR="00F51E6D" w:rsidRPr="007A4616" w:rsidRDefault="00F51E6D" w:rsidP="00F51E6D">
            <w:pPr>
              <w:pStyle w:val="ListParagraph"/>
              <w:widowControl w:val="0"/>
              <w:numPr>
                <w:ilvl w:val="0"/>
                <w:numId w:val="3"/>
              </w:numPr>
              <w:spacing w:line="276" w:lineRule="auto"/>
            </w:pPr>
            <w:r w:rsidRPr="003A1E86">
              <w:rPr>
                <w:rFonts w:eastAsia="Times New Roman"/>
              </w:rPr>
              <w:t>разуме битне елементе садржаја у краћим аудио формама.</w:t>
            </w:r>
            <w:r w:rsidRPr="003A1E86">
              <w:rPr>
                <w:rFonts w:eastAsia="Times New Roman"/>
                <w:color w:val="FF0000"/>
              </w:rPr>
              <w:t xml:space="preserve"> </w:t>
            </w:r>
          </w:p>
          <w:p w:rsidR="007A4616" w:rsidRDefault="007A4616" w:rsidP="007A4616"/>
          <w:p w:rsidR="007A4616" w:rsidRPr="003A1E86" w:rsidRDefault="007A4616" w:rsidP="007A4616">
            <w:pPr>
              <w:pStyle w:val="ListParagraph"/>
              <w:numPr>
                <w:ilvl w:val="0"/>
                <w:numId w:val="3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r w:rsidRPr="003A1E86">
              <w:t xml:space="preserve">чита и разуме различите врсте </w:t>
            </w:r>
          </w:p>
          <w:p w:rsidR="007A4616" w:rsidRDefault="007A4616" w:rsidP="007A4616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       кратких и прилагођених текстова. </w:t>
            </w:r>
          </w:p>
          <w:p w:rsidR="007A4616" w:rsidRPr="007A4616" w:rsidRDefault="007A4616" w:rsidP="007A4616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6D" w:rsidRPr="003A1E86" w:rsidRDefault="00F51E6D" w:rsidP="00F51E6D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proofErr w:type="gramStart"/>
            <w:r w:rsidRPr="003A1E86">
              <w:rPr>
                <w:rFonts w:eastAsia="Times New Roman"/>
              </w:rPr>
              <w:t>разуме</w:t>
            </w:r>
            <w:proofErr w:type="gramEnd"/>
            <w:r w:rsidRPr="003A1E86">
              <w:rPr>
                <w:rFonts w:eastAsia="Times New Roman"/>
              </w:rPr>
              <w:t xml:space="preserve"> правила употребе времена </w:t>
            </w:r>
            <w:r w:rsidRPr="003A1E86">
              <w:rPr>
                <w:i/>
              </w:rPr>
              <w:t>The past simple and past perfect tenses</w:t>
            </w:r>
            <w:r w:rsidRPr="003A1E86">
              <w:rPr>
                <w:rFonts w:eastAsia="Times New Roman"/>
              </w:rPr>
              <w:t xml:space="preserve"> и правилно их употребљава </w:t>
            </w:r>
            <w:r w:rsidRPr="003A1E86">
              <w:t>у писаном и говорном језику.</w:t>
            </w:r>
          </w:p>
          <w:p w:rsidR="00F51E6D" w:rsidRPr="003A1E86" w:rsidRDefault="00F51E6D" w:rsidP="00F51E6D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3A1E86">
              <w:rPr>
                <w:lang w:val="sr-Cyrl-CS"/>
              </w:rPr>
              <w:t>реагује на захтеве, поставља питања, одговара на питања, развија комуникацију са другим ученицима.</w:t>
            </w:r>
          </w:p>
          <w:p w:rsidR="003E672E" w:rsidRPr="00EB0FF6" w:rsidRDefault="003E672E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EB0FF6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3E672E" w:rsidRPr="00EB0FF6" w:rsidRDefault="003E672E">
            <w:pPr>
              <w:widowControl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EB0FF6">
              <w:rPr>
                <w:rFonts w:ascii="Times New Roman" w:hAnsi="Times New Roman" w:cs="Times New Roman"/>
              </w:rPr>
              <w:t>метода</w:t>
            </w: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  <w:p w:rsidR="001E64A6" w:rsidRDefault="001E64A6" w:rsidP="001E64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фронтални,</w:t>
            </w:r>
          </w:p>
          <w:p w:rsidR="001E64A6" w:rsidRDefault="001E64A6" w:rsidP="001E64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пару,</w:t>
            </w:r>
          </w:p>
          <w:p w:rsidR="001E64A6" w:rsidRDefault="001E64A6" w:rsidP="001E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1E64A6" w:rsidRDefault="001E64A6" w:rsidP="001E64A6">
            <w:pPr>
              <w:rPr>
                <w:rFonts w:ascii="Times New Roman" w:hAnsi="Times New Roman" w:cs="Times New Roman"/>
              </w:rPr>
            </w:pPr>
          </w:p>
          <w:p w:rsidR="001E64A6" w:rsidRDefault="001E64A6" w:rsidP="001E64A6">
            <w:pPr>
              <w:rPr>
                <w:rFonts w:ascii="Times New Roman" w:hAnsi="Times New Roman" w:cs="Times New Roman"/>
              </w:rPr>
            </w:pPr>
          </w:p>
          <w:p w:rsidR="001E64A6" w:rsidRDefault="001E64A6" w:rsidP="001E64A6">
            <w:pPr>
              <w:rPr>
                <w:rFonts w:ascii="Times New Roman" w:hAnsi="Times New Roman" w:cs="Times New Roman"/>
              </w:rPr>
            </w:pPr>
          </w:p>
          <w:p w:rsidR="001E64A6" w:rsidRDefault="001E64A6" w:rsidP="001E64A6">
            <w:pPr>
              <w:rPr>
                <w:rFonts w:ascii="Times New Roman" w:hAnsi="Times New Roman" w:cs="Times New Roman"/>
              </w:rPr>
            </w:pPr>
          </w:p>
          <w:p w:rsidR="001E64A6" w:rsidRDefault="001E64A6" w:rsidP="001E64A6">
            <w:pPr>
              <w:rPr>
                <w:rFonts w:ascii="Times New Roman" w:hAnsi="Times New Roman" w:cs="Times New Roman"/>
              </w:rPr>
            </w:pPr>
          </w:p>
          <w:p w:rsidR="001E64A6" w:rsidRDefault="001E64A6" w:rsidP="001E64A6">
            <w:pPr>
              <w:rPr>
                <w:rFonts w:ascii="Times New Roman" w:hAnsi="Times New Roman" w:cs="Times New Roman"/>
              </w:rPr>
            </w:pPr>
          </w:p>
          <w:p w:rsidR="001E64A6" w:rsidRDefault="001E64A6" w:rsidP="001E64A6">
            <w:pPr>
              <w:rPr>
                <w:rFonts w:ascii="Times New Roman" w:hAnsi="Times New Roman" w:cs="Times New Roman"/>
              </w:rPr>
            </w:pPr>
          </w:p>
          <w:p w:rsidR="001E64A6" w:rsidRDefault="001E64A6" w:rsidP="001E64A6">
            <w:pPr>
              <w:rPr>
                <w:rFonts w:ascii="Times New Roman" w:hAnsi="Times New Roman" w:cs="Times New Roman"/>
              </w:rPr>
            </w:pPr>
          </w:p>
          <w:p w:rsidR="001E64A6" w:rsidRDefault="001E64A6" w:rsidP="001E64A6">
            <w:pPr>
              <w:rPr>
                <w:rFonts w:ascii="Times New Roman" w:hAnsi="Times New Roman" w:cs="Times New Roman"/>
              </w:rPr>
            </w:pPr>
          </w:p>
          <w:p w:rsidR="001E64A6" w:rsidRDefault="001E64A6" w:rsidP="001E64A6">
            <w:pPr>
              <w:rPr>
                <w:rFonts w:ascii="Times New Roman" w:hAnsi="Times New Roman" w:cs="Times New Roman"/>
              </w:rPr>
            </w:pPr>
          </w:p>
          <w:p w:rsidR="001E64A6" w:rsidRDefault="001E64A6" w:rsidP="001E64A6">
            <w:pPr>
              <w:rPr>
                <w:rFonts w:ascii="Times New Roman" w:hAnsi="Times New Roman" w:cs="Times New Roman"/>
              </w:rPr>
            </w:pPr>
          </w:p>
          <w:p w:rsidR="001E64A6" w:rsidRDefault="001E64A6" w:rsidP="001E64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фронтални,</w:t>
            </w:r>
          </w:p>
          <w:p w:rsidR="001E64A6" w:rsidRDefault="001E64A6" w:rsidP="001E64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пару,</w:t>
            </w:r>
          </w:p>
          <w:p w:rsidR="001E64A6" w:rsidRDefault="001E64A6" w:rsidP="001E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1E64A6" w:rsidRDefault="001E64A6" w:rsidP="001E64A6">
            <w:pPr>
              <w:rPr>
                <w:rFonts w:ascii="Times New Roman" w:hAnsi="Times New Roman" w:cs="Times New Roman"/>
              </w:rPr>
            </w:pPr>
          </w:p>
          <w:p w:rsidR="001E64A6" w:rsidRDefault="001E64A6" w:rsidP="001E64A6">
            <w:pPr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3E672E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FF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. Vocabulary practice; </w:t>
            </w:r>
          </w:p>
          <w:p w:rsidR="003E672E" w:rsidRPr="00EB0FF6" w:rsidRDefault="003E672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Phrasal verbs with </w:t>
            </w:r>
            <w:r w:rsidRPr="00EB0FF6">
              <w:rPr>
                <w:rFonts w:ascii="Times New Roman" w:hAnsi="Times New Roman" w:cs="Times New Roman"/>
                <w:i/>
                <w:sz w:val="24"/>
                <w:szCs w:val="24"/>
              </w:rPr>
              <w:t>call</w:t>
            </w:r>
          </w:p>
          <w:p w:rsidR="003E672E" w:rsidRPr="00EB0FF6" w:rsidRDefault="003E67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Grammar revision</w:t>
            </w:r>
          </w:p>
          <w:p w:rsidR="003E672E" w:rsidRPr="00D77451" w:rsidRDefault="003E67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Ways of talking about the future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4616">
              <w:rPr>
                <w:rFonts w:ascii="Times LT Std Phonetic" w:hAnsi="Times LT Std Phonetic" w:cs="Times New Roman"/>
                <w:sz w:val="24"/>
                <w:szCs w:val="24"/>
              </w:rPr>
              <w:t>−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обнављање граматичке јединице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E672E" w:rsidRPr="00EB0FF6" w:rsidRDefault="003E672E">
            <w:pPr>
              <w:pStyle w:val="CommentText"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3E6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. Grammar: </w:t>
            </w:r>
          </w:p>
          <w:p w:rsidR="003E672E" w:rsidRPr="00EB0FF6" w:rsidRDefault="003E672E" w:rsidP="00D774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The future perfect simple and continuous tenses</w:t>
            </w:r>
            <w:r w:rsidR="007A4616">
              <w:rPr>
                <w:rFonts w:ascii="Times LT Std Phonetic" w:hAnsi="Times LT Std Phonetic" w:cs="Times New Roman"/>
                <w:sz w:val="24"/>
                <w:szCs w:val="24"/>
              </w:rPr>
              <w:t>−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обрада граматичке јединице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3E672E" w:rsidRPr="00EB0FF6" w:rsidRDefault="003E672E">
            <w:pPr>
              <w:widowControl/>
              <w:tabs>
                <w:tab w:val="left" w:pos="1077"/>
              </w:tabs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lastRenderedPageBreak/>
              <w:t>обрада</w:t>
            </w:r>
            <w:r w:rsidRPr="00EB0FF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3E6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FF6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Listening: </w:t>
            </w:r>
            <w:r w:rsidRPr="00EB0FF6">
              <w:rPr>
                <w:rFonts w:ascii="Times New Roman" w:hAnsi="Times New Roman" w:cs="Times New Roman"/>
                <w:i/>
                <w:sz w:val="24"/>
                <w:szCs w:val="24"/>
              </w:rPr>
              <w:t>Ernest Hemingway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 разумевање текста</w:t>
            </w:r>
            <w:r w:rsidR="007A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слушањем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 Grammar practice</w:t>
            </w:r>
          </w:p>
          <w:p w:rsidR="003E672E" w:rsidRPr="00EB0FF6" w:rsidRDefault="003E67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A4616">
              <w:rPr>
                <w:rFonts w:ascii="Times LT Std Phonetic" w:hAnsi="Times LT Std Phonetic" w:cs="Times New Roman"/>
                <w:sz w:val="24"/>
                <w:szCs w:val="24"/>
              </w:rPr>
              <w:t>−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увежбавање граматичких облика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EB0FF6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0624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pStyle w:val="NormalWeb"/>
              <w:shd w:val="clear" w:color="auto" w:fill="FFFFFF"/>
              <w:spacing w:before="0" w:beforeAutospacing="0" w:after="0" w:afterAutospacing="0" w:line="355" w:lineRule="atLeast"/>
              <w:ind w:left="720" w:hanging="720"/>
            </w:pPr>
            <w:r w:rsidRPr="00EB0FF6">
              <w:rPr>
                <w:b/>
              </w:rPr>
              <w:t>5. First prize</w:t>
            </w:r>
          </w:p>
          <w:p w:rsidR="003E672E" w:rsidRPr="00EB0FF6" w:rsidRDefault="003E672E">
            <w:pPr>
              <w:pStyle w:val="NormalWeb"/>
              <w:shd w:val="clear" w:color="auto" w:fill="FFFFFF"/>
              <w:spacing w:before="0" w:beforeAutospacing="0" w:after="0" w:afterAutospacing="0" w:line="355" w:lineRule="atLeast"/>
              <w:ind w:left="720" w:hanging="720"/>
              <w:rPr>
                <w:b/>
                <w:color w:val="002060"/>
              </w:rPr>
            </w:pPr>
            <w:r w:rsidRPr="00EB0FF6">
              <w:rPr>
                <w:bCs/>
                <w:kern w:val="36"/>
              </w:rPr>
              <w:t xml:space="preserve">Reading 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Говорна вежба</w:t>
            </w:r>
            <w:r w:rsidRPr="00EB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3E6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FF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01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. Vocabulary practice</w:t>
            </w:r>
          </w:p>
          <w:p w:rsidR="003E672E" w:rsidRPr="00F51E6D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Grammar: </w:t>
            </w:r>
            <w:r w:rsidRPr="00D77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past simple and past perfect tenses</w:t>
            </w:r>
            <w:r w:rsidR="00F51E6D" w:rsidRPr="00D77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51E6D">
              <w:rPr>
                <w:rFonts w:ascii="Times LT Std Phonetic" w:hAnsi="Times LT Std Phonetic" w:cs="Times New Roman"/>
                <w:sz w:val="24"/>
                <w:szCs w:val="24"/>
              </w:rPr>
              <w:t>−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обнављање и проширивање граматичке партије</w:t>
            </w:r>
            <w:r w:rsidRPr="00EB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3E6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FF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DA3020" w:rsidRDefault="003E67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7451">
              <w:rPr>
                <w:rFonts w:ascii="Times New Roman" w:hAnsi="Times New Roman" w:cs="Times New Roman"/>
                <w:sz w:val="24"/>
                <w:szCs w:val="24"/>
              </w:rPr>
              <w:t>Grammar:</w:t>
            </w:r>
            <w:r w:rsidRPr="00DA3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Reported speech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Ways of reporting </w:t>
            </w:r>
            <w:r w:rsidR="00F51E6D">
              <w:rPr>
                <w:rFonts w:ascii="Times LT Std Phonetic" w:hAnsi="Times LT Std Phonetic" w:cs="Times New Roman"/>
                <w:sz w:val="24"/>
                <w:szCs w:val="24"/>
              </w:rPr>
              <w:t>−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обнављање и проширивање граматичке партије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2B41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FF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. Speaking and writing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Books and reading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Reading preferences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Self-assessment test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E672E" w:rsidRDefault="008E5D50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система-</w:t>
            </w:r>
          </w:p>
          <w:p w:rsidR="008E5D50" w:rsidRPr="008E5D50" w:rsidRDefault="008E5D50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тизација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bottomFromText="200" w:vertAnchor="text" w:horzAnchor="page" w:tblpX="648" w:tblpY="11"/>
        <w:tblW w:w="15588" w:type="dxa"/>
        <w:tblLook w:val="04A0"/>
      </w:tblPr>
      <w:tblGrid>
        <w:gridCol w:w="15588"/>
      </w:tblGrid>
      <w:tr w:rsidR="00EB0FF6" w:rsidRPr="00EB0FF6" w:rsidTr="00EB0FF6">
        <w:tc>
          <w:tcPr>
            <w:tcW w:w="1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41" w:rsidRPr="001E64A6" w:rsidRDefault="001D7841" w:rsidP="001D7841">
            <w:pPr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МЕЂУПРЕ</w:t>
            </w:r>
            <w:r>
              <w:rPr>
                <w:rFonts w:ascii="Times New Roman" w:hAnsi="Times New Roman"/>
                <w:b/>
                <w:lang w:val="en-US"/>
              </w:rPr>
              <w:t>ДМЕТНА ПОВЕЗА</w:t>
            </w:r>
            <w:r w:rsidRPr="00EB0FF6">
              <w:rPr>
                <w:rFonts w:ascii="Times New Roman" w:hAnsi="Times New Roman"/>
                <w:b/>
                <w:lang w:val="en-US"/>
              </w:rPr>
              <w:t>НОСТ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E64A6">
              <w:rPr>
                <w:rFonts w:ascii="Times New Roman" w:hAnsi="Times New Roman" w:cs="Times New Roman"/>
              </w:rPr>
              <w:t>КЊИЖЕВНОСТ</w:t>
            </w:r>
          </w:p>
          <w:p w:rsidR="00EB0FF6" w:rsidRPr="00EB0FF6" w:rsidRDefault="001D7841" w:rsidP="001D7841">
            <w:pPr>
              <w:rPr>
                <w:rFonts w:ascii="Times New Roman" w:hAnsi="Times New Roman" w:cs="Times New Roman"/>
              </w:rPr>
            </w:pPr>
            <w:r w:rsidRPr="00634A58">
              <w:rPr>
                <w:rFonts w:ascii="Times New Roman" w:hAnsi="Times New Roman" w:cs="Times New Roman"/>
                <w:b/>
              </w:rPr>
              <w:t>НАСТАВНА СРЕДСТВА</w:t>
            </w:r>
            <w:r>
              <w:rPr>
                <w:rFonts w:ascii="Times New Roman" w:hAnsi="Times New Roman" w:cs="Times New Roman"/>
              </w:rPr>
              <w:t>:</w:t>
            </w:r>
            <w:r w:rsidRPr="00634A58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</w:p>
        </w:tc>
      </w:tr>
    </w:tbl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  <w:lang w:val="sr-Cyrl-CS"/>
        </w:rPr>
        <w:t>МЕСЕЧНИ ОПЕРАТИВНИ ПЛАН РАДА НАСТАВНИКА ЗА ШКОЛСКУ _____________ ГОДИНУ</w:t>
      </w: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0FF6">
        <w:rPr>
          <w:rFonts w:ascii="Times New Roman" w:hAnsi="Times New Roman" w:cs="Times New Roman"/>
          <w:lang w:val="sr-Cyrl-CS"/>
        </w:rPr>
        <w:t>МЕСЕЦ:</w:t>
      </w:r>
      <w:r w:rsidRPr="00EB0FF6">
        <w:rPr>
          <w:rFonts w:ascii="Times New Roman" w:hAnsi="Times New Roman" w:cs="Times New Roman"/>
        </w:rPr>
        <w:t xml:space="preserve"> </w:t>
      </w:r>
      <w:r w:rsidRPr="00EB0FF6">
        <w:rPr>
          <w:rFonts w:ascii="Times New Roman" w:hAnsi="Times New Roman" w:cs="Times New Roman"/>
          <w:b/>
          <w:bCs/>
        </w:rPr>
        <w:t>ДЕЦЕМ</w:t>
      </w:r>
      <w:r w:rsidRPr="00EB0FF6">
        <w:rPr>
          <w:rFonts w:ascii="Times New Roman" w:hAnsi="Times New Roman" w:cs="Times New Roman"/>
          <w:b/>
          <w:bCs/>
          <w:lang w:val="sr-Cyrl-CS"/>
        </w:rPr>
        <w:t>БАР</w:t>
      </w:r>
    </w:p>
    <w:p w:rsidR="00EB0FF6" w:rsidRPr="00EB0FF6" w:rsidRDefault="00EB0FF6" w:rsidP="00EB0FF6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sr-Cyrl-CS"/>
        </w:rPr>
      </w:pPr>
      <w:r w:rsidRPr="00EB0FF6">
        <w:rPr>
          <w:rFonts w:ascii="Times New Roman" w:hAnsi="Times New Roman" w:cs="Times New Roman"/>
          <w:b/>
          <w:lang w:val="sr-Cyrl-CS"/>
        </w:rPr>
        <w:t>Наставни предмет</w:t>
      </w:r>
      <w:r w:rsidRPr="00EB0FF6">
        <w:rPr>
          <w:rFonts w:ascii="Times New Roman" w:hAnsi="Times New Roman" w:cs="Times New Roman"/>
          <w:b/>
        </w:rPr>
        <w:t xml:space="preserve">: </w:t>
      </w:r>
      <w:r w:rsidR="00634A58" w:rsidRPr="00634A58">
        <w:rPr>
          <w:rFonts w:ascii="Times New Roman" w:hAnsi="Times New Roman" w:cs="Times New Roman"/>
        </w:rPr>
        <w:t xml:space="preserve">ЕНГЛЕСКИ ЈЕЗИК                                                                 </w:t>
      </w:r>
      <w:r w:rsidRPr="00EB0FF6">
        <w:rPr>
          <w:rFonts w:ascii="Times New Roman" w:hAnsi="Times New Roman" w:cs="Times New Roman"/>
        </w:rPr>
        <w:tab/>
      </w:r>
      <w:r w:rsidRPr="00EB0FF6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EB0FF6">
        <w:rPr>
          <w:rFonts w:ascii="Times New Roman" w:hAnsi="Times New Roman" w:cs="Times New Roman"/>
          <w:lang w:val="sr-Cyrl-CS"/>
        </w:rPr>
        <w:t xml:space="preserve"> </w:t>
      </w:r>
      <w:r w:rsidRPr="00EB0FF6">
        <w:rPr>
          <w:rFonts w:ascii="Times New Roman" w:hAnsi="Times New Roman" w:cs="Times New Roman"/>
          <w:u w:val="single"/>
          <w:lang w:val="sr-Cyrl-CS"/>
        </w:rPr>
        <w:t xml:space="preserve">2 </w:t>
      </w:r>
      <w:r w:rsidRPr="00EB0FF6">
        <w:rPr>
          <w:rFonts w:ascii="Times New Roman" w:hAnsi="Times New Roman" w:cs="Times New Roman"/>
        </w:rPr>
        <w:tab/>
      </w:r>
    </w:p>
    <w:p w:rsidR="00EB0FF6" w:rsidRPr="00EB0FF6" w:rsidRDefault="00EB0FF6" w:rsidP="00EB0FF6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EB0FF6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EB0FF6">
        <w:rPr>
          <w:rFonts w:ascii="Times New Roman" w:hAnsi="Times New Roman" w:cs="Times New Roman"/>
          <w:lang w:val="sr-Cyrl-CS"/>
        </w:rPr>
        <w:t>______________________</w:t>
      </w:r>
      <w:r w:rsidRPr="00EB0FF6">
        <w:rPr>
          <w:rFonts w:ascii="Times New Roman" w:hAnsi="Times New Roman" w:cs="Times New Roman"/>
          <w:lang w:val="sr-Cyrl-CS"/>
        </w:rPr>
        <w:tab/>
      </w:r>
      <w:r w:rsidRPr="00EB0FF6">
        <w:rPr>
          <w:rFonts w:ascii="Times New Roman" w:hAnsi="Times New Roman" w:cs="Times New Roman"/>
          <w:b/>
          <w:lang w:val="sr-Cyrl-CS"/>
        </w:rPr>
        <w:t>Наставник:</w:t>
      </w:r>
      <w:r w:rsidRPr="00EB0FF6">
        <w:rPr>
          <w:rFonts w:ascii="Times New Roman" w:hAnsi="Times New Roman" w:cs="Times New Roman"/>
          <w:lang w:val="sr-Cyrl-CS"/>
        </w:rPr>
        <w:t xml:space="preserve"> 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  <w:lang w:val="sr-Cyrl-CS"/>
        </w:rPr>
        <w:t xml:space="preserve">Оцена остварености плана и разлози одступања за протекли </w:t>
      </w:r>
      <w:r w:rsidRPr="00EB0FF6">
        <w:rPr>
          <w:rFonts w:ascii="Times New Roman" w:hAnsi="Times New Roman" w:cs="Times New Roman"/>
        </w:rPr>
        <w:t>месец</w:t>
      </w:r>
      <w:r w:rsidR="00EF3F30">
        <w:rPr>
          <w:rFonts w:ascii="Times New Roman" w:hAnsi="Times New Roman" w:cs="Times New Roman"/>
        </w:rPr>
        <w:t>,</w:t>
      </w:r>
      <w:r w:rsidRPr="00EB0FF6">
        <w:rPr>
          <w:rFonts w:ascii="Times New Roman" w:hAnsi="Times New Roman" w:cs="Times New Roman"/>
        </w:rPr>
        <w:t xml:space="preserve"> ако их има.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</w:rPr>
        <w:t>________________________________________________________________________________________</w:t>
      </w:r>
    </w:p>
    <w:tbl>
      <w:tblPr>
        <w:tblStyle w:val="TableGrid"/>
        <w:tblW w:w="14317" w:type="dxa"/>
        <w:tblInd w:w="-743" w:type="dxa"/>
        <w:tblLayout w:type="fixed"/>
        <w:tblLook w:val="04A0"/>
      </w:tblPr>
      <w:tblGrid>
        <w:gridCol w:w="709"/>
        <w:gridCol w:w="4395"/>
        <w:gridCol w:w="1367"/>
        <w:gridCol w:w="4536"/>
        <w:gridCol w:w="1468"/>
        <w:gridCol w:w="1842"/>
      </w:tblGrid>
      <w:tr w:rsidR="001E64A6" w:rsidRPr="00EB0FF6" w:rsidTr="00DA3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64A6" w:rsidRPr="00C76E8F" w:rsidRDefault="001E64A6" w:rsidP="00E631C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 xml:space="preserve">Р.бр.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8F" w:rsidRPr="00C76E8F" w:rsidRDefault="001E64A6" w:rsidP="00C76E8F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</w:rPr>
            </w:pPr>
            <w:r w:rsidRPr="00EB0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</w:t>
            </w:r>
            <w:r w:rsidR="00C76E8F" w:rsidRPr="00EB0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</w:t>
            </w:r>
            <w:r w:rsidR="00C76E8F">
              <w:rPr>
                <w:rFonts w:ascii="Times New Roman" w:hAnsi="Times New Roman"/>
                <w:b/>
                <w:sz w:val="24"/>
                <w:szCs w:val="24"/>
              </w:rPr>
              <w:t>ТЕМА и</w:t>
            </w:r>
          </w:p>
          <w:p w:rsidR="001E64A6" w:rsidRPr="00EB0FF6" w:rsidRDefault="00C76E8F" w:rsidP="00C76E8F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EB0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2A74A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НАСТАВН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BA"/>
              </w:rPr>
              <w:t xml:space="preserve">Е </w:t>
            </w:r>
            <w:r w:rsidRPr="002A74A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ЈЕДИНИЦ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BA"/>
              </w:rPr>
              <w:t>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1E64A6" w:rsidRPr="00EB0FF6" w:rsidRDefault="001E64A6" w:rsidP="00E631C8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</w:p>
          <w:p w:rsidR="001E64A6" w:rsidRPr="00EB0FF6" w:rsidRDefault="001E64A6" w:rsidP="00E631C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 xml:space="preserve">ТИП </w:t>
            </w:r>
          </w:p>
          <w:p w:rsidR="001E64A6" w:rsidRPr="00EB0FF6" w:rsidRDefault="001E64A6" w:rsidP="00E631C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ЧАСА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6" w:rsidRPr="00EB0FF6" w:rsidRDefault="001E64A6" w:rsidP="00E631C8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1E64A6" w:rsidRPr="00EB0FF6" w:rsidRDefault="001E64A6" w:rsidP="00E631C8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1E64A6" w:rsidRPr="00EB0FF6" w:rsidRDefault="001E64A6" w:rsidP="00E631C8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ИСХОДИ</w:t>
            </w:r>
          </w:p>
          <w:p w:rsidR="001E64A6" w:rsidRPr="001E64A6" w:rsidRDefault="001E64A6" w:rsidP="00E631C8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4A6">
              <w:rPr>
                <w:rFonts w:ascii="Times New Roman" w:hAnsi="Times New Roman"/>
                <w:sz w:val="24"/>
                <w:szCs w:val="24"/>
                <w:lang w:val="sr-Cyrl-BA"/>
              </w:rPr>
              <w:t>Н</w:t>
            </w:r>
            <w:r w:rsidRPr="001E64A6">
              <w:rPr>
                <w:rFonts w:ascii="Times New Roman" w:hAnsi="Times New Roman"/>
                <w:sz w:val="24"/>
                <w:szCs w:val="24"/>
                <w:lang w:val="en-US"/>
              </w:rPr>
              <w:t>а крају</w:t>
            </w:r>
            <w:r w:rsidRPr="001E64A6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обрађене</w:t>
            </w:r>
            <w:r w:rsidRPr="001E64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теме </w:t>
            </w:r>
            <w:r w:rsidRPr="001E64A6">
              <w:rPr>
                <w:rFonts w:ascii="Times New Roman" w:hAnsi="Times New Roman"/>
                <w:sz w:val="24"/>
                <w:szCs w:val="24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A6" w:rsidRPr="00EB0FF6" w:rsidRDefault="001E64A6" w:rsidP="00E631C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1E64A6" w:rsidRPr="00EB0FF6" w:rsidRDefault="001E64A6" w:rsidP="00E631C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МЕТОДА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A6" w:rsidRPr="00EB0FF6" w:rsidRDefault="001E64A6" w:rsidP="00E631C8">
            <w:pPr>
              <w:pStyle w:val="NoSpacing"/>
              <w:rPr>
                <w:rFonts w:ascii="Times New Roman" w:eastAsiaTheme="minorHAnsi" w:hAnsi="Times New Roman"/>
                <w:b/>
                <w:lang w:val="en-US"/>
              </w:rPr>
            </w:pPr>
          </w:p>
          <w:p w:rsidR="001E64A6" w:rsidRPr="001E64A6" w:rsidRDefault="001E64A6" w:rsidP="00E631C8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ОБЛИК РАДА</w:t>
            </w:r>
          </w:p>
        </w:tc>
      </w:tr>
      <w:tr w:rsidR="00F54A4A" w:rsidRPr="00EB0FF6" w:rsidTr="00DA3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4A" w:rsidRPr="00EB0FF6" w:rsidRDefault="00F54A4A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F54A4A" w:rsidRDefault="00F54A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UNIT 4</w:t>
            </w:r>
          </w:p>
          <w:p w:rsidR="00F54A4A" w:rsidRPr="00F54A4A" w:rsidRDefault="00F54A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WORLD OF SCIENCE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F54A4A" w:rsidRPr="00EB0FF6" w:rsidRDefault="00F54A4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A4A" w:rsidRPr="003A1E86" w:rsidRDefault="00F54A4A" w:rsidP="00BD7E3D">
            <w:pPr>
              <w:pStyle w:val="ListParagraph"/>
              <w:spacing w:line="276" w:lineRule="auto"/>
              <w:ind w:left="378"/>
              <w:rPr>
                <w:rFonts w:eastAsia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A4A" w:rsidRPr="00EB0FF6" w:rsidRDefault="00F54A4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A4A" w:rsidRDefault="00F54A4A" w:rsidP="0075296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E64A6" w:rsidRPr="00EB0FF6" w:rsidTr="00DA3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A6" w:rsidRPr="00EB0FF6" w:rsidRDefault="001E64A6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4A" w:rsidRDefault="00F54A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64A6" w:rsidRPr="00EB0FF6" w:rsidRDefault="001E6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0FF6">
              <w:rPr>
                <w:rFonts w:ascii="Times New Roman" w:hAnsi="Times New Roman" w:cs="Times New Roman"/>
                <w:b/>
                <w:sz w:val="24"/>
                <w:szCs w:val="24"/>
              </w:rPr>
              <w:t>The 3D printing revolution</w:t>
            </w:r>
          </w:p>
          <w:p w:rsidR="001E64A6" w:rsidRPr="00EB0FF6" w:rsidRDefault="001E64A6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7030A0"/>
                <w:kern w:val="36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Reading and speaking</w:t>
            </w:r>
          </w:p>
          <w:p w:rsidR="001E64A6" w:rsidRPr="00EB0FF6" w:rsidRDefault="003F7B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4A6" w:rsidRPr="00EB0FF6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1E64A6" w:rsidRPr="00EB0FF6" w:rsidRDefault="001E6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Обрада нових речи</w:t>
            </w:r>
          </w:p>
          <w:p w:rsidR="001E64A6" w:rsidRPr="00EB0FF6" w:rsidRDefault="001E6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Говорна вежба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3D" w:rsidRPr="003A1E86" w:rsidRDefault="00BD7E3D" w:rsidP="00BD7E3D">
            <w:pPr>
              <w:pStyle w:val="ListParagraph"/>
              <w:spacing w:line="276" w:lineRule="auto"/>
              <w:ind w:left="378"/>
              <w:rPr>
                <w:rFonts w:eastAsia="Times New Roman"/>
              </w:rPr>
            </w:pPr>
          </w:p>
          <w:p w:rsidR="00BD7E3D" w:rsidRPr="003A1E86" w:rsidRDefault="00BD7E3D" w:rsidP="00BD7E3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eastAsia="Times New Roman"/>
              </w:rPr>
            </w:pPr>
            <w:r w:rsidRPr="003A1E86">
              <w:rPr>
                <w:rFonts w:eastAsia="Times New Roman"/>
              </w:rPr>
              <w:t>разуме текстове различитих жанрова, примерене узрасту.</w:t>
            </w:r>
          </w:p>
          <w:p w:rsidR="00BD7E3D" w:rsidRPr="003A1E86" w:rsidRDefault="00BD7E3D" w:rsidP="00BD7E3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eastAsia="Times New Roman"/>
              </w:rPr>
            </w:pPr>
            <w:r w:rsidRPr="003A1E86">
              <w:rPr>
                <w:rFonts w:eastAsia="Times New Roman"/>
              </w:rPr>
              <w:t>примењује стратегије читања које омогућавају откривање значења непознатих речи.</w:t>
            </w:r>
          </w:p>
          <w:p w:rsidR="00BD7E3D" w:rsidRPr="003A1E86" w:rsidRDefault="00BD7E3D" w:rsidP="00BD7E3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eastAsia="Times New Roman"/>
              </w:rPr>
            </w:pPr>
            <w:r w:rsidRPr="003A1E86">
              <w:rPr>
                <w:rFonts w:eastAsia="Times New Roman"/>
              </w:rPr>
              <w:t xml:space="preserve">разуме општи садржај и идентификује важније појединости дијалошких форми у којима учествује двоје или </w:t>
            </w:r>
            <w:r w:rsidRPr="003A1E86">
              <w:rPr>
                <w:rFonts w:eastAsia="Times New Roman"/>
              </w:rPr>
              <w:lastRenderedPageBreak/>
              <w:t>више говорника, уколико је реч о размени информација, мишљења и ставова на познате и блиске теме из свакодневног живота.</w:t>
            </w:r>
          </w:p>
          <w:p w:rsidR="00BD7E3D" w:rsidRPr="003A1E86" w:rsidRDefault="00BD7E3D" w:rsidP="00BD7E3D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</w:pPr>
            <w:proofErr w:type="gramStart"/>
            <w:r w:rsidRPr="003A1E86">
              <w:rPr>
                <w:rFonts w:eastAsia="Times New Roman"/>
              </w:rPr>
              <w:t>разуме</w:t>
            </w:r>
            <w:proofErr w:type="gramEnd"/>
            <w:r w:rsidRPr="003A1E86">
              <w:rPr>
                <w:rFonts w:eastAsia="Times New Roman"/>
              </w:rPr>
              <w:t xml:space="preserve"> битне елементе садржаја у  аудио формама.</w:t>
            </w:r>
            <w:r w:rsidRPr="003A1E86">
              <w:rPr>
                <w:rFonts w:eastAsia="Times New Roman"/>
                <w:color w:val="FF0000"/>
              </w:rPr>
              <w:t xml:space="preserve"> </w:t>
            </w:r>
          </w:p>
          <w:p w:rsidR="00BD7E3D" w:rsidRPr="003A1E86" w:rsidRDefault="00BD7E3D" w:rsidP="00BD7E3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eastAsia="Times New Roman"/>
              </w:rPr>
            </w:pPr>
            <w:r w:rsidRPr="003A1E86">
              <w:rPr>
                <w:rFonts w:eastAsia="Times New Roman"/>
              </w:rPr>
              <w:t>примењује стратегије читања које омогућавају откривање значења непознатих речи.</w:t>
            </w:r>
          </w:p>
          <w:p w:rsidR="00BD7E3D" w:rsidRDefault="00BD7E3D" w:rsidP="00BD7E3D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eastAsia="Times New Roman"/>
                <w:lang w:val="ru-RU"/>
              </w:rPr>
            </w:pPr>
            <w:r w:rsidRPr="003A1E86">
              <w:rPr>
                <w:rFonts w:eastAsia="Times New Roman"/>
                <w:lang w:val="ru-RU"/>
              </w:rPr>
              <w:t>у усменом облику преноси садржај писаног или усменог текста, прилагођавајући га исказаним или претпо</w:t>
            </w:r>
            <w:r>
              <w:rPr>
                <w:rFonts w:eastAsia="Times New Roman"/>
                <w:lang w:val="ru-RU"/>
              </w:rPr>
              <w:t>стављеним потребама саговорника.</w:t>
            </w:r>
          </w:p>
          <w:p w:rsidR="00264033" w:rsidRPr="00264033" w:rsidRDefault="00264033" w:rsidP="00264033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proofErr w:type="gramStart"/>
            <w:r w:rsidRPr="003A1E86">
              <w:rPr>
                <w:rFonts w:eastAsia="Times New Roman"/>
              </w:rPr>
              <w:t>разуме</w:t>
            </w:r>
            <w:proofErr w:type="gramEnd"/>
            <w:r w:rsidRPr="003A1E86">
              <w:rPr>
                <w:rFonts w:eastAsia="Times New Roman"/>
              </w:rPr>
              <w:t xml:space="preserve"> правила употребе времена </w:t>
            </w:r>
            <w:r>
              <w:rPr>
                <w:i/>
              </w:rPr>
              <w:t>The</w:t>
            </w:r>
            <w:r w:rsidRPr="003A1E86">
              <w:rPr>
                <w:i/>
              </w:rPr>
              <w:t xml:space="preserve"> past perfect</w:t>
            </w:r>
            <w:r w:rsidRPr="00766186">
              <w:rPr>
                <w:bCs/>
              </w:rPr>
              <w:t xml:space="preserve"> continuous</w:t>
            </w:r>
            <w:r w:rsidRPr="003A1E86">
              <w:rPr>
                <w:i/>
              </w:rPr>
              <w:t xml:space="preserve"> tense</w:t>
            </w:r>
            <w:r w:rsidR="007A4616">
              <w:rPr>
                <w:rFonts w:eastAsia="Times New Roman"/>
              </w:rPr>
              <w:t xml:space="preserve"> и правилно </w:t>
            </w:r>
            <w:r w:rsidRPr="003A1E86">
              <w:rPr>
                <w:rFonts w:eastAsia="Times New Roman"/>
              </w:rPr>
              <w:t xml:space="preserve">употребљава </w:t>
            </w:r>
            <w:r w:rsidR="007A4616">
              <w:rPr>
                <w:rFonts w:eastAsia="Times New Roman"/>
              </w:rPr>
              <w:t xml:space="preserve">ово време </w:t>
            </w:r>
            <w:r w:rsidRPr="003A1E86">
              <w:t>у писаном и говорном језику.</w:t>
            </w:r>
          </w:p>
          <w:p w:rsidR="00264033" w:rsidRPr="003A1E86" w:rsidRDefault="00264033" w:rsidP="00264033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користи модалне глагола да би изразио догађаје у прошлости.</w:t>
            </w:r>
          </w:p>
          <w:p w:rsidR="00264033" w:rsidRPr="00BD7E3D" w:rsidRDefault="00264033" w:rsidP="00264033">
            <w:pPr>
              <w:spacing w:after="60"/>
              <w:rPr>
                <w:rFonts w:ascii="Times New Roman" w:eastAsia="Times New Roman" w:hAnsi="Times New Roman" w:cs="Times New Roman"/>
              </w:rPr>
            </w:pPr>
          </w:p>
          <w:p w:rsidR="001E64A6" w:rsidRPr="00264033" w:rsidRDefault="001E64A6" w:rsidP="00264033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EB0FF6">
              <w:t xml:space="preserve">примени своје знање стечено на претходним часовима и објективније сагледа усвојена знања. 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64A6" w:rsidRPr="00EB0FF6" w:rsidRDefault="001E64A6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EB0FF6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1E64A6" w:rsidRPr="00EB0FF6" w:rsidRDefault="001E64A6">
            <w:pPr>
              <w:widowControl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EB0FF6">
              <w:rPr>
                <w:rFonts w:ascii="Times New Roman" w:hAnsi="Times New Roman" w:cs="Times New Roman"/>
              </w:rPr>
              <w:t>метода</w:t>
            </w: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2967" w:rsidRDefault="00752967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2967" w:rsidRPr="00752967" w:rsidRDefault="00752967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4033" w:rsidRDefault="00264033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64A6" w:rsidRPr="00EB0FF6" w:rsidRDefault="001E64A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0FF6">
              <w:rPr>
                <w:rFonts w:ascii="Times New Roman" w:hAnsi="Times New Roman" w:cs="Times New Roman"/>
              </w:rPr>
              <w:t>писани рад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фронтални,</w:t>
            </w: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пару,</w:t>
            </w:r>
          </w:p>
          <w:p w:rsidR="001E64A6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фронтални,</w:t>
            </w: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пару,</w:t>
            </w: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Pr="001E64A6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индивидуални</w:t>
            </w:r>
          </w:p>
        </w:tc>
      </w:tr>
      <w:tr w:rsidR="001E64A6" w:rsidRPr="00EB0FF6" w:rsidTr="00DA3020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A6" w:rsidRPr="00EB0FF6" w:rsidRDefault="001E64A6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FF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6" w:rsidRPr="00EB0FF6" w:rsidRDefault="001E6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Vocabulary practice</w:t>
            </w:r>
          </w:p>
          <w:p w:rsidR="001E64A6" w:rsidRPr="00EB0FF6" w:rsidRDefault="001E6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Verbs used with At and For</w:t>
            </w:r>
          </w:p>
          <w:p w:rsidR="001E64A6" w:rsidRPr="00EB0FF6" w:rsidRDefault="001E6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0F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Vocabulary and speaking</w:t>
            </w:r>
          </w:p>
          <w:p w:rsidR="001E64A6" w:rsidRPr="008E5D50" w:rsidRDefault="001E6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3D printing – pros and cons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E64A6" w:rsidRPr="00EB0FF6" w:rsidRDefault="001E64A6">
            <w:pPr>
              <w:pStyle w:val="CommentText"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E64A6" w:rsidRPr="00EB0FF6" w:rsidTr="000624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A6" w:rsidRPr="00EB0FF6" w:rsidRDefault="001E64A6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A6" w:rsidRPr="00EB0FF6" w:rsidRDefault="001E64A6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3.</w:t>
            </w:r>
            <w:r w:rsidRPr="00D774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745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Grammar</w:t>
            </w:r>
            <w:r w:rsidRPr="00EB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64A6" w:rsidRPr="00DA3020" w:rsidRDefault="001E64A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inversion of word order for emphasis</w:t>
            </w:r>
            <w:r w:rsidR="00DA3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обрада </w:t>
            </w:r>
            <w:r w:rsidRPr="00EB0FF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граматичке јединице</w:t>
            </w:r>
          </w:p>
          <w:p w:rsidR="001E64A6" w:rsidRPr="00EB0FF6" w:rsidRDefault="001E6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0FF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B0F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Listening comprehension</w:t>
            </w:r>
          </w:p>
          <w:p w:rsidR="001E64A6" w:rsidRPr="002B7037" w:rsidRDefault="001E64A6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en-US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70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Useful inventions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B0FF6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E64A6" w:rsidRPr="00EB0FF6" w:rsidTr="00DA3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A6" w:rsidRPr="00EB0FF6" w:rsidRDefault="001E64A6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FF6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6" w:rsidRPr="00EB0FF6" w:rsidRDefault="001E64A6">
            <w:pPr>
              <w:spacing w:after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FF6">
              <w:rPr>
                <w:rFonts w:ascii="Times New Roman" w:hAnsi="Times New Roman" w:cs="Times New Roman"/>
                <w:b/>
                <w:sz w:val="24"/>
                <w:szCs w:val="24"/>
              </w:rPr>
              <w:t>Accidental scientific discoveries</w:t>
            </w:r>
          </w:p>
          <w:p w:rsidR="001E64A6" w:rsidRPr="00EB0FF6" w:rsidRDefault="001E64A6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Reading </w:t>
            </w:r>
          </w:p>
          <w:p w:rsidR="001E64A6" w:rsidRPr="00EB0FF6" w:rsidRDefault="001E6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1E64A6" w:rsidRPr="00EB0FF6" w:rsidRDefault="001E6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  <w:p w:rsidR="001E64A6" w:rsidRPr="00EB0FF6" w:rsidRDefault="001E64A6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о</w:t>
            </w:r>
            <w:r w:rsidRPr="0006249A">
              <w:rPr>
                <w:rFonts w:ascii="Times New Roman" w:hAnsi="Times New Roman" w:cs="Times New Roman"/>
                <w:shd w:val="clear" w:color="auto" w:fill="D5DCE4" w:themeFill="text2" w:themeFillTint="33"/>
              </w:rPr>
              <w:t>брада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E64A6" w:rsidRPr="00EB0FF6" w:rsidTr="00DA3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A6" w:rsidRPr="00EB0FF6" w:rsidRDefault="001E64A6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FF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A6" w:rsidRPr="00EB0FF6" w:rsidRDefault="001E64A6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EB0FF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Vocabulary practice</w:t>
            </w:r>
          </w:p>
          <w:p w:rsidR="001E64A6" w:rsidRPr="00766186" w:rsidRDefault="001E64A6" w:rsidP="00766186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7745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Grammar</w:t>
            </w:r>
            <w:r w:rsidRPr="00DA30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 the past perfect continuous tense</w:t>
            </w:r>
            <w:r w:rsidR="00766186" w:rsidRPr="0076618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766186" w:rsidRPr="00766186">
              <w:rPr>
                <w:rFonts w:ascii="Times LT Std Phonetic" w:hAnsi="Times LT Std Phonetic" w:cs="Times New Roman"/>
                <w:bCs/>
                <w:color w:val="auto"/>
                <w:sz w:val="24"/>
                <w:szCs w:val="24"/>
              </w:rPr>
              <w:t>−</w:t>
            </w:r>
            <w:r w:rsidRPr="007661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обрада граматичке партије</w:t>
            </w:r>
          </w:p>
          <w:p w:rsidR="00766186" w:rsidRPr="00766186" w:rsidRDefault="00766186">
            <w:pPr>
              <w:pStyle w:val="Defaul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E64A6" w:rsidRPr="008E5D50" w:rsidRDefault="008E5D50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комбинов.</w:t>
            </w:r>
          </w:p>
          <w:p w:rsidR="001E64A6" w:rsidRPr="00F525B9" w:rsidRDefault="00F525B9">
            <w:pPr>
              <w:widowControl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E64A6" w:rsidRPr="00EB0FF6" w:rsidTr="002B41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A6" w:rsidRPr="00EB0FF6" w:rsidRDefault="001E64A6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FF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A6" w:rsidRPr="00EB0FF6" w:rsidRDefault="001E64A6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EB0F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 </w:t>
            </w:r>
            <w:r w:rsidRPr="00EB0F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Reading and </w:t>
            </w:r>
            <w:r w:rsidRPr="00EB0F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Grammar</w:t>
            </w:r>
          </w:p>
          <w:p w:rsidR="001E64A6" w:rsidRPr="00EB0FF6" w:rsidRDefault="001E64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B0F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Baffling discoveries that science can’t explain</w:t>
            </w:r>
          </w:p>
          <w:p w:rsidR="001E64A6" w:rsidRPr="00DA3020" w:rsidRDefault="001E64A6">
            <w:pPr>
              <w:pStyle w:val="Heading2"/>
              <w:spacing w:before="0" w:line="276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/>
              </w:rPr>
            </w:pPr>
            <w:r w:rsidRPr="00DA30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Specul</w:t>
            </w:r>
            <w:r w:rsidRPr="00DA30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DA30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tions about the past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E64A6" w:rsidRPr="008E5D50" w:rsidRDefault="008E5D50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E64A6" w:rsidRPr="00EB0FF6" w:rsidTr="00DA3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A6" w:rsidRPr="00EB0FF6" w:rsidRDefault="001E64A6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FF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6" w:rsidRPr="00EB0FF6" w:rsidRDefault="001E64A6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Pr="00EB0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EB0F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Припреме за писмени задатак</w:t>
            </w:r>
          </w:p>
          <w:p w:rsidR="001E64A6" w:rsidRPr="00EB0FF6" w:rsidRDefault="001E64A6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B0FF6">
              <w:rPr>
                <w:rFonts w:ascii="Times New Roman" w:eastAsia="Calibri" w:hAnsi="Times New Roman" w:cs="Times New Roman"/>
                <w:lang w:val="sr-Cyrl-CS"/>
              </w:rPr>
              <w:t>систематиза-ција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E64A6" w:rsidRPr="00EB0FF6" w:rsidTr="00DA3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A6" w:rsidRPr="00EB0FF6" w:rsidRDefault="001E64A6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FF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6" w:rsidRPr="00EB0FF6" w:rsidRDefault="001E64A6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8. Писмени задатак</w:t>
            </w:r>
          </w:p>
          <w:p w:rsidR="001E64A6" w:rsidRPr="00EB0FF6" w:rsidRDefault="001E64A6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eastAsia="Calibri" w:hAnsi="Times New Roman" w:cs="Times New Roman"/>
                <w:lang w:val="sr-Cyrl-CS"/>
              </w:rPr>
              <w:t>систематиза-ција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E64A6" w:rsidRPr="00EB0FF6" w:rsidTr="00DA3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A6" w:rsidRPr="00EB0FF6" w:rsidRDefault="001E64A6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6" w:rsidRPr="00EB0FF6" w:rsidRDefault="001E64A6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9. Исправк</w:t>
            </w:r>
            <w:r w:rsidRPr="00EB0FF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Pr="00EB0F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писменог задатка     </w:t>
            </w:r>
          </w:p>
          <w:p w:rsidR="001E64A6" w:rsidRPr="00EB0FF6" w:rsidRDefault="001E64A6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1E64A6" w:rsidRPr="00EB0FF6" w:rsidRDefault="001E64A6">
            <w:pPr>
              <w:widowControl/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  <w:r w:rsidRPr="00EB0FF6">
              <w:rPr>
                <w:rFonts w:ascii="Times New Roman" w:eastAsia="Calibri" w:hAnsi="Times New Roman" w:cs="Times New Roman"/>
                <w:lang w:val="sr-Cyrl-CS"/>
              </w:rPr>
              <w:t>систематиза-ција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A6" w:rsidRPr="00EB0FF6" w:rsidRDefault="001E64A6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A6" w:rsidRPr="00EB0FF6" w:rsidRDefault="001E64A6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A6" w:rsidRPr="00EB0FF6" w:rsidRDefault="001E64A6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bottomFromText="200" w:vertAnchor="text" w:horzAnchor="page" w:tblpX="648" w:tblpY="11"/>
        <w:tblW w:w="15588" w:type="dxa"/>
        <w:tblLook w:val="04A0"/>
      </w:tblPr>
      <w:tblGrid>
        <w:gridCol w:w="15588"/>
      </w:tblGrid>
      <w:tr w:rsidR="00EB0FF6" w:rsidRPr="00EB0FF6" w:rsidTr="00EB0FF6">
        <w:tc>
          <w:tcPr>
            <w:tcW w:w="1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41" w:rsidRPr="00634A58" w:rsidRDefault="00EB0FF6" w:rsidP="001D7841">
            <w:pPr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 xml:space="preserve">    </w:t>
            </w:r>
            <w:r w:rsidR="001D7841" w:rsidRPr="00EB0FF6">
              <w:rPr>
                <w:rFonts w:ascii="Times New Roman" w:hAnsi="Times New Roman"/>
                <w:b/>
                <w:lang w:val="en-US"/>
              </w:rPr>
              <w:t>МЕЂУПРЕ</w:t>
            </w:r>
            <w:r w:rsidR="001D7841">
              <w:rPr>
                <w:rFonts w:ascii="Times New Roman" w:hAnsi="Times New Roman"/>
                <w:b/>
                <w:lang w:val="en-US"/>
              </w:rPr>
              <w:t>ДМЕТНА ПОВЕЗА</w:t>
            </w:r>
            <w:r w:rsidR="001D7841" w:rsidRPr="00EB0FF6">
              <w:rPr>
                <w:rFonts w:ascii="Times New Roman" w:hAnsi="Times New Roman"/>
                <w:b/>
                <w:lang w:val="en-US"/>
              </w:rPr>
              <w:t>НОСТ</w:t>
            </w:r>
            <w:r w:rsidR="001D7841">
              <w:rPr>
                <w:rFonts w:ascii="Times New Roman" w:hAnsi="Times New Roman"/>
                <w:b/>
              </w:rPr>
              <w:t>:</w:t>
            </w:r>
            <w:r w:rsidR="001D7841">
              <w:rPr>
                <w:rFonts w:ascii="Times New Roman" w:hAnsi="Times New Roman" w:cs="Times New Roman"/>
              </w:rPr>
              <w:t xml:space="preserve"> </w:t>
            </w:r>
          </w:p>
          <w:p w:rsidR="00EB0FF6" w:rsidRPr="00EB0FF6" w:rsidRDefault="001D7841" w:rsidP="001D7841">
            <w:pPr>
              <w:rPr>
                <w:rFonts w:ascii="Times New Roman" w:hAnsi="Times New Roman" w:cs="Times New Roman"/>
              </w:rPr>
            </w:pPr>
            <w:r w:rsidRPr="00634A58">
              <w:rPr>
                <w:rFonts w:ascii="Times New Roman" w:hAnsi="Times New Roman" w:cs="Times New Roman"/>
                <w:b/>
              </w:rPr>
              <w:t>НАСТАВНА СРЕДСТВА</w:t>
            </w:r>
            <w:r>
              <w:rPr>
                <w:rFonts w:ascii="Times New Roman" w:hAnsi="Times New Roman" w:cs="Times New Roman"/>
              </w:rPr>
              <w:t>:</w:t>
            </w:r>
            <w:r w:rsidRPr="00634A58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</w:p>
        </w:tc>
      </w:tr>
    </w:tbl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  <w:lang w:val="sr-Cyrl-CS"/>
        </w:rPr>
        <w:t>МЕСЕЧНИ ОПЕРАТИВНИ ПЛАН РАДА НАСТАВНИКА ЗА ШКОЛСКУ _____________ ГОДИНУ</w:t>
      </w: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0FF6">
        <w:rPr>
          <w:rFonts w:ascii="Times New Roman" w:hAnsi="Times New Roman" w:cs="Times New Roman"/>
          <w:lang w:val="sr-Cyrl-CS"/>
        </w:rPr>
        <w:t>МЕСЕЦ:</w:t>
      </w:r>
      <w:r w:rsidRPr="00EB0FF6">
        <w:rPr>
          <w:rFonts w:ascii="Times New Roman" w:hAnsi="Times New Roman" w:cs="Times New Roman"/>
        </w:rPr>
        <w:t xml:space="preserve"> </w:t>
      </w:r>
      <w:r w:rsidRPr="00EB0FF6">
        <w:rPr>
          <w:rFonts w:ascii="Times New Roman" w:hAnsi="Times New Roman" w:cs="Times New Roman"/>
          <w:b/>
          <w:bCs/>
        </w:rPr>
        <w:t>ЈАНУ</w:t>
      </w:r>
      <w:r w:rsidRPr="00EB0FF6">
        <w:rPr>
          <w:rFonts w:ascii="Times New Roman" w:hAnsi="Times New Roman" w:cs="Times New Roman"/>
          <w:b/>
          <w:bCs/>
          <w:lang w:val="sr-Cyrl-CS"/>
        </w:rPr>
        <w:t>АР</w:t>
      </w:r>
    </w:p>
    <w:p w:rsidR="00EB0FF6" w:rsidRPr="00EB0FF6" w:rsidRDefault="00EB0FF6" w:rsidP="00EB0FF6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sr-Cyrl-CS"/>
        </w:rPr>
      </w:pPr>
      <w:r w:rsidRPr="00EB0FF6">
        <w:rPr>
          <w:rFonts w:ascii="Times New Roman" w:hAnsi="Times New Roman" w:cs="Times New Roman"/>
          <w:b/>
          <w:lang w:val="sr-Cyrl-CS"/>
        </w:rPr>
        <w:t>Наставни предмет</w:t>
      </w:r>
      <w:r w:rsidRPr="00EB0FF6">
        <w:rPr>
          <w:rFonts w:ascii="Times New Roman" w:hAnsi="Times New Roman" w:cs="Times New Roman"/>
          <w:b/>
        </w:rPr>
        <w:t xml:space="preserve">: </w:t>
      </w:r>
      <w:r w:rsidR="00634A58" w:rsidRPr="00634A58">
        <w:rPr>
          <w:rFonts w:ascii="Times New Roman" w:hAnsi="Times New Roman" w:cs="Times New Roman"/>
        </w:rPr>
        <w:t xml:space="preserve">ЕНГЛЕСКИ ЈЕЗИК                                                                 </w:t>
      </w:r>
      <w:r w:rsidRPr="00EB0FF6">
        <w:rPr>
          <w:rFonts w:ascii="Times New Roman" w:hAnsi="Times New Roman" w:cs="Times New Roman"/>
        </w:rPr>
        <w:tab/>
      </w:r>
      <w:r w:rsidRPr="00EB0FF6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EB0FF6">
        <w:rPr>
          <w:rFonts w:ascii="Times New Roman" w:hAnsi="Times New Roman" w:cs="Times New Roman"/>
          <w:lang w:val="sr-Cyrl-CS"/>
        </w:rPr>
        <w:t xml:space="preserve"> </w:t>
      </w:r>
      <w:r w:rsidRPr="00EB0FF6">
        <w:rPr>
          <w:rFonts w:ascii="Times New Roman" w:hAnsi="Times New Roman" w:cs="Times New Roman"/>
          <w:u w:val="single"/>
          <w:lang w:val="sr-Cyrl-CS"/>
        </w:rPr>
        <w:t xml:space="preserve">2 </w:t>
      </w:r>
      <w:r w:rsidRPr="00EB0FF6">
        <w:rPr>
          <w:rFonts w:ascii="Times New Roman" w:hAnsi="Times New Roman" w:cs="Times New Roman"/>
        </w:rPr>
        <w:tab/>
      </w:r>
    </w:p>
    <w:p w:rsidR="00EB0FF6" w:rsidRPr="00EB0FF6" w:rsidRDefault="00EB0FF6" w:rsidP="00EB0FF6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EB0FF6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EB0FF6">
        <w:rPr>
          <w:rFonts w:ascii="Times New Roman" w:hAnsi="Times New Roman" w:cs="Times New Roman"/>
          <w:lang w:val="sr-Cyrl-CS"/>
        </w:rPr>
        <w:t>______________________</w:t>
      </w:r>
      <w:r w:rsidRPr="00EB0FF6">
        <w:rPr>
          <w:rFonts w:ascii="Times New Roman" w:hAnsi="Times New Roman" w:cs="Times New Roman"/>
          <w:lang w:val="sr-Cyrl-CS"/>
        </w:rPr>
        <w:tab/>
      </w:r>
      <w:r w:rsidRPr="00EB0FF6">
        <w:rPr>
          <w:rFonts w:ascii="Times New Roman" w:hAnsi="Times New Roman" w:cs="Times New Roman"/>
          <w:b/>
          <w:lang w:val="sr-Cyrl-CS"/>
        </w:rPr>
        <w:t>Наставник:</w:t>
      </w:r>
      <w:r w:rsidRPr="00EB0FF6">
        <w:rPr>
          <w:rFonts w:ascii="Times New Roman" w:hAnsi="Times New Roman" w:cs="Times New Roman"/>
          <w:lang w:val="sr-Cyrl-CS"/>
        </w:rPr>
        <w:t xml:space="preserve"> 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  <w:lang w:val="sr-Cyrl-CS"/>
        </w:rPr>
        <w:t xml:space="preserve">Оцена остварености плана и разлози одступања за протекли </w:t>
      </w:r>
      <w:r w:rsidRPr="00EB0FF6">
        <w:rPr>
          <w:rFonts w:ascii="Times New Roman" w:hAnsi="Times New Roman" w:cs="Times New Roman"/>
        </w:rPr>
        <w:t>месец</w:t>
      </w:r>
      <w:r w:rsidR="00634A58">
        <w:rPr>
          <w:rFonts w:ascii="Times New Roman" w:hAnsi="Times New Roman" w:cs="Times New Roman"/>
        </w:rPr>
        <w:t>,</w:t>
      </w:r>
      <w:r w:rsidRPr="00EB0FF6">
        <w:rPr>
          <w:rFonts w:ascii="Times New Roman" w:hAnsi="Times New Roman" w:cs="Times New Roman"/>
        </w:rPr>
        <w:t xml:space="preserve"> ако их има.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317" w:type="dxa"/>
        <w:tblInd w:w="-743" w:type="dxa"/>
        <w:tblLayout w:type="fixed"/>
        <w:tblLook w:val="04A0"/>
      </w:tblPr>
      <w:tblGrid>
        <w:gridCol w:w="709"/>
        <w:gridCol w:w="4253"/>
        <w:gridCol w:w="1509"/>
        <w:gridCol w:w="4536"/>
        <w:gridCol w:w="1468"/>
        <w:gridCol w:w="1842"/>
      </w:tblGrid>
      <w:tr w:rsidR="003E672E" w:rsidRPr="00EB0FF6" w:rsidTr="00C76E8F">
        <w:trPr>
          <w:cantSplit/>
          <w:trHeight w:val="1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672E" w:rsidRPr="00EB0FF6" w:rsidRDefault="003E672E" w:rsidP="00A65A74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Р.бр.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8F" w:rsidRPr="00C76E8F" w:rsidRDefault="003E672E" w:rsidP="00C76E8F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 xml:space="preserve">          </w:t>
            </w:r>
            <w:r w:rsidR="00C76E8F" w:rsidRPr="00EB0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</w:t>
            </w:r>
            <w:r w:rsidR="00C76E8F">
              <w:rPr>
                <w:rFonts w:ascii="Times New Roman" w:hAnsi="Times New Roman"/>
                <w:b/>
                <w:sz w:val="24"/>
                <w:szCs w:val="24"/>
              </w:rPr>
              <w:t>ТЕМА и</w:t>
            </w:r>
          </w:p>
          <w:p w:rsidR="003E672E" w:rsidRPr="00EB0FF6" w:rsidRDefault="00C76E8F" w:rsidP="00C76E8F">
            <w:pPr>
              <w:pStyle w:val="NoSpacing"/>
              <w:ind w:right="-1403"/>
              <w:rPr>
                <w:rFonts w:ascii="Times New Roman" w:hAnsi="Times New Roman"/>
                <w:b/>
                <w:lang w:val="sr-Cyrl-BA"/>
              </w:rPr>
            </w:pPr>
            <w:r w:rsidRPr="00EB0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2A74A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НАСТАВН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BA"/>
              </w:rPr>
              <w:t xml:space="preserve">Е </w:t>
            </w:r>
            <w:r w:rsidRPr="002A74A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ЈЕДИНИЦ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BA"/>
              </w:rPr>
              <w:t>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Pr="00EB0FF6" w:rsidRDefault="00000288" w:rsidP="00000288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</w:t>
            </w:r>
            <w:r w:rsidR="003E672E" w:rsidRPr="00EB0FF6">
              <w:rPr>
                <w:rFonts w:ascii="Times New Roman" w:hAnsi="Times New Roman"/>
                <w:b/>
                <w:lang w:val="en-US"/>
              </w:rPr>
              <w:t xml:space="preserve">ТИП </w:t>
            </w:r>
          </w:p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ЧАСА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E" w:rsidRPr="00EB0FF6" w:rsidRDefault="003E672E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3E672E" w:rsidRPr="00EB0FF6" w:rsidRDefault="003E672E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3E672E" w:rsidRPr="00EB0FF6" w:rsidRDefault="003E672E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ИСХОДИ</w:t>
            </w:r>
          </w:p>
          <w:p w:rsidR="003E672E" w:rsidRPr="00EB0FF6" w:rsidRDefault="003E672E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B0FF6">
              <w:rPr>
                <w:rFonts w:ascii="Times New Roman" w:hAnsi="Times New Roman"/>
                <w:lang w:val="sr-Cyrl-BA"/>
              </w:rPr>
              <w:t>Н</w:t>
            </w:r>
            <w:r w:rsidRPr="00EB0FF6">
              <w:rPr>
                <w:rFonts w:ascii="Times New Roman" w:hAnsi="Times New Roman"/>
                <w:lang w:val="en-US"/>
              </w:rPr>
              <w:t>а крају</w:t>
            </w:r>
            <w:r w:rsidRPr="00EB0FF6">
              <w:rPr>
                <w:rFonts w:ascii="Times New Roman" w:hAnsi="Times New Roman"/>
                <w:lang w:val="sr-Cyrl-BA"/>
              </w:rPr>
              <w:t xml:space="preserve"> обрађене</w:t>
            </w:r>
            <w:r w:rsidRPr="00EB0FF6">
              <w:rPr>
                <w:rFonts w:ascii="Times New Roman" w:hAnsi="Times New Roman"/>
                <w:lang w:val="en-US"/>
              </w:rPr>
              <w:t xml:space="preserve"> теме </w:t>
            </w:r>
            <w:r w:rsidRPr="00EB0FF6">
              <w:rPr>
                <w:rFonts w:ascii="Times New Roman" w:hAnsi="Times New Roman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МЕТОДА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Pr="00752967" w:rsidRDefault="00752967" w:rsidP="0075296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ОБЛИК РАДА</w:t>
            </w:r>
          </w:p>
        </w:tc>
      </w:tr>
      <w:tr w:rsidR="00F54A4A" w:rsidRPr="00EB0FF6" w:rsidTr="00F54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4A" w:rsidRDefault="00F54A4A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F54A4A" w:rsidRPr="00F54A4A" w:rsidRDefault="00F54A4A" w:rsidP="00F5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A">
              <w:rPr>
                <w:rFonts w:ascii="Times New Roman" w:hAnsi="Times New Roman" w:cs="Times New Roman"/>
                <w:sz w:val="24"/>
                <w:szCs w:val="24"/>
              </w:rPr>
              <w:t xml:space="preserve">UNIT 5  </w:t>
            </w:r>
          </w:p>
          <w:p w:rsidR="00F54A4A" w:rsidRPr="00F54A4A" w:rsidRDefault="00F5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PEOPLE, PLACES, TRADITION...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F54A4A" w:rsidRPr="00EB0FF6" w:rsidRDefault="00F54A4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A4A" w:rsidRPr="00A45C64" w:rsidRDefault="00F54A4A" w:rsidP="00A45C64">
            <w:pPr>
              <w:rPr>
                <w:rFonts w:eastAsia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A4A" w:rsidRPr="00EB0FF6" w:rsidRDefault="00F54A4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A4A" w:rsidRDefault="00F54A4A" w:rsidP="0075296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F54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4A" w:rsidRDefault="00F54A4A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54A4A" w:rsidRDefault="00F54A4A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54A4A" w:rsidRDefault="00F54A4A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E672E" w:rsidRPr="00EB0FF6" w:rsidRDefault="00084948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3E672E" w:rsidRPr="00EB0F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F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EB0F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Pr="00EB0FF6">
              <w:rPr>
                <w:rFonts w:ascii="Times New Roman" w:hAnsi="Times New Roman" w:cs="Times New Roman"/>
                <w:b/>
                <w:sz w:val="24"/>
                <w:szCs w:val="24"/>
              </w:rPr>
              <w:t>Living in extreme conditions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об</w:t>
            </w:r>
            <w:r w:rsidRPr="00EB0FF6">
              <w:rPr>
                <w:rFonts w:ascii="Times New Roman" w:hAnsi="Times New Roman" w:cs="Times New Roman"/>
                <w:shd w:val="clear" w:color="auto" w:fill="DEEAF6" w:themeFill="accent5" w:themeFillTint="33"/>
              </w:rPr>
              <w:t>рада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E" w:rsidRPr="00EB0FF6" w:rsidRDefault="003E672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eastAsia="Times New Roman"/>
              </w:rPr>
            </w:pPr>
            <w:r w:rsidRPr="00EB0FF6">
              <w:rPr>
                <w:rFonts w:eastAsia="Times New Roman"/>
              </w:rPr>
              <w:t>примењује стратегије читања које омогућавају откривање значења непознатих речи.</w:t>
            </w:r>
          </w:p>
          <w:p w:rsidR="003E672E" w:rsidRPr="00EB0FF6" w:rsidRDefault="003E672E">
            <w:pPr>
              <w:pStyle w:val="ListParagraph"/>
              <w:numPr>
                <w:ilvl w:val="0"/>
                <w:numId w:val="6"/>
              </w:numPr>
              <w:spacing w:after="60" w:line="276" w:lineRule="auto"/>
              <w:rPr>
                <w:rFonts w:eastAsia="Times New Roman"/>
              </w:rPr>
            </w:pPr>
            <w:proofErr w:type="gramStart"/>
            <w:r w:rsidRPr="00EB0FF6">
              <w:rPr>
                <w:rFonts w:eastAsia="Times New Roman"/>
              </w:rPr>
              <w:t>говори</w:t>
            </w:r>
            <w:proofErr w:type="gramEnd"/>
            <w:r w:rsidRPr="00EB0FF6">
              <w:rPr>
                <w:rFonts w:eastAsia="Times New Roman"/>
              </w:rPr>
              <w:t xml:space="preserve"> о познатим темама и темама које су из домена његовог интересовања</w:t>
            </w:r>
            <w:r w:rsidR="00A45C64">
              <w:rPr>
                <w:rFonts w:eastAsia="Times New Roman"/>
              </w:rPr>
              <w:t>.</w:t>
            </w:r>
          </w:p>
          <w:p w:rsidR="00B40D49" w:rsidRPr="00A45C64" w:rsidRDefault="00B40D49" w:rsidP="00B40D49">
            <w:pPr>
              <w:pStyle w:val="ListParagraph"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proofErr w:type="gramStart"/>
            <w:r w:rsidRPr="00A45C64">
              <w:t>користи</w:t>
            </w:r>
            <w:proofErr w:type="gramEnd"/>
            <w:r w:rsidRPr="00A45C64">
              <w:t xml:space="preserve"> фразалне глаголе</w:t>
            </w:r>
            <w:r w:rsidRPr="00A45C64">
              <w:rPr>
                <w:bCs/>
              </w:rPr>
              <w:t xml:space="preserve"> </w:t>
            </w:r>
            <w:r w:rsidRPr="00A45C64">
              <w:t>у реченицама.</w:t>
            </w:r>
          </w:p>
          <w:p w:rsidR="00000288" w:rsidRPr="00A45C64" w:rsidRDefault="00A45C64" w:rsidP="00A45C64">
            <w:pPr>
              <w:pStyle w:val="ListParagraph"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</w:pPr>
            <w:r w:rsidRPr="00A45C64">
              <w:t>примењује правила за употребу  кондиционала, у писаном и говорном језику</w:t>
            </w:r>
          </w:p>
          <w:p w:rsidR="00B40D49" w:rsidRPr="00A45C64" w:rsidRDefault="00B40D49" w:rsidP="00A45C64">
            <w:pPr>
              <w:pStyle w:val="ListParagraph"/>
              <w:ind w:left="378"/>
              <w:rPr>
                <w:color w:val="FF0000"/>
              </w:rPr>
            </w:pPr>
            <w:r w:rsidRPr="00A45C64">
              <w:rPr>
                <w:color w:val="FF0000"/>
              </w:rPr>
              <w:t>.</w:t>
            </w:r>
          </w:p>
          <w:p w:rsidR="003E672E" w:rsidRPr="00EB0FF6" w:rsidRDefault="003E672E">
            <w:pPr>
              <w:pStyle w:val="ListParagraph"/>
              <w:numPr>
                <w:ilvl w:val="0"/>
                <w:numId w:val="6"/>
              </w:numPr>
              <w:spacing w:after="60" w:line="276" w:lineRule="auto"/>
              <w:rPr>
                <w:rFonts w:eastAsia="Times New Roman"/>
              </w:rPr>
            </w:pPr>
            <w:proofErr w:type="gramStart"/>
            <w:r w:rsidRPr="00EB0FF6">
              <w:rPr>
                <w:rFonts w:eastAsia="Times New Roman"/>
              </w:rPr>
              <w:t>укратко</w:t>
            </w:r>
            <w:proofErr w:type="gramEnd"/>
            <w:r w:rsidRPr="00EB0FF6">
              <w:rPr>
                <w:rFonts w:eastAsia="Times New Roman"/>
              </w:rPr>
              <w:t xml:space="preserve"> образлаже и објашњава </w:t>
            </w:r>
            <w:r w:rsidR="00B40D49">
              <w:rPr>
                <w:rFonts w:eastAsia="Times New Roman"/>
              </w:rPr>
              <w:t xml:space="preserve">свој </w:t>
            </w:r>
            <w:r w:rsidR="00B40D49">
              <w:rPr>
                <w:rFonts w:eastAsia="Times New Roman"/>
              </w:rPr>
              <w:lastRenderedPageBreak/>
              <w:t>став и своје сумње</w:t>
            </w:r>
            <w:r w:rsidRPr="00EB0FF6">
              <w:rPr>
                <w:rFonts w:eastAsia="Times New Roman"/>
              </w:rPr>
              <w:t>.</w:t>
            </w:r>
          </w:p>
          <w:p w:rsidR="00B40D49" w:rsidRPr="00EB0FF6" w:rsidRDefault="00B40D49" w:rsidP="00B40D49">
            <w:pPr>
              <w:pStyle w:val="ListParagraph"/>
              <w:widowControl w:val="0"/>
              <w:numPr>
                <w:ilvl w:val="0"/>
                <w:numId w:val="4"/>
              </w:numPr>
              <w:spacing w:line="276" w:lineRule="auto"/>
            </w:pPr>
            <w:r w:rsidRPr="00EB0FF6">
              <w:rPr>
                <w:rFonts w:eastAsia="Times New Roman"/>
              </w:rPr>
              <w:t>разуме битне елементе садржаја у краћим аудио формама.</w:t>
            </w:r>
            <w:r w:rsidRPr="00EB0FF6">
              <w:rPr>
                <w:rFonts w:eastAsia="Times New Roman"/>
                <w:color w:val="FF0000"/>
              </w:rPr>
              <w:t xml:space="preserve"> </w:t>
            </w:r>
          </w:p>
          <w:p w:rsidR="003E672E" w:rsidRPr="00EB0FF6" w:rsidRDefault="003E672E" w:rsidP="00B40D49">
            <w:pPr>
              <w:pStyle w:val="ListParagraph"/>
              <w:spacing w:after="60"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EB0FF6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3E672E" w:rsidRPr="00EB0FF6" w:rsidRDefault="003E672E">
            <w:pPr>
              <w:widowControl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EB0FF6">
              <w:rPr>
                <w:rFonts w:ascii="Times New Roman" w:hAnsi="Times New Roman" w:cs="Times New Roman"/>
              </w:rPr>
              <w:t>метода</w:t>
            </w:r>
          </w:p>
          <w:p w:rsidR="003E672E" w:rsidRPr="00EB0FF6" w:rsidRDefault="003E672E" w:rsidP="0075296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фронтални,</w:t>
            </w: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пару,</w:t>
            </w: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фронтални,</w:t>
            </w: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пару,</w:t>
            </w:r>
          </w:p>
          <w:p w:rsidR="00752967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752967" w:rsidRPr="00B40D49" w:rsidRDefault="00752967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3E672E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084948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3E672E" w:rsidRPr="00EB0F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0FF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Reading and speaking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Vocabulary practice: 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collocations,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and phrasal verbs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 w:rsidRPr="00EB0F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E672E" w:rsidRPr="00EB0FF6" w:rsidRDefault="003E672E">
            <w:pPr>
              <w:pStyle w:val="CommentText"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3E6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084948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3E672E" w:rsidRPr="00EB0F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. Говорна вежба: </w:t>
            </w:r>
            <w:r w:rsidRPr="00EB0F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effect of the sun on our lives</w:t>
            </w:r>
          </w:p>
          <w:p w:rsidR="003E672E" w:rsidRPr="00DA3020" w:rsidRDefault="003E67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451">
              <w:rPr>
                <w:rFonts w:ascii="Times New Roman" w:hAnsi="Times New Roman" w:cs="Times New Roman"/>
                <w:sz w:val="24"/>
                <w:szCs w:val="24"/>
              </w:rPr>
              <w:t>Grammar:</w:t>
            </w:r>
            <w:r w:rsidRPr="00DA3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30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Conditionals - t</w:t>
            </w:r>
            <w:r w:rsidRPr="00DA3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ypes 1, 2 and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3E672E" w:rsidRPr="00EB0FF6" w:rsidRDefault="003E672E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B0FF6">
              <w:rPr>
                <w:rFonts w:ascii="Times New Roman" w:eastAsia="Calibri" w:hAnsi="Times New Roman" w:cs="Times New Roman"/>
                <w:lang w:val="sr-Cyrl-CS"/>
              </w:rPr>
              <w:t>обр</w:t>
            </w:r>
            <w:r w:rsidRPr="00EB0FF6">
              <w:rPr>
                <w:rFonts w:ascii="Times New Roman" w:eastAsia="Calibri" w:hAnsi="Times New Roman" w:cs="Times New Roman"/>
              </w:rPr>
              <w:t>aда</w:t>
            </w:r>
          </w:p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eastAsia="Calibri" w:hAnsi="Times New Roman" w:cs="Times New Roman"/>
                <w:lang w:val="sr-Cyrl-CS"/>
              </w:rPr>
              <w:t>утврђивање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3E6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084948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3E672E" w:rsidRPr="00EB0F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DA3020">
              <w:rPr>
                <w:rFonts w:ascii="Times New Roman" w:hAnsi="Times New Roman" w:cs="Times New Roman"/>
                <w:bCs/>
                <w:sz w:val="24"/>
                <w:szCs w:val="24"/>
              </w:rPr>
              <w:t>Listening and speaking: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Rtanj Mountain </w:t>
            </w:r>
          </w:p>
          <w:p w:rsidR="003E672E" w:rsidRPr="00A65A74" w:rsidRDefault="003E67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0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A6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Communication: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FF6">
              <w:rPr>
                <w:rFonts w:ascii="Times New Roman" w:hAnsi="Times New Roman" w:cs="Times New Roman"/>
                <w:i/>
                <w:sz w:val="24"/>
                <w:szCs w:val="24"/>
              </w:rPr>
              <w:t>Expressing your point and doubt</w:t>
            </w:r>
          </w:p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eastAsia="Calibri" w:hAnsi="Times New Roman" w:cs="Times New Roman"/>
                <w:lang w:val="sr-Cyrl-CS"/>
              </w:rPr>
              <w:lastRenderedPageBreak/>
              <w:t>утврђивање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3E6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084948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  <w:r w:rsidR="003E672E" w:rsidRPr="00EB0F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DA3020" w:rsidRDefault="00D77451">
            <w:pPr>
              <w:pStyle w:val="NormalWeb"/>
              <w:spacing w:before="0" w:beforeAutospacing="0" w:after="0" w:afterAutospacing="0" w:line="276" w:lineRule="auto"/>
              <w:rPr>
                <w:bCs/>
                <w:i/>
                <w:iCs/>
              </w:rPr>
            </w:pPr>
            <w:r>
              <w:rPr>
                <w:b/>
              </w:rPr>
              <w:t>5</w:t>
            </w:r>
            <w:r w:rsidR="003E672E" w:rsidRPr="00EB0FF6">
              <w:rPr>
                <w:b/>
              </w:rPr>
              <w:t xml:space="preserve">. </w:t>
            </w:r>
            <w:r w:rsidR="003E672E" w:rsidRPr="00EB0FF6">
              <w:t xml:space="preserve">Listening- </w:t>
            </w:r>
            <w:r w:rsidR="003E672E" w:rsidRPr="00DA3020">
              <w:rPr>
                <w:bCs/>
                <w:i/>
                <w:iCs/>
              </w:rPr>
              <w:t>Saving people in need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Радна свеска: вежбања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eastAsia="Calibri" w:hAnsi="Times New Roman" w:cs="Times New Roman"/>
                <w:lang w:val="sr-Cyrl-CS"/>
              </w:rPr>
              <w:t>систематиза-ција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3E672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084948" w:rsidRDefault="00084948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D774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E672E" w:rsidRPr="00EB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672E" w:rsidRPr="00EB0F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Систематизација</w:t>
            </w:r>
          </w:p>
          <w:p w:rsidR="003E672E" w:rsidRPr="00EB0FF6" w:rsidRDefault="003E672E">
            <w:pPr>
              <w:pStyle w:val="NormalWeb"/>
              <w:spacing w:before="0" w:beforeAutospacing="0" w:after="0" w:afterAutospacing="0" w:line="276" w:lineRule="auto"/>
              <w:rPr>
                <w:b/>
              </w:rPr>
            </w:pPr>
            <w:r w:rsidRPr="00EB0FF6">
              <w:t xml:space="preserve">  </w:t>
            </w:r>
            <w:r w:rsidRPr="00EB0FF6">
              <w:rPr>
                <w:lang w:val="en-US"/>
              </w:rPr>
              <w:t xml:space="preserve">  </w:t>
            </w:r>
            <w:r w:rsidRPr="00EB0FF6">
              <w:rPr>
                <w:lang w:val="sr-Cyrl-CS"/>
              </w:rPr>
              <w:t>Закључивање оцена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  <w:r w:rsidRPr="00EB0FF6">
              <w:rPr>
                <w:rFonts w:ascii="Times New Roman" w:eastAsia="Calibri" w:hAnsi="Times New Roman" w:cs="Times New Roman"/>
                <w:lang w:val="sr-Cyrl-CS"/>
              </w:rPr>
              <w:t>систематиза-ција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Pr="00EB0FF6" w:rsidRDefault="003E672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bottomFromText="200" w:vertAnchor="text" w:horzAnchor="page" w:tblpX="648" w:tblpY="11"/>
        <w:tblW w:w="15588" w:type="dxa"/>
        <w:tblLook w:val="04A0"/>
      </w:tblPr>
      <w:tblGrid>
        <w:gridCol w:w="15588"/>
      </w:tblGrid>
      <w:tr w:rsidR="00EB0FF6" w:rsidRPr="00EB0FF6" w:rsidTr="00EB0FF6">
        <w:tc>
          <w:tcPr>
            <w:tcW w:w="1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41" w:rsidRPr="00634A58" w:rsidRDefault="001D7841" w:rsidP="001D7841">
            <w:pPr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МЕЂУПРЕ</w:t>
            </w:r>
            <w:r>
              <w:rPr>
                <w:rFonts w:ascii="Times New Roman" w:hAnsi="Times New Roman"/>
                <w:b/>
                <w:lang w:val="en-US"/>
              </w:rPr>
              <w:t>ДМЕТНА ПОВЕЗА</w:t>
            </w:r>
            <w:r w:rsidRPr="00EB0FF6">
              <w:rPr>
                <w:rFonts w:ascii="Times New Roman" w:hAnsi="Times New Roman"/>
                <w:b/>
                <w:lang w:val="en-US"/>
              </w:rPr>
              <w:t>НОСТ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0FF6" w:rsidRPr="00EB0FF6" w:rsidRDefault="001D7841" w:rsidP="001D7841">
            <w:pPr>
              <w:rPr>
                <w:rFonts w:ascii="Times New Roman" w:hAnsi="Times New Roman" w:cs="Times New Roman"/>
              </w:rPr>
            </w:pPr>
            <w:r w:rsidRPr="00634A58">
              <w:rPr>
                <w:rFonts w:ascii="Times New Roman" w:hAnsi="Times New Roman" w:cs="Times New Roman"/>
                <w:b/>
              </w:rPr>
              <w:t>НАСТАВНА СРЕДСТВА</w:t>
            </w:r>
            <w:r>
              <w:rPr>
                <w:rFonts w:ascii="Times New Roman" w:hAnsi="Times New Roman" w:cs="Times New Roman"/>
              </w:rPr>
              <w:t>:</w:t>
            </w:r>
            <w:r w:rsidRPr="00634A58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</w:t>
            </w:r>
            <w:r w:rsidR="00EB0FF6" w:rsidRPr="001D784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</w:tbl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113478" w:rsidRDefault="00113478" w:rsidP="00EB0FF6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06249A" w:rsidRDefault="0006249A" w:rsidP="00EB0FF6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D77451" w:rsidRDefault="00D77451">
      <w:pPr>
        <w:widowControl/>
        <w:spacing w:after="16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br w:type="page"/>
      </w:r>
    </w:p>
    <w:p w:rsidR="00000288" w:rsidRDefault="00000288" w:rsidP="00EB0FF6">
      <w:pPr>
        <w:spacing w:after="0"/>
        <w:jc w:val="center"/>
        <w:rPr>
          <w:rFonts w:ascii="Times New Roman" w:hAnsi="Times New Roman" w:cs="Times New Roman"/>
        </w:rPr>
      </w:pPr>
    </w:p>
    <w:p w:rsidR="00000288" w:rsidRDefault="00000288" w:rsidP="00EB0FF6">
      <w:pPr>
        <w:spacing w:after="0"/>
        <w:jc w:val="center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  <w:lang w:val="sr-Cyrl-CS"/>
        </w:rPr>
        <w:t>МЕСЕЧНИ ОПЕРАТИВНИ ПЛАН РАДА НАСТАВНИКА ЗА ШКОЛСКУ _____________ ГОДИНУ</w:t>
      </w: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0FF6">
        <w:rPr>
          <w:rFonts w:ascii="Times New Roman" w:hAnsi="Times New Roman" w:cs="Times New Roman"/>
          <w:lang w:val="sr-Cyrl-CS"/>
        </w:rPr>
        <w:t>МЕСЕЦ:</w:t>
      </w:r>
      <w:r w:rsidRPr="00EB0FF6">
        <w:rPr>
          <w:rFonts w:ascii="Times New Roman" w:hAnsi="Times New Roman" w:cs="Times New Roman"/>
        </w:rPr>
        <w:t xml:space="preserve"> </w:t>
      </w:r>
      <w:r w:rsidRPr="00EB0FF6">
        <w:rPr>
          <w:rFonts w:ascii="Times New Roman" w:hAnsi="Times New Roman" w:cs="Times New Roman"/>
          <w:b/>
          <w:bCs/>
        </w:rPr>
        <w:t>ФЕБРУ</w:t>
      </w:r>
      <w:r w:rsidRPr="00EB0FF6">
        <w:rPr>
          <w:rFonts w:ascii="Times New Roman" w:hAnsi="Times New Roman" w:cs="Times New Roman"/>
          <w:b/>
          <w:bCs/>
          <w:lang w:val="sr-Cyrl-CS"/>
        </w:rPr>
        <w:t>АР</w:t>
      </w:r>
    </w:p>
    <w:p w:rsidR="00EB0FF6" w:rsidRPr="00EB0FF6" w:rsidRDefault="00EB0FF6" w:rsidP="00EB0FF6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sr-Cyrl-CS"/>
        </w:rPr>
      </w:pPr>
      <w:r w:rsidRPr="00EB0FF6">
        <w:rPr>
          <w:rFonts w:ascii="Times New Roman" w:hAnsi="Times New Roman" w:cs="Times New Roman"/>
          <w:b/>
          <w:lang w:val="sr-Cyrl-CS"/>
        </w:rPr>
        <w:t>Наставни предмет</w:t>
      </w:r>
      <w:r w:rsidRPr="00EB0FF6">
        <w:rPr>
          <w:rFonts w:ascii="Times New Roman" w:hAnsi="Times New Roman" w:cs="Times New Roman"/>
          <w:b/>
        </w:rPr>
        <w:t xml:space="preserve">: </w:t>
      </w:r>
      <w:r w:rsidR="00634A58" w:rsidRPr="00634A58">
        <w:rPr>
          <w:rFonts w:ascii="Times New Roman" w:hAnsi="Times New Roman" w:cs="Times New Roman"/>
        </w:rPr>
        <w:t xml:space="preserve">ЕНГЛЕСКИ ЈЕЗИК                                                                 </w:t>
      </w:r>
      <w:r w:rsidRPr="00EB0FF6">
        <w:rPr>
          <w:rFonts w:ascii="Times New Roman" w:hAnsi="Times New Roman" w:cs="Times New Roman"/>
        </w:rPr>
        <w:tab/>
      </w:r>
      <w:r w:rsidRPr="00EB0FF6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EB0FF6">
        <w:rPr>
          <w:rFonts w:ascii="Times New Roman" w:hAnsi="Times New Roman" w:cs="Times New Roman"/>
          <w:lang w:val="sr-Cyrl-CS"/>
        </w:rPr>
        <w:t xml:space="preserve"> </w:t>
      </w:r>
      <w:r w:rsidRPr="00EB0FF6">
        <w:rPr>
          <w:rFonts w:ascii="Times New Roman" w:hAnsi="Times New Roman" w:cs="Times New Roman"/>
          <w:u w:val="single"/>
          <w:lang w:val="sr-Cyrl-CS"/>
        </w:rPr>
        <w:t xml:space="preserve">2 </w:t>
      </w:r>
      <w:r w:rsidRPr="00EB0FF6">
        <w:rPr>
          <w:rFonts w:ascii="Times New Roman" w:hAnsi="Times New Roman" w:cs="Times New Roman"/>
        </w:rPr>
        <w:tab/>
      </w:r>
    </w:p>
    <w:p w:rsidR="00EB0FF6" w:rsidRPr="00EB0FF6" w:rsidRDefault="00EB0FF6" w:rsidP="00EB0FF6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EB0FF6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EB0FF6">
        <w:rPr>
          <w:rFonts w:ascii="Times New Roman" w:hAnsi="Times New Roman" w:cs="Times New Roman"/>
          <w:lang w:val="sr-Cyrl-CS"/>
        </w:rPr>
        <w:t>______________________</w:t>
      </w:r>
      <w:r w:rsidRPr="00EB0FF6">
        <w:rPr>
          <w:rFonts w:ascii="Times New Roman" w:hAnsi="Times New Roman" w:cs="Times New Roman"/>
          <w:lang w:val="sr-Cyrl-CS"/>
        </w:rPr>
        <w:tab/>
      </w:r>
      <w:r w:rsidRPr="00EB0FF6">
        <w:rPr>
          <w:rFonts w:ascii="Times New Roman" w:hAnsi="Times New Roman" w:cs="Times New Roman"/>
          <w:b/>
          <w:lang w:val="sr-Cyrl-CS"/>
        </w:rPr>
        <w:t>Наставник:</w:t>
      </w:r>
      <w:r w:rsidRPr="00EB0FF6">
        <w:rPr>
          <w:rFonts w:ascii="Times New Roman" w:hAnsi="Times New Roman" w:cs="Times New Roman"/>
          <w:lang w:val="sr-Cyrl-CS"/>
        </w:rPr>
        <w:t xml:space="preserve"> 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  <w:lang w:val="sr-Cyrl-CS"/>
        </w:rPr>
        <w:t xml:space="preserve">Оцена остварености плана и разлози одступања за протекли </w:t>
      </w:r>
      <w:r w:rsidRPr="00EB0FF6">
        <w:rPr>
          <w:rFonts w:ascii="Times New Roman" w:hAnsi="Times New Roman" w:cs="Times New Roman"/>
        </w:rPr>
        <w:t>месец</w:t>
      </w:r>
      <w:r w:rsidR="00EF3F30">
        <w:rPr>
          <w:rFonts w:ascii="Times New Roman" w:hAnsi="Times New Roman" w:cs="Times New Roman"/>
        </w:rPr>
        <w:t>,</w:t>
      </w:r>
      <w:r w:rsidRPr="00EB0FF6">
        <w:rPr>
          <w:rFonts w:ascii="Times New Roman" w:hAnsi="Times New Roman" w:cs="Times New Roman"/>
        </w:rPr>
        <w:t xml:space="preserve"> ако их има.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317" w:type="dxa"/>
        <w:tblInd w:w="-743" w:type="dxa"/>
        <w:tblLayout w:type="fixed"/>
        <w:tblLook w:val="04A0"/>
      </w:tblPr>
      <w:tblGrid>
        <w:gridCol w:w="709"/>
        <w:gridCol w:w="4253"/>
        <w:gridCol w:w="1509"/>
        <w:gridCol w:w="4536"/>
        <w:gridCol w:w="1468"/>
        <w:gridCol w:w="1842"/>
      </w:tblGrid>
      <w:tr w:rsidR="003E672E" w:rsidRPr="00EB0FF6" w:rsidTr="003E672E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672E" w:rsidRPr="00EB0FF6" w:rsidRDefault="003E672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Р.бр. наст. јед.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8F" w:rsidRPr="00C76E8F" w:rsidRDefault="003E672E" w:rsidP="00C76E8F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</w:rPr>
            </w:pPr>
            <w:r w:rsidRPr="00EB0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</w:t>
            </w:r>
            <w:r w:rsidR="00C76E8F" w:rsidRPr="00EB0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</w:t>
            </w:r>
            <w:r w:rsidR="00C76E8F">
              <w:rPr>
                <w:rFonts w:ascii="Times New Roman" w:hAnsi="Times New Roman"/>
                <w:b/>
                <w:sz w:val="24"/>
                <w:szCs w:val="24"/>
              </w:rPr>
              <w:t>ТЕМА и</w:t>
            </w:r>
          </w:p>
          <w:p w:rsidR="003E672E" w:rsidRPr="00EB0FF6" w:rsidRDefault="00C76E8F" w:rsidP="00C76E8F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EB0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2A74A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НАСТАВН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BA"/>
              </w:rPr>
              <w:t xml:space="preserve">Е </w:t>
            </w:r>
            <w:r w:rsidRPr="002A74A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ЈЕДИНИЦ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BA"/>
              </w:rPr>
              <w:t>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</w:p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 xml:space="preserve">ТИП </w:t>
            </w:r>
          </w:p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ЧАСА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E" w:rsidRPr="00EB0FF6" w:rsidRDefault="003E672E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3E672E" w:rsidRPr="00EB0FF6" w:rsidRDefault="003E672E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3E672E" w:rsidRPr="00EB0FF6" w:rsidRDefault="003E672E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ИСХОДИ</w:t>
            </w:r>
          </w:p>
          <w:p w:rsidR="003E672E" w:rsidRPr="00EB0FF6" w:rsidRDefault="003E672E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B0FF6">
              <w:rPr>
                <w:rFonts w:ascii="Times New Roman" w:hAnsi="Times New Roman"/>
                <w:lang w:val="sr-Cyrl-BA"/>
              </w:rPr>
              <w:t>Н</w:t>
            </w:r>
            <w:r w:rsidRPr="00EB0FF6">
              <w:rPr>
                <w:rFonts w:ascii="Times New Roman" w:hAnsi="Times New Roman"/>
                <w:lang w:val="en-US"/>
              </w:rPr>
              <w:t>а крају</w:t>
            </w:r>
            <w:r w:rsidRPr="00EB0FF6">
              <w:rPr>
                <w:rFonts w:ascii="Times New Roman" w:hAnsi="Times New Roman"/>
                <w:lang w:val="sr-Cyrl-BA"/>
              </w:rPr>
              <w:t xml:space="preserve"> обрађене</w:t>
            </w:r>
            <w:r w:rsidRPr="00EB0FF6">
              <w:rPr>
                <w:rFonts w:ascii="Times New Roman" w:hAnsi="Times New Roman"/>
                <w:lang w:val="en-US"/>
              </w:rPr>
              <w:t xml:space="preserve"> теме </w:t>
            </w:r>
            <w:r w:rsidRPr="00EB0FF6">
              <w:rPr>
                <w:rFonts w:ascii="Times New Roman" w:hAnsi="Times New Roman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МЕТОДА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Pr="00752967" w:rsidRDefault="00752967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ОБЛИК РАДА</w:t>
            </w:r>
          </w:p>
        </w:tc>
      </w:tr>
      <w:tr w:rsidR="00113478" w:rsidRPr="00EB0FF6" w:rsidTr="003E6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78" w:rsidRPr="00084948" w:rsidRDefault="00113478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084948">
              <w:rPr>
                <w:rFonts w:ascii="Times New Roman" w:eastAsia="Calibri" w:hAnsi="Times New Roman" w:cs="Times New Roman"/>
                <w:lang w:val="sr-Cyrl-CS"/>
              </w:rPr>
              <w:t>40.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F2" w:rsidRPr="00EE0BFB" w:rsidRDefault="00EE0B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FB">
              <w:rPr>
                <w:rFonts w:ascii="Times New Roman" w:hAnsi="Times New Roman" w:cs="Times New Roman"/>
                <w:b/>
                <w:sz w:val="24"/>
                <w:szCs w:val="24"/>
              </w:rPr>
              <w:t>Unit 5B</w:t>
            </w:r>
          </w:p>
          <w:p w:rsidR="00113478" w:rsidRPr="00545DF2" w:rsidRDefault="00D774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545D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3478" w:rsidRPr="00EB0FF6">
              <w:rPr>
                <w:rFonts w:ascii="Times New Roman" w:hAnsi="Times New Roman" w:cs="Times New Roman"/>
                <w:b/>
                <w:sz w:val="24"/>
                <w:szCs w:val="24"/>
              </w:rPr>
              <w:t>Weird traditions</w:t>
            </w:r>
          </w:p>
          <w:p w:rsidR="00113478" w:rsidRPr="00EB0FF6" w:rsidRDefault="00113478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Reading and speaking</w:t>
            </w:r>
          </w:p>
          <w:p w:rsidR="00113478" w:rsidRPr="00EB0FF6" w:rsidRDefault="00113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113478" w:rsidRPr="00EB0FF6" w:rsidRDefault="00113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113478" w:rsidRPr="00EB0FF6" w:rsidRDefault="0011347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0FF6">
              <w:rPr>
                <w:rFonts w:ascii="Times New Roman" w:eastAsia="Calibri" w:hAnsi="Times New Roman" w:cs="Times New Roman"/>
                <w:lang w:val="sr-Cyrl-CS"/>
              </w:rPr>
              <w:t>обр</w:t>
            </w:r>
            <w:r w:rsidRPr="00EB0FF6">
              <w:rPr>
                <w:rFonts w:ascii="Times New Roman" w:eastAsia="Calibri" w:hAnsi="Times New Roman" w:cs="Times New Roman"/>
              </w:rPr>
              <w:t>aда</w:t>
            </w:r>
          </w:p>
          <w:p w:rsidR="00113478" w:rsidRPr="00EB0FF6" w:rsidRDefault="00113478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8" w:rsidRPr="00B40D49" w:rsidRDefault="00113478">
            <w:pPr>
              <w:pStyle w:val="ListParagraph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r w:rsidRPr="00B40D49">
              <w:t xml:space="preserve">чита и разуме различите врсте </w:t>
            </w:r>
          </w:p>
          <w:p w:rsidR="00113478" w:rsidRPr="00B40D49" w:rsidRDefault="0011347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D49">
              <w:rPr>
                <w:rFonts w:ascii="Times New Roman" w:hAnsi="Times New Roman" w:cs="Times New Roman"/>
                <w:sz w:val="24"/>
                <w:szCs w:val="24"/>
              </w:rPr>
              <w:t xml:space="preserve">        кратких и прилагођених текстова. </w:t>
            </w:r>
          </w:p>
          <w:p w:rsidR="00113478" w:rsidRPr="00B40D49" w:rsidRDefault="00113478">
            <w:pPr>
              <w:pStyle w:val="ListParagraph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r w:rsidRPr="00B40D49">
              <w:t>наслућује значење непознатих речи на основу контекста.</w:t>
            </w:r>
          </w:p>
          <w:p w:rsidR="00113478" w:rsidRPr="00EB0FF6" w:rsidRDefault="00113478" w:rsidP="00B40D49">
            <w:pPr>
              <w:pStyle w:val="ListParagraph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  <w:rPr>
                <w:rFonts w:eastAsia="Times New Roman"/>
              </w:rPr>
            </w:pPr>
            <w:proofErr w:type="gramStart"/>
            <w:r w:rsidRPr="00B40D49">
              <w:t>користи</w:t>
            </w:r>
            <w:proofErr w:type="gramEnd"/>
            <w:r w:rsidRPr="00B40D49">
              <w:t xml:space="preserve"> </w:t>
            </w:r>
            <w:r>
              <w:t>глаголска времена у пасивном облику у  писаном и говорном језику.</w:t>
            </w:r>
          </w:p>
          <w:p w:rsidR="00113478" w:rsidRPr="003A1E86" w:rsidRDefault="00113478" w:rsidP="00D71C1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размени информације</w:t>
            </w:r>
            <w:r w:rsidRPr="003A1E86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изрази мишљење и ставове</w:t>
            </w:r>
            <w:r w:rsidRPr="003A1E86">
              <w:rPr>
                <w:rFonts w:eastAsia="Times New Roman"/>
              </w:rPr>
              <w:t xml:space="preserve"> на познате и блиске теме из свакодневног живота.</w:t>
            </w:r>
          </w:p>
          <w:p w:rsidR="00113478" w:rsidRDefault="00113478" w:rsidP="00D71C14">
            <w:pPr>
              <w:pStyle w:val="ListParagraph"/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  <w:ind w:left="378"/>
            </w:pPr>
          </w:p>
          <w:p w:rsidR="00113478" w:rsidRDefault="00113478" w:rsidP="00D71C14">
            <w:pPr>
              <w:pStyle w:val="ListParagraph"/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  <w:ind w:left="378"/>
            </w:pPr>
          </w:p>
          <w:p w:rsidR="00113478" w:rsidRDefault="00113478" w:rsidP="00D71C14">
            <w:pPr>
              <w:pStyle w:val="ListParagraph"/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  <w:ind w:left="378"/>
            </w:pPr>
          </w:p>
          <w:p w:rsidR="00113478" w:rsidRDefault="00113478" w:rsidP="00D71C14">
            <w:pPr>
              <w:pStyle w:val="ListParagraph"/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  <w:ind w:left="378"/>
            </w:pPr>
          </w:p>
          <w:p w:rsidR="00DA3020" w:rsidRPr="00EB0FF6" w:rsidRDefault="00DA3020" w:rsidP="00DA3020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DA3020" w:rsidRPr="00EB0FF6" w:rsidRDefault="00DA3020" w:rsidP="00DA3020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ИСХОДИ</w:t>
            </w:r>
          </w:p>
          <w:p w:rsidR="00113478" w:rsidRPr="00000288" w:rsidRDefault="00DA3020" w:rsidP="00DA3020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rPr>
                <w:sz w:val="22"/>
                <w:szCs w:val="22"/>
              </w:rPr>
            </w:pPr>
            <w:r w:rsidRPr="00000288">
              <w:rPr>
                <w:rFonts w:ascii="Times New Roman" w:hAnsi="Times New Roman"/>
                <w:sz w:val="22"/>
                <w:szCs w:val="22"/>
                <w:lang w:val="sr-Cyrl-BA"/>
              </w:rPr>
              <w:t>Н</w:t>
            </w:r>
            <w:r w:rsidRPr="00000288">
              <w:rPr>
                <w:rFonts w:ascii="Times New Roman" w:hAnsi="Times New Roman"/>
                <w:sz w:val="22"/>
                <w:szCs w:val="22"/>
                <w:lang w:val="en-US"/>
              </w:rPr>
              <w:t>а крају</w:t>
            </w:r>
            <w:r w:rsidRPr="00000288">
              <w:rPr>
                <w:rFonts w:ascii="Times New Roman" w:hAnsi="Times New Roman"/>
                <w:sz w:val="22"/>
                <w:szCs w:val="22"/>
                <w:lang w:val="sr-Cyrl-BA"/>
              </w:rPr>
              <w:t xml:space="preserve"> обрађене</w:t>
            </w:r>
            <w:r w:rsidRPr="0000028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теме </w:t>
            </w:r>
            <w:r w:rsidRPr="00000288">
              <w:rPr>
                <w:rFonts w:ascii="Times New Roman" w:hAnsi="Times New Roman"/>
                <w:sz w:val="22"/>
                <w:szCs w:val="22"/>
                <w:lang w:val="sr-Cyrl-BA"/>
              </w:rPr>
              <w:t>ученик ће бити у стању да:</w:t>
            </w:r>
          </w:p>
          <w:p w:rsidR="00113478" w:rsidRPr="00EB0FF6" w:rsidRDefault="00113478" w:rsidP="00D71C14">
            <w:pPr>
              <w:pStyle w:val="ListParagraph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r w:rsidRPr="00EB0FF6">
              <w:t xml:space="preserve">чита и разуме различите врсте </w:t>
            </w:r>
          </w:p>
          <w:p w:rsidR="00113478" w:rsidRPr="00EB0FF6" w:rsidRDefault="00113478" w:rsidP="00D71C14">
            <w:pPr>
              <w:pStyle w:val="ListParagraph"/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  <w:ind w:left="378"/>
            </w:pPr>
            <w:r w:rsidRPr="00EB0FF6">
              <w:t>кратких и прилагођених текстова наслућује значење непознатих речи на основу контекста.</w:t>
            </w:r>
          </w:p>
          <w:p w:rsidR="00113478" w:rsidRPr="00D71C14" w:rsidRDefault="00113478" w:rsidP="00D71C14">
            <w:pPr>
              <w:pStyle w:val="ListParagraph"/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  <w:ind w:left="378"/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8" w:rsidRPr="00EB0FF6" w:rsidRDefault="00113478" w:rsidP="00DA302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3478" w:rsidRPr="00EB0FF6" w:rsidRDefault="00113478" w:rsidP="00DA3020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EB0FF6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113478" w:rsidRPr="00EB0FF6" w:rsidRDefault="00113478" w:rsidP="00DA3020">
            <w:pPr>
              <w:widowControl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EB0FF6">
              <w:rPr>
                <w:rFonts w:ascii="Times New Roman" w:hAnsi="Times New Roman" w:cs="Times New Roman"/>
              </w:rPr>
              <w:t>метода</w:t>
            </w:r>
          </w:p>
          <w:p w:rsidR="00113478" w:rsidRDefault="00113478" w:rsidP="00DA3020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3478" w:rsidRDefault="00113478" w:rsidP="00DA3020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3478" w:rsidRDefault="00113478" w:rsidP="00DA3020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3478" w:rsidRDefault="00113478" w:rsidP="00DA3020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3478" w:rsidRDefault="00113478" w:rsidP="00DA3020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3478" w:rsidRDefault="00113478" w:rsidP="00DA3020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3478" w:rsidRDefault="00113478" w:rsidP="00DA3020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3478" w:rsidRDefault="00113478" w:rsidP="00DA3020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3478" w:rsidRDefault="00113478" w:rsidP="00DA3020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3478" w:rsidRDefault="00113478" w:rsidP="00DA3020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3478" w:rsidRDefault="00113478" w:rsidP="00DA3020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3478" w:rsidRDefault="00113478" w:rsidP="00DA3020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3478" w:rsidRDefault="00113478" w:rsidP="00DA3020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3478" w:rsidRDefault="00113478" w:rsidP="00DA3020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3478" w:rsidRDefault="00113478" w:rsidP="00DA3020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3478" w:rsidRDefault="00113478" w:rsidP="00DA3020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3478" w:rsidRPr="00EB0FF6" w:rsidRDefault="00113478" w:rsidP="00113478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EB0FF6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113478" w:rsidRPr="00EB0FF6" w:rsidRDefault="00113478" w:rsidP="00113478">
            <w:pPr>
              <w:widowControl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EB0FF6">
              <w:rPr>
                <w:rFonts w:ascii="Times New Roman" w:hAnsi="Times New Roman" w:cs="Times New Roman"/>
              </w:rPr>
              <w:t>метода</w:t>
            </w:r>
          </w:p>
          <w:p w:rsidR="00113478" w:rsidRPr="00113478" w:rsidRDefault="00113478" w:rsidP="00DA3020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78" w:rsidRDefault="00113478" w:rsidP="007529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фронтални,</w:t>
            </w:r>
          </w:p>
          <w:p w:rsidR="00113478" w:rsidRDefault="00113478" w:rsidP="007529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пару,</w:t>
            </w:r>
          </w:p>
          <w:p w:rsidR="00113478" w:rsidRDefault="00113478" w:rsidP="007529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113478" w:rsidRDefault="00113478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113478" w:rsidRDefault="00113478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113478" w:rsidRDefault="00113478">
            <w:pPr>
              <w:spacing w:after="0"/>
              <w:rPr>
                <w:rFonts w:ascii="Times New Roman" w:hAnsi="Times New Roman" w:cs="Times New Roman"/>
              </w:rPr>
            </w:pPr>
          </w:p>
          <w:p w:rsidR="00113478" w:rsidRDefault="00113478">
            <w:pPr>
              <w:spacing w:after="0"/>
              <w:rPr>
                <w:rFonts w:ascii="Times New Roman" w:hAnsi="Times New Roman" w:cs="Times New Roman"/>
              </w:rPr>
            </w:pPr>
          </w:p>
          <w:p w:rsidR="00113478" w:rsidRDefault="00113478">
            <w:pPr>
              <w:spacing w:after="0"/>
              <w:rPr>
                <w:rFonts w:ascii="Times New Roman" w:hAnsi="Times New Roman" w:cs="Times New Roman"/>
              </w:rPr>
            </w:pPr>
          </w:p>
          <w:p w:rsidR="00113478" w:rsidRDefault="00113478">
            <w:pPr>
              <w:spacing w:after="0"/>
              <w:rPr>
                <w:rFonts w:ascii="Times New Roman" w:hAnsi="Times New Roman" w:cs="Times New Roman"/>
              </w:rPr>
            </w:pPr>
          </w:p>
          <w:p w:rsidR="00113478" w:rsidRDefault="00113478">
            <w:pPr>
              <w:spacing w:after="0"/>
              <w:rPr>
                <w:rFonts w:ascii="Times New Roman" w:hAnsi="Times New Roman" w:cs="Times New Roman"/>
              </w:rPr>
            </w:pPr>
          </w:p>
          <w:p w:rsidR="00113478" w:rsidRDefault="00113478">
            <w:pPr>
              <w:spacing w:after="0"/>
              <w:rPr>
                <w:rFonts w:ascii="Times New Roman" w:hAnsi="Times New Roman" w:cs="Times New Roman"/>
              </w:rPr>
            </w:pPr>
          </w:p>
          <w:p w:rsidR="00113478" w:rsidRDefault="00113478">
            <w:pPr>
              <w:spacing w:after="0"/>
              <w:rPr>
                <w:rFonts w:ascii="Times New Roman" w:hAnsi="Times New Roman" w:cs="Times New Roman"/>
              </w:rPr>
            </w:pPr>
          </w:p>
          <w:p w:rsidR="00113478" w:rsidRDefault="00113478">
            <w:pPr>
              <w:spacing w:after="0"/>
              <w:rPr>
                <w:rFonts w:ascii="Times New Roman" w:hAnsi="Times New Roman" w:cs="Times New Roman"/>
              </w:rPr>
            </w:pPr>
          </w:p>
          <w:p w:rsidR="00113478" w:rsidRDefault="00113478">
            <w:pPr>
              <w:spacing w:after="0"/>
              <w:rPr>
                <w:rFonts w:ascii="Times New Roman" w:hAnsi="Times New Roman" w:cs="Times New Roman"/>
              </w:rPr>
            </w:pPr>
          </w:p>
          <w:p w:rsidR="00113478" w:rsidRDefault="00113478">
            <w:pPr>
              <w:spacing w:after="0"/>
              <w:rPr>
                <w:rFonts w:ascii="Times New Roman" w:hAnsi="Times New Roman" w:cs="Times New Roman"/>
              </w:rPr>
            </w:pPr>
          </w:p>
          <w:p w:rsidR="00113478" w:rsidRDefault="00113478">
            <w:pPr>
              <w:spacing w:after="0"/>
              <w:rPr>
                <w:rFonts w:ascii="Times New Roman" w:hAnsi="Times New Roman" w:cs="Times New Roman"/>
              </w:rPr>
            </w:pPr>
          </w:p>
          <w:p w:rsidR="00113478" w:rsidRDefault="00113478">
            <w:pPr>
              <w:spacing w:after="0"/>
              <w:rPr>
                <w:rFonts w:ascii="Times New Roman" w:hAnsi="Times New Roman" w:cs="Times New Roman"/>
              </w:rPr>
            </w:pPr>
          </w:p>
          <w:p w:rsidR="00113478" w:rsidRDefault="00113478">
            <w:pPr>
              <w:spacing w:after="0"/>
              <w:rPr>
                <w:rFonts w:ascii="Times New Roman" w:hAnsi="Times New Roman" w:cs="Times New Roman"/>
              </w:rPr>
            </w:pPr>
          </w:p>
          <w:p w:rsidR="00113478" w:rsidRDefault="00113478">
            <w:pPr>
              <w:spacing w:after="0"/>
              <w:rPr>
                <w:rFonts w:ascii="Times New Roman" w:hAnsi="Times New Roman" w:cs="Times New Roman"/>
              </w:rPr>
            </w:pPr>
          </w:p>
          <w:p w:rsidR="00113478" w:rsidRDefault="00113478" w:rsidP="007529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фронтални,</w:t>
            </w:r>
          </w:p>
          <w:p w:rsidR="00113478" w:rsidRDefault="00113478" w:rsidP="007529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пару,</w:t>
            </w:r>
          </w:p>
          <w:p w:rsidR="00113478" w:rsidRDefault="00113478" w:rsidP="007529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113478" w:rsidRDefault="00113478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113478" w:rsidRDefault="00113478" w:rsidP="00752967">
            <w:pPr>
              <w:spacing w:after="0"/>
              <w:rPr>
                <w:rFonts w:ascii="Times New Roman" w:hAnsi="Times New Roman" w:cs="Times New Roman"/>
              </w:rPr>
            </w:pPr>
          </w:p>
          <w:p w:rsidR="00113478" w:rsidRDefault="00113478">
            <w:pPr>
              <w:spacing w:after="0"/>
              <w:rPr>
                <w:rFonts w:ascii="Times New Roman" w:hAnsi="Times New Roman" w:cs="Times New Roman"/>
              </w:rPr>
            </w:pPr>
          </w:p>
          <w:p w:rsidR="00113478" w:rsidRDefault="00113478">
            <w:pPr>
              <w:spacing w:after="0"/>
              <w:rPr>
                <w:rFonts w:ascii="Times New Roman" w:hAnsi="Times New Roman" w:cs="Times New Roman"/>
              </w:rPr>
            </w:pPr>
          </w:p>
          <w:p w:rsidR="00113478" w:rsidRPr="00752967" w:rsidRDefault="0011347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13478" w:rsidRPr="00EB0FF6" w:rsidTr="003E672E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8" w:rsidRPr="00084948" w:rsidRDefault="00113478">
            <w:pPr>
              <w:rPr>
                <w:rFonts w:ascii="Times New Roman" w:eastAsia="Calibri" w:hAnsi="Times New Roman" w:cs="Times New Roman"/>
              </w:rPr>
            </w:pPr>
            <w:r w:rsidRPr="00084948">
              <w:rPr>
                <w:rFonts w:ascii="Times New Roman" w:eastAsia="Calibri" w:hAnsi="Times New Roman" w:cs="Times New Roman"/>
              </w:rPr>
              <w:t>41.</w:t>
            </w:r>
          </w:p>
          <w:p w:rsidR="00113478" w:rsidRPr="00084948" w:rsidRDefault="00113478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113478" w:rsidRPr="00084948" w:rsidRDefault="0011347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78" w:rsidRPr="00DA3020" w:rsidRDefault="00D7745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13478" w:rsidRPr="00EB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13478" w:rsidRPr="00DA3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Vocabulary practice </w:t>
            </w:r>
          </w:p>
          <w:p w:rsidR="00113478" w:rsidRPr="00D77451" w:rsidRDefault="001134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74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Grammar:</w:t>
            </w:r>
          </w:p>
          <w:p w:rsidR="00113478" w:rsidRPr="00DA3020" w:rsidRDefault="0011347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passive voice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13478" w:rsidRPr="00FB1345" w:rsidRDefault="00113478">
            <w:pPr>
              <w:pStyle w:val="CommentText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B134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78" w:rsidRPr="00EB0FF6" w:rsidRDefault="00113478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78" w:rsidRPr="00EB0FF6" w:rsidRDefault="00113478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78" w:rsidRPr="00EB0FF6" w:rsidRDefault="00113478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13478" w:rsidRPr="00EB0FF6" w:rsidTr="003E6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78" w:rsidRPr="00084948" w:rsidRDefault="00113478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084948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8" w:rsidRPr="00DA3020" w:rsidRDefault="00D7745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13478" w:rsidRPr="00EB0F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13478" w:rsidRPr="00EB0F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13478" w:rsidRPr="00DA30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Communication</w:t>
            </w:r>
          </w:p>
          <w:p w:rsidR="00113478" w:rsidRPr="00EE0BFB" w:rsidRDefault="0011347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E0BFB">
              <w:rPr>
                <w:rFonts w:ascii="Times New Roman" w:hAnsi="Times New Roman" w:cs="Times New Roman"/>
                <w:i/>
                <w:sz w:val="24"/>
                <w:szCs w:val="24"/>
              </w:rPr>
              <w:t>Expressing warnings</w:t>
            </w:r>
          </w:p>
          <w:p w:rsidR="00113478" w:rsidRPr="00EB0FF6" w:rsidRDefault="00113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Expand your vocabulary</w:t>
            </w:r>
          </w:p>
          <w:p w:rsidR="00113478" w:rsidRPr="00113478" w:rsidRDefault="00113478" w:rsidP="00113478">
            <w:pPr>
              <w:tabs>
                <w:tab w:val="right" w:pos="30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Self-assessment test 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113478" w:rsidRPr="00FB1345" w:rsidRDefault="00113478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FB1345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78" w:rsidRPr="00EB0FF6" w:rsidRDefault="00113478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78" w:rsidRPr="00EB0FF6" w:rsidRDefault="00113478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78" w:rsidRPr="00EB0FF6" w:rsidRDefault="00113478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45DF2" w:rsidRPr="00EB0FF6" w:rsidTr="00545D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F2" w:rsidRPr="00084948" w:rsidRDefault="00545DF2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A3020" w:rsidRDefault="00DA3020" w:rsidP="00545D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F2" w:rsidRPr="00545DF2" w:rsidRDefault="00545DF2" w:rsidP="00545D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DF2">
              <w:rPr>
                <w:rFonts w:ascii="Times New Roman" w:hAnsi="Times New Roman" w:cs="Times New Roman"/>
                <w:sz w:val="24"/>
                <w:szCs w:val="24"/>
              </w:rPr>
              <w:t xml:space="preserve">UNIT 6 </w:t>
            </w:r>
          </w:p>
          <w:p w:rsidR="00545DF2" w:rsidRPr="00545DF2" w:rsidRDefault="00545DF2" w:rsidP="00545DF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DF2">
              <w:rPr>
                <w:rFonts w:ascii="Times New Roman" w:hAnsi="Times New Roman" w:cs="Times New Roman"/>
                <w:bCs/>
                <w:sz w:val="24"/>
                <w:szCs w:val="24"/>
              </w:rPr>
              <w:t>GENDER EQUALITY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45DF2" w:rsidRPr="00EB0FF6" w:rsidRDefault="00545DF2" w:rsidP="00DA3020">
            <w:pPr>
              <w:widowControl/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F2" w:rsidRPr="00EB0FF6" w:rsidRDefault="00545DF2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F2" w:rsidRPr="00EB0FF6" w:rsidRDefault="00545DF2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F2" w:rsidRPr="00EB0FF6" w:rsidRDefault="00545DF2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13478" w:rsidRPr="00EB0FF6" w:rsidTr="003E6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8" w:rsidRPr="00084948" w:rsidRDefault="00113478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3478" w:rsidRPr="00084948" w:rsidRDefault="00113478">
            <w:pPr>
              <w:widowControl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84948">
              <w:rPr>
                <w:rFonts w:ascii="Times New Roman" w:hAnsi="Times New Roman" w:cs="Times New Roman"/>
                <w:bCs/>
              </w:rPr>
              <w:t>43.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8" w:rsidRPr="00113478" w:rsidRDefault="001134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78" w:rsidRPr="00EB0FF6" w:rsidRDefault="00113478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B0FF6">
              <w:rPr>
                <w:rFonts w:ascii="Times New Roman" w:hAnsi="Times New Roman" w:cs="Times New Roman"/>
                <w:b/>
                <w:sz w:val="24"/>
                <w:szCs w:val="24"/>
              </w:rPr>
              <w:t>Against gender discrimination</w:t>
            </w:r>
          </w:p>
          <w:p w:rsidR="00113478" w:rsidRPr="00EB0FF6" w:rsidRDefault="001134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0FF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Reading and speaking</w:t>
            </w:r>
            <w:r w:rsidRPr="00EB0FF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113478" w:rsidRPr="00EB0FF6" w:rsidRDefault="00113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113478" w:rsidRPr="00EB0FF6" w:rsidRDefault="00113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  <w:p w:rsidR="00113478" w:rsidRPr="00EB0FF6" w:rsidRDefault="00113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Говорна вежба</w:t>
            </w:r>
          </w:p>
          <w:p w:rsidR="00113478" w:rsidRPr="00EB0FF6" w:rsidRDefault="00113478">
            <w:pPr>
              <w:widowControl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13478" w:rsidRPr="00EB0FF6" w:rsidRDefault="00113478" w:rsidP="00DA3020">
            <w:pPr>
              <w:widowControl/>
              <w:spacing w:after="0"/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</w:pPr>
          </w:p>
          <w:p w:rsidR="00113478" w:rsidRPr="00EB0FF6" w:rsidRDefault="00113478" w:rsidP="00DA3020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77451">
              <w:rPr>
                <w:rFonts w:ascii="Times New Roman" w:eastAsia="Calibri" w:hAnsi="Times New Roman" w:cs="Times New Roman"/>
                <w:shd w:val="clear" w:color="auto" w:fill="D9E2F3" w:themeFill="accent1" w:themeFillTint="33"/>
                <w:lang w:val="sr-Cyrl-CS"/>
              </w:rPr>
              <w:t>обр</w:t>
            </w:r>
            <w:r w:rsidRPr="00D77451">
              <w:rPr>
                <w:rFonts w:ascii="Times New Roman" w:eastAsia="Calibri" w:hAnsi="Times New Roman" w:cs="Times New Roman"/>
                <w:shd w:val="clear" w:color="auto" w:fill="D9E2F3" w:themeFill="accent1" w:themeFillTint="33"/>
              </w:rPr>
              <w:t>aда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78" w:rsidRPr="00EB0FF6" w:rsidRDefault="00113478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78" w:rsidRPr="00EB0FF6" w:rsidRDefault="00113478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78" w:rsidRPr="00EB0FF6" w:rsidRDefault="00113478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bottomFromText="200" w:vertAnchor="text" w:horzAnchor="page" w:tblpX="648" w:tblpY="11"/>
        <w:tblW w:w="15588" w:type="dxa"/>
        <w:tblLook w:val="04A0"/>
      </w:tblPr>
      <w:tblGrid>
        <w:gridCol w:w="15588"/>
      </w:tblGrid>
      <w:tr w:rsidR="00EB0FF6" w:rsidRPr="00EB0FF6" w:rsidTr="00EB0FF6">
        <w:tc>
          <w:tcPr>
            <w:tcW w:w="1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41" w:rsidRPr="00634A58" w:rsidRDefault="00EB0FF6" w:rsidP="001D7841">
            <w:pPr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 xml:space="preserve">    </w:t>
            </w:r>
            <w:r w:rsidR="001D7841" w:rsidRPr="00EB0FF6">
              <w:rPr>
                <w:rFonts w:ascii="Times New Roman" w:hAnsi="Times New Roman"/>
                <w:b/>
                <w:lang w:val="en-US"/>
              </w:rPr>
              <w:t>МЕЂУПРЕ</w:t>
            </w:r>
            <w:r w:rsidR="001D7841">
              <w:rPr>
                <w:rFonts w:ascii="Times New Roman" w:hAnsi="Times New Roman"/>
                <w:b/>
                <w:lang w:val="en-US"/>
              </w:rPr>
              <w:t>ДМЕТНА ПОВЕЗА</w:t>
            </w:r>
            <w:r w:rsidR="001D7841" w:rsidRPr="00EB0FF6">
              <w:rPr>
                <w:rFonts w:ascii="Times New Roman" w:hAnsi="Times New Roman"/>
                <w:b/>
                <w:lang w:val="en-US"/>
              </w:rPr>
              <w:t>НОСТ</w:t>
            </w:r>
            <w:r w:rsidR="001D7841">
              <w:rPr>
                <w:rFonts w:ascii="Times New Roman" w:hAnsi="Times New Roman"/>
                <w:b/>
              </w:rPr>
              <w:t>:</w:t>
            </w:r>
            <w:r w:rsidR="001D7841">
              <w:rPr>
                <w:rFonts w:ascii="Times New Roman" w:hAnsi="Times New Roman" w:cs="Times New Roman"/>
              </w:rPr>
              <w:t xml:space="preserve"> </w:t>
            </w:r>
          </w:p>
          <w:p w:rsidR="00EB0FF6" w:rsidRPr="00EB0FF6" w:rsidRDefault="001D7841" w:rsidP="001D7841">
            <w:pPr>
              <w:rPr>
                <w:rFonts w:ascii="Times New Roman" w:hAnsi="Times New Roman" w:cs="Times New Roman"/>
              </w:rPr>
            </w:pPr>
            <w:r w:rsidRPr="00634A58">
              <w:rPr>
                <w:rFonts w:ascii="Times New Roman" w:hAnsi="Times New Roman" w:cs="Times New Roman"/>
                <w:b/>
              </w:rPr>
              <w:t>НАСТАВНА СРЕДСТВА</w:t>
            </w:r>
            <w:r>
              <w:rPr>
                <w:rFonts w:ascii="Times New Roman" w:hAnsi="Times New Roman" w:cs="Times New Roman"/>
              </w:rPr>
              <w:t>:</w:t>
            </w:r>
            <w:r w:rsidRPr="00634A58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</w:t>
            </w:r>
            <w:r w:rsidR="00EB0FF6" w:rsidRPr="00EB0FF6">
              <w:rPr>
                <w:rFonts w:ascii="Times New Roman" w:hAnsi="Times New Roman" w:cs="Times New Roman"/>
              </w:rPr>
              <w:t>средства</w:t>
            </w:r>
          </w:p>
        </w:tc>
      </w:tr>
    </w:tbl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EB0FF6" w:rsidRPr="00EB0FF6" w:rsidRDefault="00EB0FF6" w:rsidP="00EB0FF6">
      <w:pPr>
        <w:widowControl/>
        <w:spacing w:after="160" w:line="256" w:lineRule="auto"/>
        <w:rPr>
          <w:rFonts w:ascii="Times New Roman" w:hAnsi="Times New Roman" w:cs="Times New Roman"/>
          <w:lang w:val="sr-Cyrl-CS"/>
        </w:rPr>
      </w:pPr>
      <w:r w:rsidRPr="00EB0FF6">
        <w:rPr>
          <w:rFonts w:ascii="Times New Roman" w:hAnsi="Times New Roman" w:cs="Times New Roman"/>
          <w:lang w:val="sr-Cyrl-CS"/>
        </w:rPr>
        <w:br w:type="page"/>
      </w: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  <w:lang w:val="sr-Cyrl-CS"/>
        </w:rPr>
        <w:t>МЕСЕЦ:</w:t>
      </w:r>
      <w:r w:rsidRPr="00EB0FF6">
        <w:rPr>
          <w:rFonts w:ascii="Times New Roman" w:hAnsi="Times New Roman" w:cs="Times New Roman"/>
        </w:rPr>
        <w:t xml:space="preserve"> М</w:t>
      </w:r>
      <w:r w:rsidRPr="00EB0FF6">
        <w:rPr>
          <w:rFonts w:ascii="Times New Roman" w:hAnsi="Times New Roman" w:cs="Times New Roman"/>
          <w:lang w:val="sr-Cyrl-CS"/>
        </w:rPr>
        <w:t>АРТ</w:t>
      </w:r>
    </w:p>
    <w:p w:rsidR="00EB0FF6" w:rsidRPr="00EB0FF6" w:rsidRDefault="00EB0FF6" w:rsidP="00EB0FF6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</w:rPr>
      </w:pPr>
      <w:r w:rsidRPr="00EB0FF6">
        <w:rPr>
          <w:rFonts w:ascii="Times New Roman" w:hAnsi="Times New Roman" w:cs="Times New Roman"/>
          <w:b/>
          <w:lang w:val="sr-Cyrl-CS"/>
        </w:rPr>
        <w:t>Наставни предмет</w:t>
      </w:r>
      <w:r w:rsidRPr="00EB0FF6">
        <w:rPr>
          <w:rFonts w:ascii="Times New Roman" w:hAnsi="Times New Roman" w:cs="Times New Roman"/>
          <w:b/>
        </w:rPr>
        <w:t xml:space="preserve">: </w:t>
      </w:r>
      <w:r w:rsidR="00634A58" w:rsidRPr="00634A58">
        <w:rPr>
          <w:rFonts w:ascii="Times New Roman" w:hAnsi="Times New Roman" w:cs="Times New Roman"/>
        </w:rPr>
        <w:t xml:space="preserve">ЕНГЛЕСКИ ЈЕЗИК                                                                 </w:t>
      </w:r>
      <w:r w:rsidRPr="00EB0FF6">
        <w:rPr>
          <w:rFonts w:ascii="Times New Roman" w:hAnsi="Times New Roman" w:cs="Times New Roman"/>
        </w:rPr>
        <w:tab/>
      </w:r>
      <w:r w:rsidRPr="00EB0FF6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EB0FF6">
        <w:rPr>
          <w:rFonts w:ascii="Times New Roman" w:hAnsi="Times New Roman" w:cs="Times New Roman"/>
          <w:lang w:val="sr-Cyrl-CS"/>
        </w:rPr>
        <w:t xml:space="preserve"> </w:t>
      </w:r>
      <w:r w:rsidRPr="00EB0FF6">
        <w:rPr>
          <w:rFonts w:ascii="Times New Roman" w:hAnsi="Times New Roman" w:cs="Times New Roman"/>
          <w:u w:val="single"/>
          <w:lang w:val="sr-Cyrl-CS"/>
        </w:rPr>
        <w:t xml:space="preserve">2 </w:t>
      </w:r>
    </w:p>
    <w:p w:rsidR="00EB0FF6" w:rsidRPr="00EB0FF6" w:rsidRDefault="00EB0FF6" w:rsidP="00EB0FF6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EB0FF6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EB0FF6">
        <w:rPr>
          <w:rFonts w:ascii="Times New Roman" w:hAnsi="Times New Roman" w:cs="Times New Roman"/>
          <w:lang w:val="sr-Cyrl-CS"/>
        </w:rPr>
        <w:t>______________________</w:t>
      </w:r>
      <w:r w:rsidRPr="00EB0FF6">
        <w:rPr>
          <w:rFonts w:ascii="Times New Roman" w:hAnsi="Times New Roman" w:cs="Times New Roman"/>
          <w:lang w:val="sr-Cyrl-CS"/>
        </w:rPr>
        <w:tab/>
      </w:r>
      <w:r w:rsidRPr="00EB0FF6">
        <w:rPr>
          <w:rFonts w:ascii="Times New Roman" w:hAnsi="Times New Roman" w:cs="Times New Roman"/>
          <w:b/>
          <w:lang w:val="sr-Cyrl-CS"/>
        </w:rPr>
        <w:t>Наставник:</w:t>
      </w:r>
      <w:r w:rsidRPr="00EB0FF6">
        <w:rPr>
          <w:rFonts w:ascii="Times New Roman" w:hAnsi="Times New Roman" w:cs="Times New Roman"/>
          <w:lang w:val="sr-Cyrl-CS"/>
        </w:rPr>
        <w:t xml:space="preserve"> 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  <w:lang w:val="sr-Cyrl-CS"/>
        </w:rPr>
        <w:t xml:space="preserve">Оцена остварености плана и разлози одступања за протекли </w:t>
      </w:r>
      <w:r w:rsidRPr="00EB0FF6">
        <w:rPr>
          <w:rFonts w:ascii="Times New Roman" w:hAnsi="Times New Roman" w:cs="Times New Roman"/>
        </w:rPr>
        <w:t>месец</w:t>
      </w:r>
      <w:r w:rsidR="00EF3F30">
        <w:rPr>
          <w:rFonts w:ascii="Times New Roman" w:hAnsi="Times New Roman" w:cs="Times New Roman"/>
        </w:rPr>
        <w:t>,</w:t>
      </w:r>
      <w:r w:rsidRPr="00EB0FF6">
        <w:rPr>
          <w:rFonts w:ascii="Times New Roman" w:hAnsi="Times New Roman" w:cs="Times New Roman"/>
        </w:rPr>
        <w:t xml:space="preserve"> ако их има.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317" w:type="dxa"/>
        <w:tblInd w:w="-743" w:type="dxa"/>
        <w:tblLayout w:type="fixed"/>
        <w:tblLook w:val="04A0"/>
      </w:tblPr>
      <w:tblGrid>
        <w:gridCol w:w="709"/>
        <w:gridCol w:w="4253"/>
        <w:gridCol w:w="1509"/>
        <w:gridCol w:w="4536"/>
        <w:gridCol w:w="1468"/>
        <w:gridCol w:w="1842"/>
      </w:tblGrid>
      <w:tr w:rsidR="003E672E" w:rsidRPr="00EB0FF6" w:rsidTr="003E672E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672E" w:rsidRPr="00EB0FF6" w:rsidRDefault="003E672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Р.бр. наст. јед.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8F" w:rsidRPr="00C76E8F" w:rsidRDefault="00C76E8F" w:rsidP="00C76E8F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</w:rPr>
            </w:pPr>
            <w:r w:rsidRPr="00EB0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и</w:t>
            </w:r>
          </w:p>
          <w:p w:rsidR="003E672E" w:rsidRPr="00EB0FF6" w:rsidRDefault="00C76E8F" w:rsidP="00C76E8F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EB0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2A74A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НАСТАВН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BA"/>
              </w:rPr>
              <w:t xml:space="preserve">Е </w:t>
            </w:r>
            <w:r w:rsidRPr="002A74A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ЈЕДИНИЦ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BA"/>
              </w:rPr>
              <w:t>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</w:p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 xml:space="preserve">ТИП </w:t>
            </w:r>
          </w:p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ЧАСА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E" w:rsidRPr="00EB0FF6" w:rsidRDefault="003E672E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3E672E" w:rsidRPr="00EB0FF6" w:rsidRDefault="003E672E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3E672E" w:rsidRPr="00EB0FF6" w:rsidRDefault="003E672E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ИСХОДИ</w:t>
            </w:r>
          </w:p>
          <w:p w:rsidR="003E672E" w:rsidRPr="00EB0FF6" w:rsidRDefault="003E672E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B0FF6">
              <w:rPr>
                <w:rFonts w:ascii="Times New Roman" w:hAnsi="Times New Roman"/>
                <w:lang w:val="sr-Cyrl-BA"/>
              </w:rPr>
              <w:t>Н</w:t>
            </w:r>
            <w:r w:rsidRPr="00EB0FF6">
              <w:rPr>
                <w:rFonts w:ascii="Times New Roman" w:hAnsi="Times New Roman"/>
                <w:lang w:val="en-US"/>
              </w:rPr>
              <w:t>а крају</w:t>
            </w:r>
            <w:r w:rsidRPr="00EB0FF6">
              <w:rPr>
                <w:rFonts w:ascii="Times New Roman" w:hAnsi="Times New Roman"/>
                <w:lang w:val="sr-Cyrl-BA"/>
              </w:rPr>
              <w:t xml:space="preserve"> обрађене</w:t>
            </w:r>
            <w:r w:rsidRPr="00EB0FF6">
              <w:rPr>
                <w:rFonts w:ascii="Times New Roman" w:hAnsi="Times New Roman"/>
                <w:lang w:val="en-US"/>
              </w:rPr>
              <w:t xml:space="preserve"> теме </w:t>
            </w:r>
            <w:r w:rsidRPr="00EB0FF6">
              <w:rPr>
                <w:rFonts w:ascii="Times New Roman" w:hAnsi="Times New Roman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МЕТОДА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Pr="00EB0FF6" w:rsidRDefault="003E672E">
            <w:pPr>
              <w:pStyle w:val="NoSpacing"/>
              <w:rPr>
                <w:rFonts w:ascii="Times New Roman" w:eastAsiaTheme="minorHAnsi" w:hAnsi="Times New Roman"/>
                <w:b/>
                <w:lang w:val="en-US"/>
              </w:rPr>
            </w:pPr>
          </w:p>
          <w:p w:rsidR="003E672E" w:rsidRPr="00EF3F30" w:rsidRDefault="00EF3F30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ОБЛИК РАДА</w:t>
            </w:r>
          </w:p>
        </w:tc>
      </w:tr>
      <w:tr w:rsidR="003E672E" w:rsidRPr="00EB0FF6" w:rsidTr="000624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E" w:rsidRPr="0055746F" w:rsidRDefault="0055746F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F" w:rsidRPr="00EB0FF6" w:rsidRDefault="0055746F" w:rsidP="005574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Vocabulary practice: collocations, word formation  </w:t>
            </w:r>
          </w:p>
          <w:p w:rsidR="003E672E" w:rsidRPr="00EB0FF6" w:rsidRDefault="0055746F" w:rsidP="000A47A3">
            <w:pPr>
              <w:widowControl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sr-Cyrl-CS"/>
              </w:rPr>
            </w:pPr>
            <w:r w:rsidRPr="00EB0FF6">
              <w:rPr>
                <w:rFonts w:ascii="Times New Roman" w:hAnsi="Times New Roman" w:cs="Times New Roman"/>
                <w:bCs/>
                <w:sz w:val="24"/>
                <w:szCs w:val="24"/>
              </w:rPr>
              <w:t>Class debates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7A3">
              <w:rPr>
                <w:rFonts w:ascii="Times LT Std Phonetic" w:hAnsi="Times LT Std Phonetic" w:cs="Times New Roman"/>
                <w:sz w:val="24"/>
                <w:szCs w:val="24"/>
              </w:rPr>
              <w:t>−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Qualities and skills needed in jobs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A3020" w:rsidRPr="00FB1345" w:rsidRDefault="00DA3020" w:rsidP="00DA3020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FB1345">
              <w:rPr>
                <w:rFonts w:ascii="Times New Roman" w:hAnsi="Times New Roman" w:cs="Times New Roman"/>
              </w:rPr>
              <w:t>ут</w:t>
            </w:r>
            <w:r w:rsidRPr="00FB1345">
              <w:rPr>
                <w:rFonts w:ascii="Times New Roman" w:hAnsi="Times New Roman" w:cs="Times New Roman"/>
                <w:shd w:val="clear" w:color="auto" w:fill="E2EFD9" w:themeFill="accent6" w:themeFillTint="33"/>
              </w:rPr>
              <w:t>врђива</w:t>
            </w:r>
            <w:r w:rsidRPr="00FB1345">
              <w:rPr>
                <w:rFonts w:ascii="Times New Roman" w:hAnsi="Times New Roman" w:cs="Times New Roman"/>
              </w:rPr>
              <w:t xml:space="preserve">ње </w:t>
            </w:r>
          </w:p>
          <w:p w:rsidR="003E672E" w:rsidRPr="00FB1345" w:rsidRDefault="003E672E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2E" w:rsidRPr="00EB0FF6" w:rsidRDefault="00113478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proofErr w:type="gramStart"/>
            <w:r>
              <w:t>изрази</w:t>
            </w:r>
            <w:proofErr w:type="gramEnd"/>
            <w:r w:rsidR="003E672E" w:rsidRPr="00EB0FF6">
              <w:t xml:space="preserve"> своје мишљење о </w:t>
            </w:r>
            <w:r w:rsidR="00D71C14">
              <w:t>квалитетима и способностима који су потребни за обављање одређених послова.</w:t>
            </w:r>
          </w:p>
          <w:p w:rsidR="00113478" w:rsidRPr="00113478" w:rsidRDefault="00113478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eastAsia="Times New Roman"/>
              </w:rPr>
            </w:pPr>
            <w:r w:rsidRPr="003A1E86">
              <w:rPr>
                <w:rFonts w:eastAsia="Times New Roman"/>
              </w:rPr>
              <w:t>разуме битне елементе садржаја у краћим аудио формама.</w:t>
            </w:r>
            <w:r w:rsidRPr="003A1E86">
              <w:rPr>
                <w:rFonts w:eastAsia="Times New Roman"/>
                <w:color w:val="FF0000"/>
              </w:rPr>
              <w:t xml:space="preserve"> </w:t>
            </w:r>
          </w:p>
          <w:p w:rsidR="00113478" w:rsidRPr="00113478" w:rsidRDefault="00113478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изрази жеље или кајање.</w:t>
            </w:r>
          </w:p>
          <w:p w:rsidR="003E672E" w:rsidRPr="00EB0FF6" w:rsidRDefault="003E672E">
            <w:pPr>
              <w:pStyle w:val="ListParagraph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r w:rsidRPr="00EB0FF6">
              <w:t xml:space="preserve">чита и разуме различите врсте </w:t>
            </w:r>
          </w:p>
          <w:p w:rsidR="003E672E" w:rsidRPr="00EB0FF6" w:rsidRDefault="003E672E">
            <w:pPr>
              <w:pStyle w:val="ListParagraph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r w:rsidRPr="00EB0FF6">
              <w:t>кратких и прилагођених текстова наслућује значење непознатих речи на основу контекста.</w:t>
            </w:r>
          </w:p>
          <w:p w:rsidR="00113478" w:rsidRPr="00180CF2" w:rsidRDefault="00113478" w:rsidP="00113478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примени</w:t>
            </w:r>
            <w:r w:rsidRPr="003A1E86">
              <w:t xml:space="preserve"> правила за употребу партиципних конструкција у реченицама, у писаном и говорном језику.</w:t>
            </w:r>
          </w:p>
          <w:p w:rsidR="00180CF2" w:rsidRPr="00180CF2" w:rsidRDefault="003E672E" w:rsidP="00180CF2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180CF2">
              <w:rPr>
                <w:rFonts w:eastAsia="Times New Roman"/>
              </w:rPr>
              <w:t xml:space="preserve"> идентификује важније појединости </w:t>
            </w:r>
            <w:r w:rsidRPr="00180CF2">
              <w:rPr>
                <w:rFonts w:eastAsia="Times New Roman"/>
              </w:rPr>
              <w:lastRenderedPageBreak/>
              <w:t>дијалошких форми у којима учествује дв</w:t>
            </w:r>
            <w:r w:rsidR="00180CF2" w:rsidRPr="00180CF2">
              <w:rPr>
                <w:rFonts w:eastAsia="Times New Roman"/>
              </w:rPr>
              <w:t>оје саговорника.</w:t>
            </w:r>
            <w:r w:rsidR="00180CF2" w:rsidRPr="00EB0FF6">
              <w:t xml:space="preserve"> </w:t>
            </w:r>
          </w:p>
          <w:p w:rsidR="00180CF2" w:rsidRPr="00180CF2" w:rsidRDefault="00180CF2" w:rsidP="00180CF2">
            <w:pPr>
              <w:pStyle w:val="ListParagraph"/>
              <w:spacing w:line="276" w:lineRule="auto"/>
              <w:ind w:left="450"/>
            </w:pPr>
          </w:p>
          <w:p w:rsidR="00180CF2" w:rsidRPr="0006249A" w:rsidRDefault="003E672E" w:rsidP="0006249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EB0FF6">
              <w:t xml:space="preserve">примени своје знање стечено на претходним часовима и објективније сагледа усвојена знања. 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EB0FF6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3E672E" w:rsidRPr="00EB0FF6" w:rsidRDefault="003E672E">
            <w:pPr>
              <w:widowControl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EB0FF6">
              <w:rPr>
                <w:rFonts w:ascii="Times New Roman" w:hAnsi="Times New Roman" w:cs="Times New Roman"/>
              </w:rPr>
              <w:t>метода</w:t>
            </w: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0FF6">
              <w:rPr>
                <w:rFonts w:ascii="Times New Roman" w:hAnsi="Times New Roman" w:cs="Times New Roman"/>
              </w:rPr>
              <w:t>писани рад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0" w:rsidRDefault="00EF3F30" w:rsidP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EF3F30" w:rsidRDefault="00EF3F30" w:rsidP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EF3F30" w:rsidRDefault="00EF3F30" w:rsidP="00EF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фронтални,</w:t>
            </w:r>
          </w:p>
          <w:p w:rsidR="00EF3F30" w:rsidRDefault="00EF3F30" w:rsidP="00EF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пару,</w:t>
            </w:r>
          </w:p>
          <w:p w:rsidR="00EF3F30" w:rsidRDefault="00EF3F30" w:rsidP="00EF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EF3F30" w:rsidRDefault="00EF3F30" w:rsidP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  <w:p w:rsidR="003E672E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  <w:p w:rsidR="00EF3F30" w:rsidRPr="00EF3F30" w:rsidRDefault="00EF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индивидуални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  <w:p w:rsidR="003E672E" w:rsidRPr="00180CF2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  <w:p w:rsidR="003E672E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  <w:p w:rsidR="00EF3F30" w:rsidRDefault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EF3F30" w:rsidRDefault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EF3F30" w:rsidRDefault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EF3F30" w:rsidRDefault="00EF3F30" w:rsidP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EF3F30" w:rsidRDefault="00EF3F30" w:rsidP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EF3F30" w:rsidRDefault="00EF3F30" w:rsidP="00EF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фронтални,</w:t>
            </w:r>
          </w:p>
          <w:p w:rsidR="00EF3F30" w:rsidRDefault="00EF3F30" w:rsidP="00EF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пару,</w:t>
            </w:r>
          </w:p>
          <w:p w:rsidR="00EF3F30" w:rsidRDefault="00EF3F30" w:rsidP="00EF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EF3F30" w:rsidRDefault="00EF3F30" w:rsidP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EF3F30" w:rsidRPr="00EF3F30" w:rsidRDefault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  <w:p w:rsidR="003E672E" w:rsidRPr="00EF3F30" w:rsidRDefault="003E672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06249A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084948" w:rsidRDefault="00084948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948">
              <w:rPr>
                <w:rFonts w:ascii="Times New Roman" w:eastAsia="Calibri" w:hAnsi="Times New Roman" w:cs="Times New Roman"/>
                <w:lang w:val="sr-Cyrl-CS"/>
              </w:rPr>
              <w:t>45</w:t>
            </w:r>
            <w:r w:rsidR="003E672E" w:rsidRPr="00084948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  <w:r w:rsidRPr="00EB0F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Women doing men’s work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74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Grammar:</w:t>
            </w:r>
            <w:r w:rsidRPr="00EB0F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expressing a wish or regret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3E672E" w:rsidRPr="00FB1345" w:rsidRDefault="003E672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B1345">
              <w:rPr>
                <w:rFonts w:ascii="Times New Roman" w:eastAsia="Calibri" w:hAnsi="Times New Roman" w:cs="Times New Roman"/>
                <w:lang w:val="sr-Cyrl-CS"/>
              </w:rPr>
              <w:t>обр</w:t>
            </w:r>
            <w:r w:rsidRPr="00FB1345">
              <w:rPr>
                <w:rFonts w:ascii="Times New Roman" w:eastAsia="Calibri" w:hAnsi="Times New Roman" w:cs="Times New Roman"/>
              </w:rPr>
              <w:t>aда</w:t>
            </w:r>
          </w:p>
          <w:p w:rsidR="003E672E" w:rsidRPr="00FB1345" w:rsidRDefault="003E672E">
            <w:pPr>
              <w:pStyle w:val="CommentText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2B41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E" w:rsidRPr="00084948" w:rsidRDefault="003E672E">
            <w:pPr>
              <w:rPr>
                <w:rFonts w:ascii="Times New Roman" w:eastAsia="Calibri" w:hAnsi="Times New Roman" w:cs="Times New Roman"/>
              </w:rPr>
            </w:pPr>
          </w:p>
          <w:p w:rsidR="003E672E" w:rsidRPr="00084948" w:rsidRDefault="00084948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084948">
              <w:rPr>
                <w:rFonts w:ascii="Times New Roman" w:eastAsia="Calibri" w:hAnsi="Times New Roman" w:cs="Times New Roman"/>
                <w:lang w:val="sr-Cyrl-CS"/>
              </w:rPr>
              <w:t xml:space="preserve"> 46</w:t>
            </w:r>
            <w:r w:rsidR="003E672E" w:rsidRPr="00084948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B0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545DF2" w:rsidRPr="00EB0FF6">
              <w:rPr>
                <w:rStyle w:val="Strong"/>
                <w:rFonts w:ascii="Times New Roman" w:eastAsiaTheme="majorEastAsia" w:hAnsi="Times New Roman" w:cs="Times New Roman"/>
                <w:sz w:val="24"/>
                <w:szCs w:val="24"/>
              </w:rPr>
              <w:t>Gender differences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Reading and speaking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Vocabulary practice: 1-3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E672E" w:rsidRPr="00FB1345" w:rsidRDefault="003E672E" w:rsidP="00EB0FF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B1345">
              <w:rPr>
                <w:rFonts w:ascii="Times New Roman" w:eastAsia="Calibri" w:hAnsi="Times New Roman" w:cs="Times New Roman"/>
                <w:lang w:val="sr-Cyrl-CS"/>
              </w:rPr>
              <w:t>обр</w:t>
            </w:r>
            <w:r w:rsidRPr="00FB1345">
              <w:rPr>
                <w:rFonts w:ascii="Times New Roman" w:eastAsia="Calibri" w:hAnsi="Times New Roman" w:cs="Times New Roman"/>
              </w:rPr>
              <w:t>aда</w:t>
            </w:r>
          </w:p>
          <w:p w:rsidR="003E672E" w:rsidRPr="00FB1345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2B41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E" w:rsidRPr="00084948" w:rsidRDefault="00084948">
            <w:pPr>
              <w:rPr>
                <w:rFonts w:ascii="Times New Roman" w:eastAsia="Calibri" w:hAnsi="Times New Roman" w:cs="Times New Roman"/>
              </w:rPr>
            </w:pPr>
            <w:r w:rsidRPr="00084948">
              <w:rPr>
                <w:rFonts w:ascii="Times New Roman" w:eastAsia="Calibri" w:hAnsi="Times New Roman" w:cs="Times New Roman"/>
              </w:rPr>
              <w:t xml:space="preserve"> 47</w:t>
            </w:r>
            <w:r w:rsidR="003E672E" w:rsidRPr="00084948">
              <w:rPr>
                <w:rFonts w:ascii="Times New Roman" w:eastAsia="Calibri" w:hAnsi="Times New Roman" w:cs="Times New Roman"/>
              </w:rPr>
              <w:t>.</w:t>
            </w:r>
          </w:p>
          <w:p w:rsidR="003E672E" w:rsidRPr="00084948" w:rsidRDefault="003E672E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3E672E" w:rsidRPr="00084948" w:rsidRDefault="003E672E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formation – adjective suffixes</w:t>
            </w:r>
          </w:p>
          <w:p w:rsidR="003E672E" w:rsidRPr="00D77451" w:rsidRDefault="003E6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451">
              <w:rPr>
                <w:rFonts w:ascii="Times New Roman" w:hAnsi="Times New Roman" w:cs="Times New Roman"/>
                <w:bCs/>
                <w:sz w:val="24"/>
                <w:szCs w:val="24"/>
              </w:rPr>
              <w:t>Grammar: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FF6">
              <w:rPr>
                <w:rFonts w:ascii="Times New Roman" w:hAnsi="Times New Roman" w:cs="Times New Roman"/>
                <w:b/>
                <w:sz w:val="24"/>
                <w:szCs w:val="24"/>
              </w:rPr>
              <w:t>The present participles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Радна свеска – вежбања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E672E" w:rsidRPr="00FB1345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FB1345">
              <w:rPr>
                <w:rFonts w:ascii="Times New Roman" w:hAnsi="Times New Roman" w:cs="Times New Roman"/>
              </w:rPr>
              <w:t>ут</w:t>
            </w:r>
            <w:r w:rsidRPr="00FB1345">
              <w:rPr>
                <w:rFonts w:ascii="Times New Roman" w:hAnsi="Times New Roman" w:cs="Times New Roman"/>
                <w:shd w:val="clear" w:color="auto" w:fill="E2EFD9" w:themeFill="accent6" w:themeFillTint="33"/>
              </w:rPr>
              <w:t>врђива</w:t>
            </w:r>
            <w:r w:rsidRPr="00FB1345">
              <w:rPr>
                <w:rFonts w:ascii="Times New Roman" w:hAnsi="Times New Roman" w:cs="Times New Roman"/>
              </w:rPr>
              <w:t xml:space="preserve">ње </w:t>
            </w:r>
          </w:p>
          <w:p w:rsidR="003E672E" w:rsidRPr="00FB1345" w:rsidRDefault="003E672E" w:rsidP="00EB0FF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B1345">
              <w:rPr>
                <w:rFonts w:ascii="Times New Roman" w:eastAsia="Calibri" w:hAnsi="Times New Roman" w:cs="Times New Roman"/>
                <w:lang w:val="sr-Cyrl-CS"/>
              </w:rPr>
              <w:t>обр</w:t>
            </w:r>
            <w:r w:rsidRPr="00FB1345">
              <w:rPr>
                <w:rFonts w:ascii="Times New Roman" w:eastAsia="Calibri" w:hAnsi="Times New Roman" w:cs="Times New Roman"/>
              </w:rPr>
              <w:t>aда</w:t>
            </w:r>
          </w:p>
          <w:p w:rsidR="003E672E" w:rsidRPr="00FB1345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0624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084948" w:rsidRDefault="00084948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948">
              <w:rPr>
                <w:rFonts w:ascii="Times New Roman" w:hAnsi="Times New Roman" w:cs="Times New Roman"/>
              </w:rPr>
              <w:lastRenderedPageBreak/>
              <w:t>48</w:t>
            </w:r>
            <w:r w:rsidR="003E672E" w:rsidRPr="000849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– говорна вежба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 3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Припрема за контролни задатак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E672E" w:rsidRPr="00FB1345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FB1345">
              <w:rPr>
                <w:rFonts w:ascii="Times New Roman" w:hAnsi="Times New Roman" w:cs="Times New Roman"/>
              </w:rPr>
              <w:t>ут</w:t>
            </w:r>
            <w:r w:rsidRPr="00FB1345">
              <w:rPr>
                <w:rFonts w:ascii="Times New Roman" w:hAnsi="Times New Roman" w:cs="Times New Roman"/>
                <w:shd w:val="clear" w:color="auto" w:fill="E2EFD9" w:themeFill="accent6" w:themeFillTint="33"/>
              </w:rPr>
              <w:t>врђива</w:t>
            </w:r>
            <w:r w:rsidRPr="00FB1345">
              <w:rPr>
                <w:rFonts w:ascii="Times New Roman" w:hAnsi="Times New Roman" w:cs="Times New Roman"/>
              </w:rPr>
              <w:t>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249A" w:rsidRPr="00EB0FF6" w:rsidTr="00D77451">
        <w:trPr>
          <w:trHeight w:val="10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49A" w:rsidRPr="00084948" w:rsidRDefault="000624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  </w:t>
            </w:r>
            <w:r w:rsidRPr="00084948">
              <w:rPr>
                <w:rFonts w:ascii="Times New Roman" w:eastAsia="Calibri" w:hAnsi="Times New Roman" w:cs="Times New Roman"/>
              </w:rPr>
              <w:t>49.</w:t>
            </w:r>
          </w:p>
          <w:p w:rsidR="0006249A" w:rsidRPr="00EB0FF6" w:rsidRDefault="0006249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49A" w:rsidRPr="00EF3F30" w:rsidRDefault="00062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Контролни задатак</w:t>
            </w:r>
          </w:p>
          <w:p w:rsidR="0006249A" w:rsidRPr="00EB0FF6" w:rsidRDefault="000624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Градиво обухваћено лекцијама 5</w:t>
            </w:r>
          </w:p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и 6</w:t>
            </w: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6249A" w:rsidRPr="00FB1345" w:rsidRDefault="0006249A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FB1345">
              <w:rPr>
                <w:rFonts w:ascii="Times New Roman" w:eastAsia="Calibri" w:hAnsi="Times New Roman" w:cs="Times New Roman"/>
                <w:lang w:val="sr-Cyrl-CS"/>
              </w:rPr>
              <w:t>системати-зација</w:t>
            </w:r>
          </w:p>
          <w:p w:rsidR="0006249A" w:rsidRPr="00FB1345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249A" w:rsidRPr="00EB0FF6" w:rsidTr="00D77451">
        <w:trPr>
          <w:trHeight w:val="4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9A" w:rsidRDefault="0006249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9A" w:rsidRPr="00EB0FF6" w:rsidRDefault="000624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6249A" w:rsidRPr="00FB1345" w:rsidRDefault="0006249A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9A" w:rsidRPr="00EB0FF6" w:rsidRDefault="0006249A" w:rsidP="0006249A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ИСХОДИ</w:t>
            </w:r>
          </w:p>
          <w:p w:rsidR="0006249A" w:rsidRPr="0006249A" w:rsidRDefault="0006249A" w:rsidP="0006249A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</w:pPr>
            <w:r w:rsidRPr="00EB0FF6">
              <w:rPr>
                <w:rFonts w:ascii="Times New Roman" w:hAnsi="Times New Roman"/>
                <w:lang w:val="sr-Cyrl-BA"/>
              </w:rPr>
              <w:t>Н</w:t>
            </w:r>
            <w:r w:rsidRPr="00EB0FF6">
              <w:rPr>
                <w:rFonts w:ascii="Times New Roman" w:hAnsi="Times New Roman"/>
                <w:lang w:val="en-US"/>
              </w:rPr>
              <w:t>а крају</w:t>
            </w:r>
            <w:r w:rsidRPr="00EB0FF6">
              <w:rPr>
                <w:rFonts w:ascii="Times New Roman" w:hAnsi="Times New Roman"/>
                <w:lang w:val="sr-Cyrl-BA"/>
              </w:rPr>
              <w:t xml:space="preserve"> обрађене</w:t>
            </w:r>
            <w:r w:rsidRPr="00EB0FF6">
              <w:rPr>
                <w:rFonts w:ascii="Times New Roman" w:hAnsi="Times New Roman"/>
                <w:lang w:val="en-US"/>
              </w:rPr>
              <w:t xml:space="preserve"> теме </w:t>
            </w:r>
            <w:r w:rsidRPr="00EB0FF6">
              <w:rPr>
                <w:rFonts w:ascii="Times New Roman" w:hAnsi="Times New Roman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249A" w:rsidRPr="00EB0FF6" w:rsidTr="00000288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49A" w:rsidRPr="00EB0FF6" w:rsidRDefault="0006249A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6249A" w:rsidRPr="00545DF2" w:rsidRDefault="000624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DF2">
              <w:rPr>
                <w:rFonts w:ascii="Times New Roman" w:hAnsi="Times New Roman" w:cs="Times New Roman"/>
                <w:sz w:val="24"/>
                <w:szCs w:val="24"/>
              </w:rPr>
              <w:t>UNIT 7</w:t>
            </w:r>
            <w:r w:rsidRPr="00545D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06249A" w:rsidRPr="00545DF2" w:rsidRDefault="0006249A" w:rsidP="00545DF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F2">
              <w:rPr>
                <w:rFonts w:ascii="Times New Roman" w:hAnsi="Times New Roman" w:cs="Times New Roman"/>
                <w:sz w:val="24"/>
                <w:szCs w:val="24"/>
              </w:rPr>
              <w:t>SHOPPING EXPERIENCE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6249A" w:rsidRPr="00FB1345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249A" w:rsidRPr="00EB0FF6" w:rsidTr="00000288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9A" w:rsidRPr="00EB0FF6" w:rsidRDefault="0006249A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06249A" w:rsidRPr="00545DF2" w:rsidRDefault="000624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6249A" w:rsidRPr="00FB1345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9A" w:rsidRDefault="0006249A" w:rsidP="0006249A">
            <w:pPr>
              <w:pStyle w:val="ListParagraph"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proofErr w:type="gramStart"/>
            <w:r w:rsidRPr="003A1E86">
              <w:t>чита</w:t>
            </w:r>
            <w:proofErr w:type="gramEnd"/>
            <w:r w:rsidRPr="003A1E86">
              <w:t xml:space="preserve"> и разуме различите врсте кратких и прилагођених текстова</w:t>
            </w:r>
            <w:r>
              <w:t xml:space="preserve"> и наслути</w:t>
            </w:r>
            <w:r w:rsidRPr="003A1E86">
              <w:t xml:space="preserve"> значење непознатих речи на основу контекста.</w:t>
            </w:r>
          </w:p>
          <w:p w:rsidR="0006249A" w:rsidRPr="00EB0FF6" w:rsidRDefault="0006249A" w:rsidP="0006249A">
            <w:pPr>
              <w:pStyle w:val="ListParagraph"/>
              <w:numPr>
                <w:ilvl w:val="0"/>
                <w:numId w:val="14"/>
              </w:numPr>
            </w:pPr>
            <w:r w:rsidRPr="00614BA3">
              <w:t>у</w:t>
            </w:r>
            <w:r>
              <w:t>п</w:t>
            </w:r>
            <w:r w:rsidRPr="00614BA3">
              <w:t>отреби фразалне глаголе</w:t>
            </w:r>
            <w:r>
              <w:rPr>
                <w:sz w:val="20"/>
                <w:szCs w:val="20"/>
              </w:rPr>
              <w:t xml:space="preserve"> </w:t>
            </w:r>
            <w:r w:rsidRPr="003A1E86">
              <w:t>у реченицама, у писаном и говорном језику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3E6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084948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E672E" w:rsidRPr="00EB0F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pStyle w:val="NormalWeb"/>
              <w:spacing w:before="0" w:beforeAutospacing="0" w:after="0" w:afterAutospacing="0" w:line="276" w:lineRule="auto"/>
              <w:rPr>
                <w:bCs/>
                <w:kern w:val="36"/>
              </w:rPr>
            </w:pPr>
            <w:r w:rsidRPr="00EB0FF6">
              <w:rPr>
                <w:bCs/>
                <w:kern w:val="36"/>
              </w:rPr>
              <w:t>1.</w:t>
            </w:r>
            <w:r w:rsidRPr="00EB0FF6">
              <w:rPr>
                <w:b/>
              </w:rPr>
              <w:t xml:space="preserve"> Shopping, a fun pastime</w:t>
            </w:r>
          </w:p>
          <w:p w:rsidR="003E672E" w:rsidRPr="00EB0FF6" w:rsidRDefault="003E672E">
            <w:pPr>
              <w:pStyle w:val="NormalWeb"/>
              <w:spacing w:before="0" w:beforeAutospacing="0" w:after="0" w:afterAutospacing="0" w:line="276" w:lineRule="auto"/>
              <w:rPr>
                <w:bCs/>
                <w:kern w:val="36"/>
              </w:rPr>
            </w:pPr>
            <w:r w:rsidRPr="00EB0FF6">
              <w:rPr>
                <w:bCs/>
                <w:kern w:val="36"/>
              </w:rPr>
              <w:t>Lead -in</w:t>
            </w:r>
          </w:p>
          <w:p w:rsidR="003E672E" w:rsidRPr="00EB0FF6" w:rsidRDefault="003E672E">
            <w:pPr>
              <w:pStyle w:val="NormalWeb"/>
              <w:spacing w:before="0" w:beforeAutospacing="0" w:after="0" w:afterAutospacing="0" w:line="276" w:lineRule="auto"/>
              <w:rPr>
                <w:bCs/>
                <w:kern w:val="36"/>
              </w:rPr>
            </w:pPr>
            <w:r w:rsidRPr="00EB0FF6">
              <w:rPr>
                <w:bCs/>
                <w:kern w:val="36"/>
              </w:rPr>
              <w:t>Reading and speaking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3E672E" w:rsidRPr="00FB1345" w:rsidRDefault="003E672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B1345">
              <w:rPr>
                <w:rFonts w:ascii="Times New Roman" w:eastAsia="Calibri" w:hAnsi="Times New Roman" w:cs="Times New Roman"/>
                <w:lang w:val="sr-Cyrl-CS"/>
              </w:rPr>
              <w:t>обр</w:t>
            </w:r>
            <w:r w:rsidRPr="00FB1345">
              <w:rPr>
                <w:rFonts w:ascii="Times New Roman" w:eastAsia="Calibri" w:hAnsi="Times New Roman" w:cs="Times New Roman"/>
              </w:rPr>
              <w:t>aда</w:t>
            </w:r>
          </w:p>
          <w:p w:rsidR="003E672E" w:rsidRPr="00FB1345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3E6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084948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3E672E" w:rsidRPr="00EB0F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FF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Vocabulary practice</w:t>
            </w:r>
          </w:p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Phrasal verbs with </w:t>
            </w:r>
            <w:r w:rsidRPr="00EB0FF6">
              <w:rPr>
                <w:rFonts w:ascii="Times New Roman" w:hAnsi="Times New Roman" w:cs="Times New Roman"/>
                <w:i/>
                <w:sz w:val="24"/>
                <w:szCs w:val="24"/>
              </w:rPr>
              <w:t>out</w:t>
            </w:r>
          </w:p>
          <w:p w:rsidR="003E672E" w:rsidRPr="00EB0FF6" w:rsidRDefault="003E672E">
            <w:pPr>
              <w:pStyle w:val="NormalWeb"/>
              <w:spacing w:before="0" w:beforeAutospacing="0" w:after="0" w:afterAutospacing="0" w:line="276" w:lineRule="auto"/>
              <w:rPr>
                <w:bCs/>
                <w:kern w:val="36"/>
              </w:rPr>
            </w:pPr>
            <w:r w:rsidRPr="00EB0FF6">
              <w:rPr>
                <w:bCs/>
                <w:kern w:val="36"/>
              </w:rPr>
              <w:t xml:space="preserve">Reading and vocabulary: </w:t>
            </w:r>
            <w:r w:rsidRPr="00EB0FF6">
              <w:rPr>
                <w:bCs/>
                <w:i/>
                <w:kern w:val="36"/>
              </w:rPr>
              <w:t>Black Friday shopping sprees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E672E" w:rsidRPr="00FB1345" w:rsidRDefault="003E672E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B1345">
              <w:rPr>
                <w:rFonts w:ascii="Times New Roman" w:hAnsi="Times New Roman" w:cs="Times New Roman"/>
              </w:rPr>
              <w:t>у</w:t>
            </w:r>
            <w:r w:rsidRPr="00FB1345">
              <w:rPr>
                <w:rFonts w:ascii="Times New Roman" w:hAnsi="Times New Roman" w:cs="Times New Roman"/>
                <w:shd w:val="clear" w:color="auto" w:fill="E2EFD9" w:themeFill="accent6" w:themeFillTint="33"/>
              </w:rPr>
              <w:t>тврђивањ</w:t>
            </w:r>
            <w:r w:rsidRPr="00FB134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672E" w:rsidRPr="00EB0FF6" w:rsidTr="003E67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E" w:rsidRPr="00084948" w:rsidRDefault="003F7B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084948" w:rsidRPr="00084948">
              <w:rPr>
                <w:rFonts w:ascii="Times New Roman" w:eastAsia="Calibri" w:hAnsi="Times New Roman" w:cs="Times New Roman"/>
              </w:rPr>
              <w:t>52</w:t>
            </w:r>
            <w:r w:rsidR="003E672E" w:rsidRPr="00084948">
              <w:rPr>
                <w:rFonts w:ascii="Times New Roman" w:eastAsia="Calibri" w:hAnsi="Times New Roman" w:cs="Times New Roman"/>
              </w:rPr>
              <w:t>.</w:t>
            </w:r>
          </w:p>
          <w:p w:rsidR="003E672E" w:rsidRPr="00EB0FF6" w:rsidRDefault="003E672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E" w:rsidRPr="00EB0FF6" w:rsidRDefault="003E6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Speaking and vocabulary</w:t>
            </w:r>
          </w:p>
          <w:p w:rsidR="003E672E" w:rsidRPr="00EB0FF6" w:rsidRDefault="003E672E">
            <w:pPr>
              <w:pStyle w:val="NormalWeb"/>
              <w:spacing w:before="0" w:beforeAutospacing="0" w:after="0" w:afterAutospacing="0" w:line="276" w:lineRule="auto"/>
              <w:rPr>
                <w:i/>
              </w:rPr>
            </w:pPr>
            <w:r w:rsidRPr="00EB0FF6">
              <w:rPr>
                <w:rStyle w:val="field-content"/>
                <w:i/>
              </w:rPr>
              <w:t>Famous malls and department stores</w:t>
            </w:r>
            <w:r w:rsidRPr="00EB0FF6">
              <w:rPr>
                <w:i/>
              </w:rPr>
              <w:t xml:space="preserve"> </w:t>
            </w:r>
          </w:p>
          <w:p w:rsidR="003E672E" w:rsidRPr="00DA3020" w:rsidRDefault="003E67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Strong and base adjectives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E5D50" w:rsidRPr="00FB1345" w:rsidRDefault="008E5D50">
            <w:pPr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  <w:r w:rsidRPr="00FB1345">
              <w:rPr>
                <w:rFonts w:ascii="Times New Roman" w:eastAsia="Calibri" w:hAnsi="Times New Roman" w:cs="Times New Roman"/>
                <w:lang w:val="sr-Cyrl-CS"/>
              </w:rPr>
              <w:t>комбинов.</w:t>
            </w:r>
          </w:p>
          <w:p w:rsidR="003E672E" w:rsidRPr="00FB1345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FB1345">
              <w:rPr>
                <w:rFonts w:ascii="Times New Roman" w:hAnsi="Times New Roman" w:cs="Times New Roman"/>
              </w:rPr>
              <w:t>у</w:t>
            </w:r>
            <w:r w:rsidRPr="00FB1345">
              <w:rPr>
                <w:rFonts w:ascii="Times New Roman" w:hAnsi="Times New Roman" w:cs="Times New Roman"/>
                <w:shd w:val="clear" w:color="auto" w:fill="E2EFD9" w:themeFill="accent6" w:themeFillTint="33"/>
              </w:rPr>
              <w:t>тврђивањ</w:t>
            </w:r>
            <w:r w:rsidRPr="00FB1345">
              <w:rPr>
                <w:rFonts w:ascii="Times New Roman" w:hAnsi="Times New Roman" w:cs="Times New Roman"/>
              </w:rPr>
              <w:t>е</w:t>
            </w:r>
          </w:p>
          <w:p w:rsidR="008E5D50" w:rsidRPr="00FB1345" w:rsidRDefault="008E5D50" w:rsidP="008E5D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B1345">
              <w:rPr>
                <w:rFonts w:ascii="Times New Roman" w:eastAsia="Calibri" w:hAnsi="Times New Roman" w:cs="Times New Roman"/>
                <w:lang w:val="sr-Cyrl-CS"/>
              </w:rPr>
              <w:t>обр</w:t>
            </w:r>
            <w:r w:rsidRPr="00FB1345">
              <w:rPr>
                <w:rFonts w:ascii="Times New Roman" w:eastAsia="Calibri" w:hAnsi="Times New Roman" w:cs="Times New Roman"/>
              </w:rPr>
              <w:t>aда</w:t>
            </w:r>
          </w:p>
          <w:p w:rsidR="008E5D50" w:rsidRPr="00FB1345" w:rsidRDefault="008E5D50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Pr="00EB0FF6" w:rsidRDefault="003E672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bottomFromText="200" w:vertAnchor="text" w:horzAnchor="page" w:tblpX="648" w:tblpY="11"/>
        <w:tblW w:w="15588" w:type="dxa"/>
        <w:tblLook w:val="04A0"/>
      </w:tblPr>
      <w:tblGrid>
        <w:gridCol w:w="15588"/>
      </w:tblGrid>
      <w:tr w:rsidR="00EB0FF6" w:rsidRPr="00EB0FF6" w:rsidTr="00EB0FF6">
        <w:tc>
          <w:tcPr>
            <w:tcW w:w="1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58" w:rsidRPr="00634A58" w:rsidRDefault="00634A58" w:rsidP="00634A58">
            <w:pPr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МЕЂУПРЕ</w:t>
            </w:r>
            <w:r>
              <w:rPr>
                <w:rFonts w:ascii="Times New Roman" w:hAnsi="Times New Roman"/>
                <w:b/>
                <w:lang w:val="en-US"/>
              </w:rPr>
              <w:t>ДМЕТНА ПОВЕЗА</w:t>
            </w:r>
            <w:r w:rsidRPr="00EB0FF6">
              <w:rPr>
                <w:rFonts w:ascii="Times New Roman" w:hAnsi="Times New Roman"/>
                <w:b/>
                <w:lang w:val="en-US"/>
              </w:rPr>
              <w:t>НОСТ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0FF6" w:rsidRPr="001D7841" w:rsidRDefault="00634A58" w:rsidP="00634A58">
            <w:pPr>
              <w:rPr>
                <w:rFonts w:ascii="Times New Roman" w:hAnsi="Times New Roman" w:cs="Times New Roman"/>
              </w:rPr>
            </w:pPr>
            <w:r w:rsidRPr="00634A58">
              <w:rPr>
                <w:rFonts w:ascii="Times New Roman" w:hAnsi="Times New Roman" w:cs="Times New Roman"/>
                <w:b/>
              </w:rPr>
              <w:t>НАСТАВНА СРЕДСТВА</w:t>
            </w:r>
            <w:r>
              <w:rPr>
                <w:rFonts w:ascii="Times New Roman" w:hAnsi="Times New Roman" w:cs="Times New Roman"/>
              </w:rPr>
              <w:t>:</w:t>
            </w:r>
            <w:r w:rsidRPr="00634A58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с</w:t>
            </w:r>
            <w:r w:rsidR="001D7841"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</w:p>
        </w:tc>
      </w:tr>
    </w:tbl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634A58" w:rsidRPr="00EB0FF6" w:rsidRDefault="00634A58" w:rsidP="00634A58">
      <w:pPr>
        <w:spacing w:after="60" w:line="240" w:lineRule="auto"/>
        <w:ind w:left="136" w:hanging="136"/>
        <w:rPr>
          <w:rFonts w:ascii="Times New Roman" w:eastAsia="Times New Roman" w:hAnsi="Times New Roman" w:cs="Times New Roman"/>
          <w:sz w:val="24"/>
          <w:szCs w:val="24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  <w:lang w:val="sr-Cyrl-CS"/>
        </w:rPr>
        <w:t>МЕСЕЦ:</w:t>
      </w:r>
      <w:r w:rsidRPr="00EB0FF6">
        <w:rPr>
          <w:rFonts w:ascii="Times New Roman" w:hAnsi="Times New Roman" w:cs="Times New Roman"/>
        </w:rPr>
        <w:t xml:space="preserve"> АПРИЛ</w:t>
      </w:r>
    </w:p>
    <w:p w:rsidR="00EB0FF6" w:rsidRPr="00EB0FF6" w:rsidRDefault="00EB0FF6" w:rsidP="00EB0FF6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sr-Cyrl-CS"/>
        </w:rPr>
      </w:pPr>
      <w:r w:rsidRPr="00EB0FF6">
        <w:rPr>
          <w:rFonts w:ascii="Times New Roman" w:hAnsi="Times New Roman" w:cs="Times New Roman"/>
          <w:b/>
          <w:lang w:val="sr-Cyrl-CS"/>
        </w:rPr>
        <w:t>Наставни предмет</w:t>
      </w:r>
      <w:r w:rsidRPr="00EB0FF6">
        <w:rPr>
          <w:rFonts w:ascii="Times New Roman" w:hAnsi="Times New Roman" w:cs="Times New Roman"/>
          <w:b/>
        </w:rPr>
        <w:t xml:space="preserve">: </w:t>
      </w:r>
      <w:r w:rsidR="00634A58" w:rsidRPr="00634A58">
        <w:rPr>
          <w:rFonts w:ascii="Times New Roman" w:hAnsi="Times New Roman" w:cs="Times New Roman"/>
        </w:rPr>
        <w:t xml:space="preserve">ЕНГЛЕСКИ ЈЕЗИК                                                                 </w:t>
      </w:r>
      <w:r w:rsidRPr="00EB0FF6">
        <w:rPr>
          <w:rFonts w:ascii="Times New Roman" w:hAnsi="Times New Roman" w:cs="Times New Roman"/>
        </w:rPr>
        <w:tab/>
      </w:r>
      <w:r w:rsidRPr="00EB0FF6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EB0FF6">
        <w:rPr>
          <w:rFonts w:ascii="Times New Roman" w:hAnsi="Times New Roman" w:cs="Times New Roman"/>
          <w:lang w:val="sr-Cyrl-CS"/>
        </w:rPr>
        <w:t xml:space="preserve"> </w:t>
      </w:r>
      <w:r w:rsidRPr="00EB0FF6">
        <w:rPr>
          <w:rFonts w:ascii="Times New Roman" w:hAnsi="Times New Roman" w:cs="Times New Roman"/>
          <w:u w:val="single"/>
          <w:lang w:val="sr-Cyrl-CS"/>
        </w:rPr>
        <w:t xml:space="preserve">2 </w:t>
      </w:r>
      <w:r w:rsidRPr="00EB0FF6">
        <w:rPr>
          <w:rFonts w:ascii="Times New Roman" w:hAnsi="Times New Roman" w:cs="Times New Roman"/>
        </w:rPr>
        <w:tab/>
      </w:r>
    </w:p>
    <w:p w:rsidR="00EB0FF6" w:rsidRPr="00EB0FF6" w:rsidRDefault="00EB0FF6" w:rsidP="00EB0FF6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</w:rPr>
      </w:pPr>
    </w:p>
    <w:p w:rsidR="00EB0FF6" w:rsidRPr="00EB0FF6" w:rsidRDefault="00EB0FF6" w:rsidP="00EB0FF6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EB0FF6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EB0FF6">
        <w:rPr>
          <w:rFonts w:ascii="Times New Roman" w:hAnsi="Times New Roman" w:cs="Times New Roman"/>
          <w:lang w:val="sr-Cyrl-CS"/>
        </w:rPr>
        <w:t>______________________</w:t>
      </w:r>
      <w:r w:rsidRPr="00EB0FF6">
        <w:rPr>
          <w:rFonts w:ascii="Times New Roman" w:hAnsi="Times New Roman" w:cs="Times New Roman"/>
          <w:lang w:val="sr-Cyrl-CS"/>
        </w:rPr>
        <w:tab/>
      </w:r>
      <w:r w:rsidRPr="00EB0FF6">
        <w:rPr>
          <w:rFonts w:ascii="Times New Roman" w:hAnsi="Times New Roman" w:cs="Times New Roman"/>
          <w:b/>
          <w:lang w:val="sr-Cyrl-CS"/>
        </w:rPr>
        <w:t>Наставник:</w:t>
      </w:r>
      <w:r w:rsidRPr="00EB0FF6">
        <w:rPr>
          <w:rFonts w:ascii="Times New Roman" w:hAnsi="Times New Roman" w:cs="Times New Roman"/>
          <w:lang w:val="sr-Cyrl-CS"/>
        </w:rPr>
        <w:t xml:space="preserve"> 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  <w:lang w:val="sr-Cyrl-CS"/>
        </w:rPr>
        <w:t xml:space="preserve">Оцена остварености плана и разлози одступања за протекли </w:t>
      </w:r>
      <w:r w:rsidRPr="00EB0FF6">
        <w:rPr>
          <w:rFonts w:ascii="Times New Roman" w:hAnsi="Times New Roman" w:cs="Times New Roman"/>
        </w:rPr>
        <w:t>месец</w:t>
      </w:r>
      <w:r w:rsidR="00EF3F30">
        <w:rPr>
          <w:rFonts w:ascii="Times New Roman" w:hAnsi="Times New Roman" w:cs="Times New Roman"/>
        </w:rPr>
        <w:t>,</w:t>
      </w:r>
      <w:r w:rsidRPr="00EB0FF6">
        <w:rPr>
          <w:rFonts w:ascii="Times New Roman" w:hAnsi="Times New Roman" w:cs="Times New Roman"/>
        </w:rPr>
        <w:t xml:space="preserve"> ако их има.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317" w:type="dxa"/>
        <w:tblInd w:w="-743" w:type="dxa"/>
        <w:tblLayout w:type="fixed"/>
        <w:tblLook w:val="04A0"/>
      </w:tblPr>
      <w:tblGrid>
        <w:gridCol w:w="709"/>
        <w:gridCol w:w="4253"/>
        <w:gridCol w:w="1509"/>
        <w:gridCol w:w="4512"/>
        <w:gridCol w:w="1492"/>
        <w:gridCol w:w="1842"/>
      </w:tblGrid>
      <w:tr w:rsidR="003E672E" w:rsidRPr="00EB0FF6" w:rsidTr="003E672E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672E" w:rsidRPr="00EB0FF6" w:rsidRDefault="003E672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Р.бр. наст. јед.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8F" w:rsidRPr="00C76E8F" w:rsidRDefault="003E672E" w:rsidP="00C76E8F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</w:rPr>
            </w:pPr>
            <w:r w:rsidRPr="00EB0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</w:t>
            </w:r>
            <w:r w:rsidR="00C76E8F" w:rsidRPr="00EB0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</w:t>
            </w:r>
            <w:r w:rsidR="00C76E8F">
              <w:rPr>
                <w:rFonts w:ascii="Times New Roman" w:hAnsi="Times New Roman"/>
                <w:b/>
                <w:sz w:val="24"/>
                <w:szCs w:val="24"/>
              </w:rPr>
              <w:t>ТЕМА и</w:t>
            </w:r>
          </w:p>
          <w:p w:rsidR="003E672E" w:rsidRPr="00EB0FF6" w:rsidRDefault="00C76E8F" w:rsidP="00C76E8F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EB0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2A74A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НАСТАВН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BA"/>
              </w:rPr>
              <w:t xml:space="preserve">Е </w:t>
            </w:r>
            <w:r w:rsidRPr="002A74A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ЈЕДИНИЦ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BA"/>
              </w:rPr>
              <w:t>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</w:p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 xml:space="preserve">ТИП </w:t>
            </w:r>
          </w:p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ЧАСА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E" w:rsidRPr="00EB0FF6" w:rsidRDefault="003E672E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3E672E" w:rsidRPr="00EB0FF6" w:rsidRDefault="003E672E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3E672E" w:rsidRPr="00EB0FF6" w:rsidRDefault="003E672E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ИСХОДИ</w:t>
            </w:r>
          </w:p>
          <w:p w:rsidR="003E672E" w:rsidRPr="00EB0FF6" w:rsidRDefault="003E672E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B0FF6">
              <w:rPr>
                <w:rFonts w:ascii="Times New Roman" w:hAnsi="Times New Roman"/>
                <w:lang w:val="sr-Cyrl-BA"/>
              </w:rPr>
              <w:t>Н</w:t>
            </w:r>
            <w:r w:rsidRPr="00EB0FF6">
              <w:rPr>
                <w:rFonts w:ascii="Times New Roman" w:hAnsi="Times New Roman"/>
                <w:lang w:val="en-US"/>
              </w:rPr>
              <w:t>а крају</w:t>
            </w:r>
            <w:r w:rsidRPr="00EB0FF6">
              <w:rPr>
                <w:rFonts w:ascii="Times New Roman" w:hAnsi="Times New Roman"/>
                <w:lang w:val="sr-Cyrl-BA"/>
              </w:rPr>
              <w:t xml:space="preserve"> обрађене</w:t>
            </w:r>
            <w:r w:rsidRPr="00EB0FF6">
              <w:rPr>
                <w:rFonts w:ascii="Times New Roman" w:hAnsi="Times New Roman"/>
                <w:lang w:val="en-US"/>
              </w:rPr>
              <w:t xml:space="preserve"> теме </w:t>
            </w:r>
            <w:r w:rsidRPr="00EB0FF6">
              <w:rPr>
                <w:rFonts w:ascii="Times New Roman" w:hAnsi="Times New Roman"/>
                <w:lang w:val="sr-Cyrl-BA"/>
              </w:rPr>
              <w:t>ученик ће бити у стању да: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МЕТОДА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Pr="00EB0FF6" w:rsidRDefault="003E672E">
            <w:pPr>
              <w:pStyle w:val="NoSpacing"/>
              <w:rPr>
                <w:rFonts w:ascii="Times New Roman" w:eastAsiaTheme="minorHAnsi" w:hAnsi="Times New Roman"/>
                <w:b/>
                <w:lang w:val="en-US"/>
              </w:rPr>
            </w:pPr>
          </w:p>
          <w:p w:rsidR="003E672E" w:rsidRPr="00EF3F30" w:rsidRDefault="00EF3F30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ОБЛИК РАДА</w:t>
            </w:r>
          </w:p>
        </w:tc>
      </w:tr>
      <w:tr w:rsidR="0006249A" w:rsidRPr="00EB0FF6" w:rsidTr="000002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9A" w:rsidRPr="00EB0FF6" w:rsidRDefault="003F7BC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06249A">
              <w:rPr>
                <w:rFonts w:ascii="Times New Roman" w:eastAsia="Calibri" w:hAnsi="Times New Roman" w:cs="Times New Roman"/>
                <w:b/>
              </w:rPr>
              <w:t>53</w:t>
            </w:r>
            <w:r w:rsidR="0006249A" w:rsidRPr="00EB0FF6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06249A" w:rsidRPr="00EB0FF6" w:rsidRDefault="0006249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9A" w:rsidRPr="00EB0FF6" w:rsidRDefault="0006249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Listening - </w:t>
            </w:r>
            <w:r w:rsidRPr="00EB0FF6">
              <w:rPr>
                <w:rFonts w:ascii="Times New Roman" w:hAnsi="Times New Roman" w:cs="Times New Roman"/>
                <w:i/>
                <w:sz w:val="24"/>
                <w:szCs w:val="24"/>
              </w:rPr>
              <w:t>Do you enjoy shopping?</w:t>
            </w:r>
            <w:r w:rsidRPr="00EB0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6249A" w:rsidRPr="00EB0FF6" w:rsidRDefault="000624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51">
              <w:rPr>
                <w:rFonts w:ascii="Times New Roman" w:hAnsi="Times New Roman" w:cs="Times New Roman"/>
                <w:bCs/>
                <w:sz w:val="24"/>
                <w:szCs w:val="24"/>
              </w:rPr>
              <w:t>Grammar</w:t>
            </w:r>
            <w:r w:rsidRPr="00EB0FF6">
              <w:rPr>
                <w:rFonts w:ascii="Times New Roman" w:hAnsi="Times New Roman" w:cs="Times New Roman"/>
                <w:b/>
                <w:sz w:val="24"/>
                <w:szCs w:val="24"/>
              </w:rPr>
              <w:t>: The gerund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9A" w:rsidRPr="00180CF2" w:rsidRDefault="0006249A" w:rsidP="00664538">
            <w:pPr>
              <w:pStyle w:val="Heading1"/>
              <w:numPr>
                <w:ilvl w:val="0"/>
                <w:numId w:val="4"/>
              </w:numPr>
              <w:spacing w:before="0" w:beforeAutospacing="0" w:after="0" w:afterAutospacing="0" w:line="252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80CF2">
              <w:rPr>
                <w:rFonts w:ascii="Times New Roman" w:hAnsi="Times New Roman"/>
                <w:b w:val="0"/>
                <w:sz w:val="24"/>
                <w:szCs w:val="24"/>
              </w:rPr>
              <w:t>примени правила за употребу герунда у реченицама, у писаном и говорном језику.</w:t>
            </w:r>
          </w:p>
          <w:p w:rsidR="0006249A" w:rsidRPr="00180CF2" w:rsidRDefault="0006249A" w:rsidP="00180CF2">
            <w:pPr>
              <w:pStyle w:val="Heading1"/>
              <w:spacing w:before="0" w:beforeAutospacing="0" w:after="0" w:afterAutospacing="0" w:line="252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06249A" w:rsidRPr="00EB0FF6" w:rsidRDefault="0006249A" w:rsidP="00664538">
            <w:pPr>
              <w:pStyle w:val="Heading1"/>
              <w:numPr>
                <w:ilvl w:val="0"/>
                <w:numId w:val="4"/>
              </w:numPr>
              <w:spacing w:before="0" w:beforeAutospacing="0" w:after="0" w:afterAutospacing="0" w:line="252" w:lineRule="auto"/>
              <w:outlineLvl w:val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B0FF6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разуме текст, наслућује значење непознатих речи на основу контекста, одговара на питања којима се проверава разумевање прочитаног текста.</w:t>
            </w:r>
          </w:p>
          <w:p w:rsidR="0006249A" w:rsidRPr="00EB0FF6" w:rsidRDefault="0006249A" w:rsidP="00664538">
            <w:pPr>
              <w:pStyle w:val="ListParagraph"/>
              <w:widowControl w:val="0"/>
              <w:numPr>
                <w:ilvl w:val="0"/>
                <w:numId w:val="4"/>
              </w:numPr>
              <w:spacing w:line="276" w:lineRule="auto"/>
            </w:pPr>
            <w:r w:rsidRPr="00EB0FF6">
              <w:rPr>
                <w:rFonts w:eastAsia="Times New Roman"/>
              </w:rPr>
              <w:t>разуме битне елементе садржаја у краћим аудио формама.</w:t>
            </w:r>
            <w:r w:rsidRPr="00EB0FF6">
              <w:rPr>
                <w:rFonts w:eastAsia="Times New Roman"/>
                <w:color w:val="FF0000"/>
              </w:rPr>
              <w:t xml:space="preserve"> </w:t>
            </w:r>
          </w:p>
          <w:p w:rsidR="0006249A" w:rsidRPr="00777837" w:rsidRDefault="0006249A" w:rsidP="00664538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>примени правила за употребу инфинитивних конструкција у реченицама, у писаном и говорном језику.</w:t>
            </w:r>
          </w:p>
          <w:p w:rsidR="0006249A" w:rsidRPr="00FE21F3" w:rsidRDefault="0006249A" w:rsidP="00777837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EB0FF6">
              <w:rPr>
                <w:lang w:val="sr-Cyrl-CS"/>
              </w:rPr>
              <w:lastRenderedPageBreak/>
              <w:t>реагује на захтеве, поставља питања, одговара на питања, развија комуникацију са другим ученицима.</w:t>
            </w:r>
          </w:p>
          <w:p w:rsidR="0006249A" w:rsidRPr="00777837" w:rsidRDefault="0006249A" w:rsidP="00777837">
            <w:pPr>
              <w:pStyle w:val="ListParagraph"/>
              <w:numPr>
                <w:ilvl w:val="0"/>
                <w:numId w:val="4"/>
              </w:numPr>
            </w:pPr>
            <w:proofErr w:type="gramStart"/>
            <w:r w:rsidRPr="00777837">
              <w:t>примени</w:t>
            </w:r>
            <w:proofErr w:type="gramEnd"/>
            <w:r w:rsidRPr="00777837">
              <w:t xml:space="preserve"> своје знање стечено на претходним часовима и објективније сагледа усвојена знања.</w:t>
            </w:r>
          </w:p>
          <w:p w:rsidR="0006249A" w:rsidRPr="00EB0FF6" w:rsidRDefault="0006249A" w:rsidP="00545DF2">
            <w:pPr>
              <w:pStyle w:val="ListParagraph"/>
              <w:spacing w:after="60" w:line="276" w:lineRule="auto"/>
              <w:ind w:left="450"/>
              <w:rPr>
                <w:sz w:val="20"/>
                <w:szCs w:val="20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49A" w:rsidRPr="00EB0FF6" w:rsidRDefault="0006249A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249A" w:rsidRPr="00EB0FF6" w:rsidRDefault="0006249A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EB0FF6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06249A" w:rsidRPr="00EB0FF6" w:rsidRDefault="0006249A">
            <w:pPr>
              <w:widowControl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EB0FF6">
              <w:rPr>
                <w:rFonts w:ascii="Times New Roman" w:hAnsi="Times New Roman" w:cs="Times New Roman"/>
              </w:rPr>
              <w:t>метода</w:t>
            </w:r>
          </w:p>
          <w:p w:rsidR="0006249A" w:rsidRDefault="0006249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249A" w:rsidRDefault="0006249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249A" w:rsidRDefault="0006249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249A" w:rsidRDefault="0006249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249A" w:rsidRDefault="0006249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249A" w:rsidRDefault="0006249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249A" w:rsidRDefault="0006249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249A" w:rsidRDefault="0006249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249A" w:rsidRDefault="0006249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249A" w:rsidRDefault="0006249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249A" w:rsidRDefault="0006249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249A" w:rsidRDefault="0006249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249A" w:rsidRDefault="0006249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249A" w:rsidRDefault="0006249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249A" w:rsidRDefault="0006249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249A" w:rsidRDefault="0006249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249A" w:rsidRDefault="0006249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249A" w:rsidRPr="00FE21F3" w:rsidRDefault="0006249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249A" w:rsidRDefault="0006249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писани рад</w:t>
            </w:r>
          </w:p>
          <w:p w:rsidR="0006249A" w:rsidRDefault="0006249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249A" w:rsidRDefault="0006249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249A" w:rsidRDefault="0006249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249A" w:rsidRDefault="0006249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249A" w:rsidRPr="00EF3F30" w:rsidRDefault="0006249A" w:rsidP="00EF3F30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49A" w:rsidRPr="00EB0FF6" w:rsidRDefault="0006249A">
            <w:pPr>
              <w:spacing w:after="0"/>
              <w:rPr>
                <w:rFonts w:ascii="Times New Roman" w:hAnsi="Times New Roman" w:cs="Times New Roman"/>
              </w:rPr>
            </w:pPr>
          </w:p>
          <w:p w:rsidR="0006249A" w:rsidRDefault="0006249A" w:rsidP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06249A" w:rsidRDefault="0006249A" w:rsidP="00EF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фронтални,</w:t>
            </w:r>
          </w:p>
          <w:p w:rsidR="0006249A" w:rsidRDefault="0006249A" w:rsidP="00EF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пару,</w:t>
            </w:r>
          </w:p>
          <w:p w:rsidR="0006249A" w:rsidRDefault="0006249A" w:rsidP="00EF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06249A" w:rsidRDefault="0006249A" w:rsidP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06249A" w:rsidRDefault="0006249A" w:rsidP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06249A" w:rsidRDefault="0006249A" w:rsidP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06249A" w:rsidRDefault="0006249A" w:rsidP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06249A" w:rsidRDefault="0006249A" w:rsidP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06249A" w:rsidRDefault="0006249A" w:rsidP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06249A" w:rsidRDefault="0006249A" w:rsidP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06249A" w:rsidRDefault="0006249A" w:rsidP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06249A" w:rsidRDefault="0006249A" w:rsidP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06249A" w:rsidRDefault="0006249A" w:rsidP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06249A" w:rsidRDefault="0006249A" w:rsidP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06249A" w:rsidRDefault="0006249A" w:rsidP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06249A" w:rsidRDefault="0006249A" w:rsidP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06249A" w:rsidRDefault="0006249A" w:rsidP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06249A" w:rsidRDefault="0006249A" w:rsidP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06249A" w:rsidRDefault="0006249A" w:rsidP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06249A" w:rsidRDefault="0006249A" w:rsidP="00EF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индивидуалн</w:t>
            </w:r>
          </w:p>
          <w:p w:rsidR="0006249A" w:rsidRDefault="0006249A">
            <w:pPr>
              <w:spacing w:after="0"/>
              <w:rPr>
                <w:rFonts w:ascii="Times New Roman" w:hAnsi="Times New Roman" w:cs="Times New Roman"/>
              </w:rPr>
            </w:pPr>
          </w:p>
          <w:p w:rsidR="0006249A" w:rsidRDefault="0006249A">
            <w:pPr>
              <w:spacing w:after="0"/>
              <w:rPr>
                <w:rFonts w:ascii="Times New Roman" w:hAnsi="Times New Roman" w:cs="Times New Roman"/>
              </w:rPr>
            </w:pPr>
          </w:p>
          <w:p w:rsidR="0006249A" w:rsidRDefault="0006249A">
            <w:pPr>
              <w:spacing w:after="0"/>
              <w:rPr>
                <w:rFonts w:ascii="Times New Roman" w:hAnsi="Times New Roman" w:cs="Times New Roman"/>
              </w:rPr>
            </w:pPr>
          </w:p>
          <w:p w:rsidR="0006249A" w:rsidRDefault="0006249A">
            <w:pPr>
              <w:spacing w:after="0"/>
              <w:rPr>
                <w:rFonts w:ascii="Times New Roman" w:hAnsi="Times New Roman" w:cs="Times New Roman"/>
              </w:rPr>
            </w:pPr>
          </w:p>
          <w:p w:rsidR="0006249A" w:rsidRPr="00EF3F30" w:rsidRDefault="0006249A" w:rsidP="00FE21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249A" w:rsidRPr="00EB0FF6" w:rsidTr="00000288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9A" w:rsidRPr="00EB0FF6" w:rsidRDefault="0006249A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  <w:r w:rsidRPr="00EB0FF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9A" w:rsidRPr="00180CF2" w:rsidRDefault="0006249A">
            <w:pPr>
              <w:spacing w:after="0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EB0FF6">
              <w:rPr>
                <w:rStyle w:val="Emphasis"/>
                <w:rFonts w:ascii="Times New Roman" w:eastAsiaTheme="majorEastAsia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Is advertising necessary</w:t>
            </w:r>
            <w:r w:rsidRPr="00180CF2">
              <w:rPr>
                <w:rStyle w:val="st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?</w:t>
            </w:r>
          </w:p>
          <w:p w:rsidR="0006249A" w:rsidRPr="00EB0FF6" w:rsidRDefault="0006249A">
            <w:pPr>
              <w:pStyle w:val="NormalWeb"/>
              <w:spacing w:before="0" w:beforeAutospacing="0" w:after="0" w:afterAutospacing="0" w:line="276" w:lineRule="auto"/>
              <w:rPr>
                <w:bCs/>
                <w:kern w:val="36"/>
              </w:rPr>
            </w:pPr>
            <w:r w:rsidRPr="00EB0FF6">
              <w:rPr>
                <w:bCs/>
                <w:kern w:val="36"/>
              </w:rPr>
              <w:t>Reading and speaking</w:t>
            </w:r>
          </w:p>
          <w:p w:rsidR="0006249A" w:rsidRPr="00EB0FF6" w:rsidRDefault="00062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06249A" w:rsidRPr="00EB0FF6" w:rsidRDefault="00062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6249A" w:rsidRPr="00EB0FF6" w:rsidRDefault="0006249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0FF6">
              <w:rPr>
                <w:rFonts w:ascii="Times New Roman" w:eastAsia="Calibri" w:hAnsi="Times New Roman" w:cs="Times New Roman"/>
                <w:lang w:val="sr-Cyrl-CS"/>
              </w:rPr>
              <w:t>обр</w:t>
            </w:r>
            <w:r w:rsidRPr="00EB0FF6">
              <w:rPr>
                <w:rFonts w:ascii="Times New Roman" w:eastAsia="Calibri" w:hAnsi="Times New Roman" w:cs="Times New Roman"/>
              </w:rPr>
              <w:t>aда</w:t>
            </w:r>
          </w:p>
          <w:p w:rsidR="0006249A" w:rsidRPr="00EB0FF6" w:rsidRDefault="0006249A">
            <w:pPr>
              <w:pStyle w:val="CommentText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249A" w:rsidRPr="00EB0FF6" w:rsidTr="000002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9A" w:rsidRPr="00EB0FF6" w:rsidRDefault="0006249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F7BCC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55</w:t>
            </w:r>
            <w:r w:rsidRPr="00EB0FF6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06249A" w:rsidRPr="00EB0FF6" w:rsidRDefault="000624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9A" w:rsidRPr="00EB0FF6" w:rsidRDefault="000624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. Listening - </w:t>
            </w:r>
            <w:r w:rsidRPr="00EB0FF6">
              <w:rPr>
                <w:rFonts w:ascii="Times New Roman" w:hAnsi="Times New Roman" w:cs="Times New Roman"/>
                <w:i/>
                <w:sz w:val="24"/>
                <w:szCs w:val="24"/>
              </w:rPr>
              <w:t>On advertising</w:t>
            </w:r>
          </w:p>
          <w:p w:rsidR="0006249A" w:rsidRPr="00EB0FF6" w:rsidRDefault="0006249A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Intensifying adverbs</w:t>
            </w:r>
          </w:p>
          <w:p w:rsidR="0006249A" w:rsidRPr="00EB0FF6" w:rsidRDefault="00062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Writing: </w:t>
            </w:r>
            <w:r w:rsidRPr="00EB0F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letter of complaint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EB0FF6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249A" w:rsidRPr="00EB0FF6" w:rsidTr="000002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9A" w:rsidRPr="00EB0FF6" w:rsidRDefault="009B43DC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  <w:r w:rsidR="0006249A" w:rsidRPr="00EB0FF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9A" w:rsidRPr="00EB0FF6" w:rsidRDefault="000624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B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77451">
              <w:rPr>
                <w:rFonts w:ascii="Times New Roman" w:hAnsi="Times New Roman" w:cs="Times New Roman"/>
                <w:bCs/>
                <w:sz w:val="24"/>
                <w:szCs w:val="24"/>
              </w:rPr>
              <w:t>Grammar</w:t>
            </w:r>
            <w:r w:rsidRPr="00EB0FF6">
              <w:rPr>
                <w:rFonts w:ascii="Times New Roman" w:hAnsi="Times New Roman" w:cs="Times New Roman"/>
                <w:b/>
                <w:sz w:val="24"/>
                <w:szCs w:val="24"/>
              </w:rPr>
              <w:t>: The infinitive</w:t>
            </w:r>
          </w:p>
          <w:p w:rsidR="0006249A" w:rsidRPr="00EB0FF6" w:rsidRDefault="000624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Focus on</w:t>
            </w:r>
          </w:p>
          <w:p w:rsidR="0006249A" w:rsidRPr="00EB0FF6" w:rsidRDefault="000624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The uses of the verb </w:t>
            </w:r>
            <w:r w:rsidRPr="00EB0FF6">
              <w:rPr>
                <w:rFonts w:ascii="Times New Roman" w:hAnsi="Times New Roman" w:cs="Times New Roman"/>
                <w:i/>
                <w:sz w:val="24"/>
                <w:szCs w:val="24"/>
              </w:rPr>
              <w:t>seem</w:t>
            </w:r>
          </w:p>
          <w:p w:rsidR="0006249A" w:rsidRPr="00EB0FF6" w:rsidRDefault="00062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Вежбе комуникације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6249A" w:rsidRPr="00EB0FF6" w:rsidRDefault="0006249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0FF6">
              <w:rPr>
                <w:rFonts w:ascii="Times New Roman" w:eastAsia="Calibri" w:hAnsi="Times New Roman" w:cs="Times New Roman"/>
                <w:lang w:val="sr-Cyrl-CS"/>
              </w:rPr>
              <w:t>обр</w:t>
            </w:r>
            <w:r w:rsidRPr="00EB0FF6">
              <w:rPr>
                <w:rFonts w:ascii="Times New Roman" w:eastAsia="Calibri" w:hAnsi="Times New Roman" w:cs="Times New Roman"/>
              </w:rPr>
              <w:t>aда</w:t>
            </w:r>
          </w:p>
          <w:p w:rsidR="0006249A" w:rsidRPr="00EB0FF6" w:rsidRDefault="0006249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утврђивање</w:t>
            </w:r>
          </w:p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249A" w:rsidRPr="00EB0FF6" w:rsidTr="000002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9A" w:rsidRPr="00EB0FF6" w:rsidRDefault="009B43D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57</w:t>
            </w:r>
            <w:r w:rsidR="0006249A" w:rsidRPr="00EB0FF6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06249A" w:rsidRPr="00EB0FF6" w:rsidRDefault="0006249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9A" w:rsidRPr="00EB0FF6" w:rsidRDefault="00062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4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EB0FF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.</w:t>
            </w: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 xml:space="preserve"> Припрема за писмени</w:t>
            </w:r>
          </w:p>
          <w:p w:rsidR="0006249A" w:rsidRPr="00EB0FF6" w:rsidRDefault="00062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Радна свеска: вежбања</w:t>
            </w:r>
            <w:r w:rsidRPr="00EB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EB0FF6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249A" w:rsidRPr="00EB0FF6" w:rsidTr="000002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9A" w:rsidRPr="00EB0FF6" w:rsidRDefault="009B43DC" w:rsidP="00D77451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58</w:t>
            </w:r>
            <w:r w:rsidR="0006249A" w:rsidRPr="00EB0FF6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9A" w:rsidRPr="00545DF2" w:rsidRDefault="00853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 </w:t>
            </w:r>
            <w:r w:rsidR="0006249A" w:rsidRPr="00545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Други писмени задатак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система-</w:t>
            </w:r>
          </w:p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тизација</w:t>
            </w:r>
          </w:p>
        </w:tc>
        <w:tc>
          <w:tcPr>
            <w:tcW w:w="4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249A" w:rsidRPr="00EB0FF6" w:rsidTr="002B41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9A" w:rsidRPr="00EB0FF6" w:rsidRDefault="009B43D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59</w:t>
            </w:r>
            <w:r w:rsidR="0006249A" w:rsidRPr="00EB0FF6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06249A" w:rsidRPr="00EB0FF6" w:rsidRDefault="0006249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9A" w:rsidRPr="00EB0FF6" w:rsidRDefault="008532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10. </w:t>
            </w:r>
            <w:r w:rsidR="0006249A" w:rsidRPr="00EB0FF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Исправак писменог задатка</w:t>
            </w:r>
          </w:p>
          <w:p w:rsidR="0006249A" w:rsidRPr="00EB0FF6" w:rsidRDefault="000624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B0FF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Анализа грешака</w:t>
            </w:r>
          </w:p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система-</w:t>
            </w:r>
          </w:p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 xml:space="preserve">тизација </w:t>
            </w:r>
          </w:p>
        </w:tc>
        <w:tc>
          <w:tcPr>
            <w:tcW w:w="4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49A" w:rsidRPr="00EB0FF6" w:rsidRDefault="0006249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bottomFromText="200" w:vertAnchor="text" w:horzAnchor="page" w:tblpX="648" w:tblpY="11"/>
        <w:tblW w:w="15588" w:type="dxa"/>
        <w:tblLook w:val="04A0"/>
      </w:tblPr>
      <w:tblGrid>
        <w:gridCol w:w="15588"/>
      </w:tblGrid>
      <w:tr w:rsidR="00EB0FF6" w:rsidRPr="00EB0FF6" w:rsidTr="00EB0FF6">
        <w:tc>
          <w:tcPr>
            <w:tcW w:w="1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58" w:rsidRDefault="00EB0FF6" w:rsidP="00634A58">
            <w:pPr>
              <w:spacing w:after="0"/>
              <w:rPr>
                <w:rFonts w:ascii="Times New Roman" w:hAnsi="Times New Roman"/>
                <w:b/>
              </w:rPr>
            </w:pPr>
            <w:r w:rsidRPr="00EB0FF6">
              <w:rPr>
                <w:rFonts w:ascii="Times New Roman" w:hAnsi="Times New Roman" w:cs="Times New Roman"/>
              </w:rPr>
              <w:t xml:space="preserve">    </w:t>
            </w:r>
            <w:r w:rsidR="00634A58" w:rsidRPr="00EB0FF6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634A58" w:rsidRPr="00634A58" w:rsidRDefault="00634A58" w:rsidP="00634A58">
            <w:pPr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МЕЂУПРЕ</w:t>
            </w:r>
            <w:r>
              <w:rPr>
                <w:rFonts w:ascii="Times New Roman" w:hAnsi="Times New Roman"/>
                <w:b/>
                <w:lang w:val="en-US"/>
              </w:rPr>
              <w:t>ДМЕТНА ПОВЕЗА</w:t>
            </w:r>
            <w:r w:rsidRPr="00EB0FF6">
              <w:rPr>
                <w:rFonts w:ascii="Times New Roman" w:hAnsi="Times New Roman"/>
                <w:b/>
                <w:lang w:val="en-US"/>
              </w:rPr>
              <w:t>НОСТ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0FF6" w:rsidRPr="00634A58" w:rsidRDefault="00634A58" w:rsidP="00634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A58">
              <w:rPr>
                <w:rFonts w:ascii="Times New Roman" w:hAnsi="Times New Roman" w:cs="Times New Roman"/>
                <w:b/>
              </w:rPr>
              <w:t>НАСТАВНА СРЕДСТВА</w:t>
            </w:r>
            <w:r>
              <w:rPr>
                <w:rFonts w:ascii="Times New Roman" w:hAnsi="Times New Roman" w:cs="Times New Roman"/>
              </w:rPr>
              <w:t>:</w:t>
            </w:r>
            <w:r w:rsidRPr="00634A58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средства</w:t>
            </w:r>
          </w:p>
        </w:tc>
      </w:tr>
    </w:tbl>
    <w:p w:rsidR="00EB0FF6" w:rsidRPr="00EB0FF6" w:rsidRDefault="00EB0FF6" w:rsidP="00EB0FF6">
      <w:pPr>
        <w:spacing w:after="60" w:line="240" w:lineRule="auto"/>
        <w:ind w:left="136" w:hanging="136"/>
        <w:rPr>
          <w:rFonts w:ascii="Times New Roman" w:eastAsia="Times New Roman" w:hAnsi="Times New Roman" w:cs="Times New Roman"/>
          <w:sz w:val="24"/>
          <w:szCs w:val="24"/>
        </w:rPr>
      </w:pPr>
    </w:p>
    <w:p w:rsid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777837" w:rsidRDefault="00777837" w:rsidP="00EB0FF6">
      <w:pPr>
        <w:spacing w:after="0"/>
        <w:rPr>
          <w:rFonts w:ascii="Times New Roman" w:hAnsi="Times New Roman" w:cs="Times New Roman"/>
        </w:rPr>
      </w:pPr>
    </w:p>
    <w:p w:rsidR="00777837" w:rsidRDefault="00777837" w:rsidP="00EB0FF6">
      <w:pPr>
        <w:spacing w:after="0"/>
        <w:rPr>
          <w:rFonts w:ascii="Times New Roman" w:hAnsi="Times New Roman" w:cs="Times New Roman"/>
        </w:rPr>
      </w:pPr>
    </w:p>
    <w:p w:rsidR="00777837" w:rsidRDefault="00777837" w:rsidP="00EB0FF6">
      <w:pPr>
        <w:spacing w:after="0"/>
        <w:rPr>
          <w:rFonts w:ascii="Times New Roman" w:hAnsi="Times New Roman" w:cs="Times New Roman"/>
        </w:rPr>
      </w:pPr>
    </w:p>
    <w:p w:rsidR="00777837" w:rsidRPr="00777837" w:rsidRDefault="00777837" w:rsidP="00EB0FF6">
      <w:pPr>
        <w:spacing w:after="0"/>
        <w:rPr>
          <w:rFonts w:ascii="Times New Roman" w:hAnsi="Times New Roman" w:cs="Times New Roman"/>
        </w:rPr>
      </w:pPr>
    </w:p>
    <w:p w:rsidR="0006249A" w:rsidRDefault="0006249A">
      <w:pPr>
        <w:widowControl/>
        <w:spacing w:after="160" w:line="259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br w:type="page"/>
      </w:r>
    </w:p>
    <w:p w:rsidR="00EB0FF6" w:rsidRPr="00EF3F30" w:rsidRDefault="00EB0FF6" w:rsidP="00EF3F30">
      <w:pPr>
        <w:widowControl/>
        <w:spacing w:after="160" w:line="256" w:lineRule="auto"/>
        <w:jc w:val="center"/>
        <w:rPr>
          <w:rFonts w:ascii="Times New Roman" w:hAnsi="Times New Roman" w:cs="Times New Roman"/>
          <w:lang w:val="sr-Cyrl-CS"/>
        </w:rPr>
      </w:pPr>
      <w:r w:rsidRPr="00EB0FF6">
        <w:rPr>
          <w:rFonts w:ascii="Times New Roman" w:hAnsi="Times New Roman" w:cs="Times New Roman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EB0FF6" w:rsidRPr="00EB0FF6" w:rsidRDefault="00EB0FF6" w:rsidP="00EB0FF6">
      <w:pPr>
        <w:spacing w:after="0"/>
        <w:jc w:val="center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  <w:lang w:val="sr-Cyrl-CS"/>
        </w:rPr>
        <w:t>МЕСЕЦ:</w:t>
      </w:r>
      <w:r w:rsidRPr="00EB0FF6">
        <w:rPr>
          <w:rFonts w:ascii="Times New Roman" w:hAnsi="Times New Roman" w:cs="Times New Roman"/>
        </w:rPr>
        <w:t xml:space="preserve"> М</w:t>
      </w:r>
      <w:r w:rsidRPr="00EB0FF6">
        <w:rPr>
          <w:rFonts w:ascii="Times New Roman" w:hAnsi="Times New Roman" w:cs="Times New Roman"/>
          <w:lang w:val="sr-Cyrl-CS"/>
        </w:rPr>
        <w:t>АЈ</w:t>
      </w:r>
    </w:p>
    <w:p w:rsidR="00EB0FF6" w:rsidRPr="00EB0FF6" w:rsidRDefault="00EB0FF6" w:rsidP="00EB0FF6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sr-Cyrl-CS"/>
        </w:rPr>
      </w:pPr>
      <w:r w:rsidRPr="00EB0FF6">
        <w:rPr>
          <w:rFonts w:ascii="Times New Roman" w:hAnsi="Times New Roman" w:cs="Times New Roman"/>
          <w:b/>
          <w:lang w:val="sr-Cyrl-CS"/>
        </w:rPr>
        <w:t>Наставни предмет</w:t>
      </w:r>
      <w:r w:rsidRPr="00EB0FF6">
        <w:rPr>
          <w:rFonts w:ascii="Times New Roman" w:hAnsi="Times New Roman" w:cs="Times New Roman"/>
          <w:b/>
        </w:rPr>
        <w:t xml:space="preserve">: </w:t>
      </w:r>
      <w:r w:rsidR="00634A58" w:rsidRPr="00634A58">
        <w:rPr>
          <w:rFonts w:ascii="Times New Roman" w:hAnsi="Times New Roman" w:cs="Times New Roman"/>
        </w:rPr>
        <w:t xml:space="preserve">ЕНГЛЕСКИ ЈЕЗИК                                                                 </w:t>
      </w:r>
      <w:r w:rsidRPr="00EB0FF6">
        <w:rPr>
          <w:rFonts w:ascii="Times New Roman" w:hAnsi="Times New Roman" w:cs="Times New Roman"/>
        </w:rPr>
        <w:tab/>
      </w:r>
      <w:r w:rsidRPr="00EB0FF6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EB0FF6">
        <w:rPr>
          <w:rFonts w:ascii="Times New Roman" w:hAnsi="Times New Roman" w:cs="Times New Roman"/>
          <w:lang w:val="sr-Cyrl-CS"/>
        </w:rPr>
        <w:t xml:space="preserve"> </w:t>
      </w:r>
      <w:r w:rsidRPr="00EB0FF6">
        <w:rPr>
          <w:rFonts w:ascii="Times New Roman" w:hAnsi="Times New Roman" w:cs="Times New Roman"/>
          <w:u w:val="single"/>
          <w:lang w:val="sr-Cyrl-CS"/>
        </w:rPr>
        <w:t xml:space="preserve">2 </w:t>
      </w:r>
      <w:r w:rsidRPr="00EB0FF6">
        <w:rPr>
          <w:rFonts w:ascii="Times New Roman" w:hAnsi="Times New Roman" w:cs="Times New Roman"/>
        </w:rPr>
        <w:tab/>
      </w:r>
    </w:p>
    <w:p w:rsidR="00EB0FF6" w:rsidRPr="00EB0FF6" w:rsidRDefault="00EB0FF6" w:rsidP="00EB0FF6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EB0FF6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EB0FF6">
        <w:rPr>
          <w:rFonts w:ascii="Times New Roman" w:hAnsi="Times New Roman" w:cs="Times New Roman"/>
          <w:lang w:val="sr-Cyrl-CS"/>
        </w:rPr>
        <w:t>______________________</w:t>
      </w:r>
      <w:r w:rsidRPr="00EB0FF6">
        <w:rPr>
          <w:rFonts w:ascii="Times New Roman" w:hAnsi="Times New Roman" w:cs="Times New Roman"/>
          <w:lang w:val="sr-Cyrl-CS"/>
        </w:rPr>
        <w:tab/>
      </w:r>
      <w:r w:rsidRPr="00EB0FF6">
        <w:rPr>
          <w:rFonts w:ascii="Times New Roman" w:hAnsi="Times New Roman" w:cs="Times New Roman"/>
          <w:b/>
          <w:lang w:val="sr-Cyrl-CS"/>
        </w:rPr>
        <w:t>Наставник:</w:t>
      </w:r>
      <w:r w:rsidRPr="00EB0FF6">
        <w:rPr>
          <w:rFonts w:ascii="Times New Roman" w:hAnsi="Times New Roman" w:cs="Times New Roman"/>
          <w:lang w:val="sr-Cyrl-CS"/>
        </w:rPr>
        <w:t xml:space="preserve"> 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  <w:lang w:val="sr-Cyrl-CS"/>
        </w:rPr>
        <w:t xml:space="preserve">Оцена остварености плана и разлози одступања за протекли </w:t>
      </w:r>
      <w:r w:rsidRPr="00EB0FF6">
        <w:rPr>
          <w:rFonts w:ascii="Times New Roman" w:hAnsi="Times New Roman" w:cs="Times New Roman"/>
        </w:rPr>
        <w:t>месец</w:t>
      </w:r>
      <w:r w:rsidR="00EF3F30">
        <w:rPr>
          <w:rFonts w:ascii="Times New Roman" w:hAnsi="Times New Roman" w:cs="Times New Roman"/>
        </w:rPr>
        <w:t>,</w:t>
      </w:r>
      <w:r w:rsidRPr="00EB0FF6">
        <w:rPr>
          <w:rFonts w:ascii="Times New Roman" w:hAnsi="Times New Roman" w:cs="Times New Roman"/>
        </w:rPr>
        <w:t xml:space="preserve"> ако их има.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  <w:r w:rsidRPr="00EB0FF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6159" w:type="dxa"/>
        <w:tblInd w:w="-743" w:type="dxa"/>
        <w:tblLayout w:type="fixed"/>
        <w:tblLook w:val="04A0"/>
      </w:tblPr>
      <w:tblGrid>
        <w:gridCol w:w="543"/>
        <w:gridCol w:w="4419"/>
        <w:gridCol w:w="1341"/>
        <w:gridCol w:w="4590"/>
        <w:gridCol w:w="1350"/>
        <w:gridCol w:w="2074"/>
        <w:gridCol w:w="1842"/>
      </w:tblGrid>
      <w:tr w:rsidR="003E672E" w:rsidRPr="00EB0FF6" w:rsidTr="009B43DC">
        <w:trPr>
          <w:gridAfter w:val="1"/>
          <w:wAfter w:w="1842" w:type="dxa"/>
          <w:cantSplit/>
          <w:trHeight w:val="12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672E" w:rsidRPr="00EB0FF6" w:rsidRDefault="003E672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Р.бр. наст. јед.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8F" w:rsidRPr="00C76E8F" w:rsidRDefault="003E672E" w:rsidP="00C76E8F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</w:rPr>
            </w:pPr>
            <w:r w:rsidRPr="00EB0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</w:t>
            </w:r>
            <w:r w:rsidR="00C76E8F" w:rsidRPr="00EB0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</w:t>
            </w:r>
            <w:r w:rsidR="00C76E8F">
              <w:rPr>
                <w:rFonts w:ascii="Times New Roman" w:hAnsi="Times New Roman"/>
                <w:b/>
                <w:sz w:val="24"/>
                <w:szCs w:val="24"/>
              </w:rPr>
              <w:t>ТЕМА и</w:t>
            </w:r>
          </w:p>
          <w:p w:rsidR="003E672E" w:rsidRPr="00EB0FF6" w:rsidRDefault="00C76E8F" w:rsidP="00C76E8F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EB0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2A74A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НАСТАВН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BA"/>
              </w:rPr>
              <w:t xml:space="preserve">Е </w:t>
            </w:r>
            <w:r w:rsidRPr="002A74A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ЈЕДИНИЦ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BA"/>
              </w:rPr>
              <w:t>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</w:p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 xml:space="preserve">ТИП </w:t>
            </w:r>
          </w:p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ЧАСА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E" w:rsidRPr="00EB0FF6" w:rsidRDefault="003E672E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3E672E" w:rsidRPr="00EB0FF6" w:rsidRDefault="003E672E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3E672E" w:rsidRPr="00EB0FF6" w:rsidRDefault="003E672E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ИСХОДИ</w:t>
            </w:r>
          </w:p>
          <w:p w:rsidR="003E672E" w:rsidRPr="00EB0FF6" w:rsidRDefault="003E672E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B0FF6">
              <w:rPr>
                <w:rFonts w:ascii="Times New Roman" w:hAnsi="Times New Roman"/>
                <w:lang w:val="sr-Cyrl-BA"/>
              </w:rPr>
              <w:t>Н</w:t>
            </w:r>
            <w:r w:rsidRPr="00EB0FF6">
              <w:rPr>
                <w:rFonts w:ascii="Times New Roman" w:hAnsi="Times New Roman"/>
                <w:lang w:val="en-US"/>
              </w:rPr>
              <w:t>а крају</w:t>
            </w:r>
            <w:r w:rsidRPr="00EB0FF6">
              <w:rPr>
                <w:rFonts w:ascii="Times New Roman" w:hAnsi="Times New Roman"/>
                <w:lang w:val="sr-Cyrl-BA"/>
              </w:rPr>
              <w:t xml:space="preserve"> обрађене</w:t>
            </w:r>
            <w:r w:rsidRPr="00EB0FF6">
              <w:rPr>
                <w:rFonts w:ascii="Times New Roman" w:hAnsi="Times New Roman"/>
                <w:lang w:val="en-US"/>
              </w:rPr>
              <w:t xml:space="preserve"> теме </w:t>
            </w:r>
            <w:r w:rsidRPr="00EB0FF6">
              <w:rPr>
                <w:rFonts w:ascii="Times New Roman" w:hAnsi="Times New Roman"/>
                <w:lang w:val="sr-Cyrl-BA"/>
              </w:rPr>
              <w:t>ученик ће бити у стању да: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3E672E" w:rsidRPr="00EB0FF6" w:rsidRDefault="003E672E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МЕТОДА РАДА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2E" w:rsidRDefault="003E672E">
            <w:pPr>
              <w:pStyle w:val="NoSpacing"/>
              <w:rPr>
                <w:rFonts w:ascii="Times New Roman" w:eastAsiaTheme="minorHAnsi" w:hAnsi="Times New Roman"/>
                <w:b/>
              </w:rPr>
            </w:pPr>
          </w:p>
          <w:p w:rsidR="00EF3F30" w:rsidRPr="00EF3F30" w:rsidRDefault="00EF3F30">
            <w:pPr>
              <w:pStyle w:val="NoSpacing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ОБЛИК РАДА</w:t>
            </w:r>
          </w:p>
          <w:p w:rsidR="003E672E" w:rsidRPr="00EB0FF6" w:rsidRDefault="003E672E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9B43DC" w:rsidRPr="00EB0FF6" w:rsidTr="00FE21F3">
        <w:trPr>
          <w:trHeight w:val="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DC" w:rsidRPr="00EB0FF6" w:rsidRDefault="009B43DC" w:rsidP="00715721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9B43DC" w:rsidRDefault="009B43DC" w:rsidP="009B43DC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45DF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UNIT 8 </w:t>
            </w:r>
          </w:p>
          <w:p w:rsidR="009B43DC" w:rsidRPr="009B43DC" w:rsidRDefault="009B43DC" w:rsidP="009B43DC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45DF2">
              <w:rPr>
                <w:rStyle w:val="Strong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IMPROVE YOURSELF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9B43DC" w:rsidRPr="00545DF2" w:rsidRDefault="009B43DC" w:rsidP="00EE2058">
            <w:pPr>
              <w:spacing w:after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3DC" w:rsidRDefault="009B43DC" w:rsidP="00EE2058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43DC" w:rsidRPr="009B43DC" w:rsidRDefault="009B43DC" w:rsidP="00EE2058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B43DC" w:rsidRPr="00EB0FF6" w:rsidRDefault="009B43DC" w:rsidP="009B43DC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3DC" w:rsidRPr="00EB0FF6" w:rsidRDefault="009B43DC" w:rsidP="00EE2058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9B43DC" w:rsidRPr="00EB0FF6" w:rsidRDefault="009B43DC" w:rsidP="00EE2058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B43DC" w:rsidRPr="00EB0FF6" w:rsidTr="009B43DC">
        <w:trPr>
          <w:gridAfter w:val="1"/>
          <w:wAfter w:w="1842" w:type="dxa"/>
          <w:trHeight w:val="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DC" w:rsidRPr="00FE21F3" w:rsidRDefault="00FE21F3" w:rsidP="00715721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DC" w:rsidRPr="00EB0FF6" w:rsidRDefault="009B43DC" w:rsidP="00EE2058">
            <w:pPr>
              <w:pStyle w:val="NormalWeb"/>
              <w:spacing w:before="0" w:beforeAutospacing="0" w:after="0" w:afterAutospacing="0" w:line="276" w:lineRule="auto"/>
            </w:pPr>
            <w:r w:rsidRPr="00EB0FF6">
              <w:rPr>
                <w:b/>
              </w:rPr>
              <w:t>1</w:t>
            </w:r>
            <w:r>
              <w:rPr>
                <w:b/>
              </w:rPr>
              <w:t>.</w:t>
            </w:r>
            <w:r w:rsidRPr="00EB0FF6">
              <w:rPr>
                <w:b/>
              </w:rPr>
              <w:t>Multiple intelligences</w:t>
            </w:r>
          </w:p>
          <w:p w:rsidR="009B43DC" w:rsidRPr="00EB0FF6" w:rsidRDefault="009B43DC" w:rsidP="00EE2058">
            <w:pPr>
              <w:pStyle w:val="NormalWeb"/>
              <w:spacing w:before="0" w:beforeAutospacing="0" w:after="0" w:afterAutospacing="0" w:line="276" w:lineRule="auto"/>
              <w:rPr>
                <w:bCs/>
                <w:kern w:val="36"/>
              </w:rPr>
            </w:pPr>
            <w:r w:rsidRPr="00EB0FF6">
              <w:rPr>
                <w:bCs/>
                <w:kern w:val="36"/>
              </w:rPr>
              <w:t>Reading and speaking</w:t>
            </w:r>
          </w:p>
          <w:p w:rsidR="009B43DC" w:rsidRPr="00EB0FF6" w:rsidRDefault="009B43DC" w:rsidP="00EE2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9B43DC" w:rsidRPr="00EB0FF6" w:rsidRDefault="009B43DC" w:rsidP="00EE20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9B43DC" w:rsidRPr="00EB0FF6" w:rsidRDefault="009B43DC" w:rsidP="00715721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21F3" w:rsidRPr="00FE21F3" w:rsidRDefault="00FE21F3" w:rsidP="00FE21F3">
            <w:pPr>
              <w:pStyle w:val="ListParagraph"/>
              <w:numPr>
                <w:ilvl w:val="0"/>
                <w:numId w:val="4"/>
              </w:numPr>
              <w:rPr>
                <w:lang w:val="sr-Cyrl-CS"/>
              </w:rPr>
            </w:pPr>
            <w:r w:rsidRPr="00FE21F3">
              <w:rPr>
                <w:lang w:val="sr-Cyrl-CS"/>
              </w:rPr>
              <w:t>слуша и разуме текст и на основу познатих речи и изводи закључке о могућем значењу непознатих речи на основу контекста.</w:t>
            </w:r>
          </w:p>
          <w:p w:rsidR="009B43DC" w:rsidRPr="00EB0FF6" w:rsidRDefault="009B43DC" w:rsidP="00FE21F3">
            <w:pPr>
              <w:pStyle w:val="ListParagraph"/>
              <w:widowControl w:val="0"/>
              <w:spacing w:line="276" w:lineRule="auto"/>
              <w:ind w:left="360"/>
              <w:rPr>
                <w:lang w:val="sr-Cyrl-CS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3DC" w:rsidRPr="00EB0FF6" w:rsidRDefault="009B43DC" w:rsidP="0071572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3DC" w:rsidRPr="00EB0FF6" w:rsidRDefault="009B43DC" w:rsidP="007157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B43DC" w:rsidRPr="00EB0FF6" w:rsidTr="009B43DC">
        <w:trPr>
          <w:gridAfter w:val="1"/>
          <w:wAfter w:w="1842" w:type="dxa"/>
          <w:trHeight w:val="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DC" w:rsidRPr="00FE21F3" w:rsidRDefault="00FE21F3" w:rsidP="00715721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DC" w:rsidRPr="00EB0FF6" w:rsidRDefault="009B43DC" w:rsidP="007157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Pr="00EB0FF6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D774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Speaking and </w:t>
            </w:r>
            <w:r w:rsidRPr="00D77451">
              <w:rPr>
                <w:rFonts w:ascii="Times New Roman" w:hAnsi="Times New Roman" w:cs="Times New Roman"/>
                <w:bCs/>
                <w:sz w:val="24"/>
                <w:szCs w:val="24"/>
              </w:rPr>
              <w:t>Vocabulary practice</w:t>
            </w:r>
            <w:r w:rsidRPr="00EB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43DC" w:rsidRPr="00EB0FF6" w:rsidRDefault="009B43DC" w:rsidP="007157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FF6">
              <w:rPr>
                <w:rFonts w:ascii="Times New Roman" w:hAnsi="Times New Roman" w:cs="Times New Roman"/>
                <w:sz w:val="24"/>
                <w:szCs w:val="24"/>
              </w:rPr>
              <w:t>Word formation – prefixes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9B43DC" w:rsidRPr="00EB0FF6" w:rsidRDefault="009B43DC" w:rsidP="00715721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DC" w:rsidRPr="00EB0FF6" w:rsidRDefault="009B43DC" w:rsidP="00715721">
            <w:pPr>
              <w:pStyle w:val="ListParagraph"/>
              <w:numPr>
                <w:ilvl w:val="0"/>
                <w:numId w:val="4"/>
              </w:numPr>
              <w:spacing w:after="60" w:line="276" w:lineRule="auto"/>
              <w:rPr>
                <w:rFonts w:eastAsia="Times New Roman"/>
              </w:rPr>
            </w:pPr>
            <w:proofErr w:type="gramStart"/>
            <w:r w:rsidRPr="00EB0FF6">
              <w:rPr>
                <w:rFonts w:eastAsia="Times New Roman"/>
              </w:rPr>
              <w:t>користи  самостално</w:t>
            </w:r>
            <w:proofErr w:type="gramEnd"/>
            <w:r w:rsidRPr="00EB0FF6">
              <w:rPr>
                <w:rFonts w:eastAsia="Times New Roman"/>
              </w:rPr>
              <w:t xml:space="preserve"> циљни језик као језик комуникације.</w:t>
            </w:r>
          </w:p>
          <w:p w:rsidR="009B43DC" w:rsidRPr="00EB0FF6" w:rsidRDefault="009B43DC" w:rsidP="00715721">
            <w:pPr>
              <w:pStyle w:val="ListParagraph"/>
              <w:numPr>
                <w:ilvl w:val="0"/>
                <w:numId w:val="4"/>
              </w:numPr>
              <w:spacing w:after="60" w:line="276" w:lineRule="auto"/>
              <w:rPr>
                <w:rFonts w:eastAsia="Times New Roman"/>
              </w:rPr>
            </w:pPr>
            <w:proofErr w:type="gramStart"/>
            <w:r w:rsidRPr="00EB0FF6">
              <w:rPr>
                <w:rFonts w:eastAsia="Times New Roman"/>
              </w:rPr>
              <w:t>говори</w:t>
            </w:r>
            <w:proofErr w:type="gramEnd"/>
            <w:r w:rsidRPr="00EB0FF6">
              <w:rPr>
                <w:rFonts w:eastAsia="Times New Roman"/>
              </w:rPr>
              <w:t>, с лакоћом, о познатим темама и темама које су из домена његовог интересовања  примењујући познату лексичку грађу и језичке структуре.</w:t>
            </w:r>
          </w:p>
          <w:p w:rsidR="009B43DC" w:rsidRPr="00777837" w:rsidRDefault="009B43DC" w:rsidP="00777837">
            <w:pPr>
              <w:ind w:left="90"/>
            </w:pPr>
            <w:r w:rsidRPr="00777837">
              <w:tab/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DC" w:rsidRPr="00EB0FF6" w:rsidRDefault="009B43DC" w:rsidP="00715721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EB0FF6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9B43DC" w:rsidRPr="00EB0FF6" w:rsidRDefault="009B43DC" w:rsidP="00715721">
            <w:pPr>
              <w:widowControl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EB0FF6">
              <w:rPr>
                <w:rFonts w:ascii="Times New Roman" w:hAnsi="Times New Roman" w:cs="Times New Roman"/>
              </w:rPr>
              <w:t>метода</w:t>
            </w:r>
          </w:p>
          <w:p w:rsidR="009B43DC" w:rsidRPr="00EB0FF6" w:rsidRDefault="009B43DC" w:rsidP="0071572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43DC" w:rsidRPr="00EB0FF6" w:rsidRDefault="009B43DC" w:rsidP="0071572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43DC" w:rsidRPr="00EB0FF6" w:rsidRDefault="009B43DC" w:rsidP="0071572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43DC" w:rsidRPr="00EB0FF6" w:rsidRDefault="009B43DC" w:rsidP="0071572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43DC" w:rsidRPr="00EB0FF6" w:rsidRDefault="009B43DC" w:rsidP="0071572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43DC" w:rsidRPr="00EB0FF6" w:rsidRDefault="009B43DC" w:rsidP="0071572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43DC" w:rsidRPr="00EB0FF6" w:rsidRDefault="009B43DC" w:rsidP="0071572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43DC" w:rsidRPr="00EB0FF6" w:rsidRDefault="009B43DC" w:rsidP="0071572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43DC" w:rsidRPr="00EB0FF6" w:rsidRDefault="009B43DC" w:rsidP="0071572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43DC" w:rsidRPr="00EB0FF6" w:rsidRDefault="009B43DC" w:rsidP="0071572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43DC" w:rsidRPr="00EB0FF6" w:rsidRDefault="009B43DC" w:rsidP="0071572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43DC" w:rsidRPr="00EB0FF6" w:rsidRDefault="009B43DC" w:rsidP="0071572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43DC" w:rsidRPr="00EB0FF6" w:rsidRDefault="009B43DC" w:rsidP="0071572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43DC" w:rsidRPr="00EB0FF6" w:rsidRDefault="009B43DC" w:rsidP="0071572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43DC" w:rsidRPr="00EB0FF6" w:rsidRDefault="009B43DC" w:rsidP="0071572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43DC" w:rsidRPr="00EB0FF6" w:rsidRDefault="009B43DC" w:rsidP="0071572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43DC" w:rsidRPr="00EB0FF6" w:rsidRDefault="009B43DC" w:rsidP="0071572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43DC" w:rsidRPr="00EB0FF6" w:rsidRDefault="009B43DC" w:rsidP="0071572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43DC" w:rsidRPr="00EB0FF6" w:rsidRDefault="009B43DC" w:rsidP="0071572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43DC" w:rsidRPr="00EB0FF6" w:rsidRDefault="009B43DC" w:rsidP="0071572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DC" w:rsidRDefault="009B43DC" w:rsidP="00EF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фронтални,</w:t>
            </w:r>
          </w:p>
          <w:p w:rsidR="009B43DC" w:rsidRDefault="009B43DC" w:rsidP="00EF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пару,</w:t>
            </w:r>
          </w:p>
          <w:p w:rsidR="009B43DC" w:rsidRDefault="009B43DC" w:rsidP="00EF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9B43DC" w:rsidRDefault="009B43DC" w:rsidP="00EF3F30">
            <w:pPr>
              <w:spacing w:after="0"/>
              <w:rPr>
                <w:rFonts w:ascii="Times New Roman" w:hAnsi="Times New Roman" w:cs="Times New Roman"/>
              </w:rPr>
            </w:pPr>
          </w:p>
          <w:p w:rsidR="009B43DC" w:rsidRPr="00EB0FF6" w:rsidRDefault="009B43DC" w:rsidP="00634A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B43DC" w:rsidRPr="00EB0FF6" w:rsidTr="009B43DC">
        <w:trPr>
          <w:gridAfter w:val="1"/>
          <w:wAfter w:w="1842" w:type="dxa"/>
          <w:trHeight w:val="6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DC" w:rsidRPr="00EB0FF6" w:rsidRDefault="00FE21F3" w:rsidP="0071572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9B43DC" w:rsidRPr="00EB0F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DC" w:rsidRPr="00EB0FF6" w:rsidRDefault="009B43DC" w:rsidP="00873346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0FF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3.</w:t>
            </w:r>
            <w:r w:rsidRPr="00EB0F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7745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Listening - </w:t>
            </w:r>
            <w:r w:rsidRPr="00D77451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A child prodigy</w:t>
            </w:r>
          </w:p>
          <w:p w:rsidR="009B43DC" w:rsidRDefault="009B43DC" w:rsidP="00715721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Grammar</w:t>
            </w:r>
          </w:p>
          <w:p w:rsidR="009B43DC" w:rsidRPr="0006249A" w:rsidRDefault="009B43DC" w:rsidP="00715721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6249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Reporting structures</w:t>
            </w:r>
          </w:p>
          <w:p w:rsidR="009B43DC" w:rsidRPr="00873346" w:rsidRDefault="009B43DC" w:rsidP="0087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Linking words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9B43DC" w:rsidRPr="00EB0FF6" w:rsidRDefault="009B43DC" w:rsidP="00715721">
            <w:pPr>
              <w:pStyle w:val="CommentText"/>
              <w:spacing w:after="0"/>
              <w:rPr>
                <w:rFonts w:ascii="Times New Roman" w:hAnsi="Times New Roman" w:cs="Times New Roman"/>
              </w:rPr>
            </w:pPr>
            <w:r w:rsidRPr="00D77451">
              <w:rPr>
                <w:rFonts w:ascii="Times New Roman" w:hAnsi="Times New Roman" w:cs="Times New Roman"/>
                <w:shd w:val="clear" w:color="auto" w:fill="E2EFD9" w:themeFill="accent6" w:themeFillTint="33"/>
              </w:rPr>
              <w:t>утврђива</w:t>
            </w:r>
            <w:r w:rsidRPr="00EB0FF6">
              <w:rPr>
                <w:rFonts w:ascii="Times New Roman" w:hAnsi="Times New Roman" w:cs="Times New Roman"/>
              </w:rPr>
              <w:t xml:space="preserve">ње </w:t>
            </w:r>
          </w:p>
        </w:tc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DC" w:rsidRPr="00EB0FF6" w:rsidRDefault="009B43DC" w:rsidP="00715721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DC" w:rsidRPr="00EB0FF6" w:rsidRDefault="009B43DC" w:rsidP="00715721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DC" w:rsidRPr="00EB0FF6" w:rsidRDefault="009B43DC" w:rsidP="00715721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6B32" w:rsidRPr="00EB0FF6" w:rsidTr="009B43DC">
        <w:trPr>
          <w:gridAfter w:val="1"/>
          <w:wAfter w:w="1842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32" w:rsidRPr="00EB0FF6" w:rsidRDefault="00976B32" w:rsidP="00715721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6B32" w:rsidRPr="00FE21F3" w:rsidRDefault="00976B32" w:rsidP="00715721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  <w:p w:rsidR="00976B32" w:rsidRPr="00EB0FF6" w:rsidRDefault="00976B32" w:rsidP="00715721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32" w:rsidRPr="001C522D" w:rsidRDefault="00976B32" w:rsidP="00976B32">
            <w:pPr>
              <w:pStyle w:val="Heading1"/>
              <w:spacing w:before="0" w:beforeAutospacing="0" w:after="0" w:afterAutospacing="0" w:line="276" w:lineRule="auto"/>
              <w:outlineLvl w:val="0"/>
              <w:rPr>
                <w:rStyle w:val="Strong"/>
                <w:rFonts w:ascii="Times New Roman" w:eastAsiaTheme="majorEastAsia" w:hAnsi="Times New Roman"/>
                <w:sz w:val="24"/>
                <w:szCs w:val="24"/>
              </w:rPr>
            </w:pPr>
            <w:r w:rsidRPr="001C52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 </w:t>
            </w:r>
            <w:r w:rsidRPr="001C522D">
              <w:rPr>
                <w:rFonts w:ascii="Times New Roman" w:hAnsi="Times New Roman"/>
                <w:sz w:val="24"/>
                <w:szCs w:val="24"/>
              </w:rPr>
              <w:t xml:space="preserve">4.  </w:t>
            </w:r>
            <w:r w:rsidRPr="001C522D">
              <w:rPr>
                <w:rStyle w:val="Strong"/>
                <w:rFonts w:ascii="Times New Roman" w:eastAsiaTheme="majorEastAsia" w:hAnsi="Times New Roman"/>
                <w:b/>
                <w:sz w:val="24"/>
                <w:szCs w:val="24"/>
              </w:rPr>
              <w:t>Memory and learning</w:t>
            </w:r>
          </w:p>
          <w:p w:rsidR="00976B32" w:rsidRPr="001C522D" w:rsidRDefault="00976B32" w:rsidP="00976B32">
            <w:pPr>
              <w:spacing w:after="0"/>
              <w:rPr>
                <w:rFonts w:ascii="Times New Roman" w:hAnsi="Times New Roman" w:cs="Times New Roman"/>
              </w:rPr>
            </w:pPr>
            <w:r w:rsidRPr="001C5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and </w:t>
            </w:r>
            <w:r w:rsidRPr="001C522D">
              <w:rPr>
                <w:rFonts w:ascii="Times New Roman" w:hAnsi="Times New Roman" w:cs="Times New Roman"/>
                <w:sz w:val="24"/>
                <w:szCs w:val="24"/>
              </w:rPr>
              <w:t xml:space="preserve">Vocabulary practice </w:t>
            </w:r>
          </w:p>
          <w:p w:rsidR="00976B32" w:rsidRPr="001C522D" w:rsidRDefault="00976B32" w:rsidP="00976B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1C522D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lastRenderedPageBreak/>
              <w:t>Grammar</w:t>
            </w:r>
          </w:p>
          <w:p w:rsidR="00976B32" w:rsidRPr="001C522D" w:rsidRDefault="00976B32" w:rsidP="00976B3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2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/>
              </w:rPr>
              <w:t>T</w:t>
            </w:r>
            <w:r w:rsidRPr="001C5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 passive constructions</w:t>
            </w:r>
          </w:p>
          <w:p w:rsidR="00976B32" w:rsidRPr="001C522D" w:rsidRDefault="00A93EB8" w:rsidP="00976B32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C522D">
              <w:rPr>
                <w:rFonts w:ascii="Times New Roman" w:hAnsi="Times New Roman" w:cs="Times New Roman"/>
                <w:bCs/>
                <w:sz w:val="24"/>
                <w:szCs w:val="24"/>
              </w:rPr>
              <w:t>Communication</w:t>
            </w:r>
            <w:r w:rsidRPr="001C5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522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C52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Clichés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976B32" w:rsidRPr="00EB0FF6" w:rsidRDefault="00976B32" w:rsidP="00715721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  <w:lang w:val="sr-Cyrl-CS"/>
              </w:rPr>
              <w:lastRenderedPageBreak/>
              <w:t>обрада</w:t>
            </w:r>
          </w:p>
        </w:tc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32" w:rsidRPr="00EB0FF6" w:rsidRDefault="00976B32" w:rsidP="00715721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32" w:rsidRPr="00EB0FF6" w:rsidRDefault="00976B32" w:rsidP="00715721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32" w:rsidRPr="00EB0FF6" w:rsidRDefault="00976B32" w:rsidP="00715721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6B32" w:rsidRPr="00EB0FF6" w:rsidTr="009B43DC">
        <w:trPr>
          <w:gridAfter w:val="1"/>
          <w:wAfter w:w="1842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32" w:rsidRPr="00EB0FF6" w:rsidRDefault="00976B32" w:rsidP="0071572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  <w:r w:rsidRPr="00EB0F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32" w:rsidRPr="001C522D" w:rsidRDefault="00976B32" w:rsidP="00976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2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bookmarkStart w:id="1" w:name="_Hlk69035150"/>
            <w:r w:rsidRPr="001C52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1C5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2" w:name="_Hlk69030610"/>
            <w:r w:rsidRPr="001C522D">
              <w:rPr>
                <w:rFonts w:ascii="Times New Roman" w:hAnsi="Times New Roman" w:cs="Times New Roman"/>
                <w:sz w:val="24"/>
                <w:szCs w:val="24"/>
              </w:rPr>
              <w:t>Visualization and memory lists</w:t>
            </w:r>
          </w:p>
          <w:p w:rsidR="00B127C6" w:rsidRPr="001C522D" w:rsidRDefault="00B127C6" w:rsidP="00976B32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C5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22D">
              <w:rPr>
                <w:rFonts w:ascii="Times New Roman" w:hAnsi="Times New Roman"/>
                <w:sz w:val="24"/>
                <w:szCs w:val="24"/>
              </w:rPr>
              <w:t>Tips on writing a successful CV</w:t>
            </w:r>
          </w:p>
          <w:p w:rsidR="00976B32" w:rsidRPr="001C522D" w:rsidRDefault="00976B32" w:rsidP="00976B3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522D">
              <w:rPr>
                <w:rFonts w:ascii="Times New Roman" w:hAnsi="Times New Roman" w:cs="Times New Roman"/>
                <w:sz w:val="24"/>
                <w:szCs w:val="24"/>
              </w:rPr>
              <w:t xml:space="preserve">    Self-assessment test 8</w:t>
            </w:r>
            <w:bookmarkEnd w:id="1"/>
            <w:bookmarkEnd w:id="2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976B32" w:rsidRPr="00EB0FF6" w:rsidRDefault="00976B32" w:rsidP="00715721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32" w:rsidRPr="00EB0FF6" w:rsidRDefault="00976B32" w:rsidP="00715721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32" w:rsidRPr="00EB0FF6" w:rsidRDefault="00976B32" w:rsidP="00715721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32" w:rsidRPr="00EB0FF6" w:rsidRDefault="00976B32" w:rsidP="00715721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6B32" w:rsidRPr="00EB0FF6" w:rsidTr="009B43DC">
        <w:trPr>
          <w:gridAfter w:val="1"/>
          <w:wAfter w:w="1842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32" w:rsidRPr="00715721" w:rsidRDefault="00976B32" w:rsidP="0071572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32" w:rsidRPr="001C522D" w:rsidRDefault="00976B32" w:rsidP="00976B32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C5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C5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522D">
              <w:rPr>
                <w:rFonts w:ascii="Times New Roman" w:hAnsi="Times New Roman"/>
                <w:sz w:val="24"/>
                <w:szCs w:val="24"/>
              </w:rPr>
              <w:t xml:space="preserve"> Радна свеска: </w:t>
            </w:r>
            <w:r w:rsidRPr="001C522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Memory training methods</w:t>
            </w:r>
          </w:p>
          <w:p w:rsidR="00B127C6" w:rsidRPr="001C522D" w:rsidRDefault="00B127C6" w:rsidP="00B127C6">
            <w:pPr>
              <w:spacing w:after="0"/>
              <w:rPr>
                <w:rFonts w:ascii="Times New Roman" w:eastAsia="Lato-Bold" w:hAnsi="Times New Roman" w:cs="Times New Roman"/>
                <w:sz w:val="24"/>
                <w:szCs w:val="24"/>
              </w:rPr>
            </w:pPr>
            <w:r w:rsidRPr="001C5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22D">
              <w:rPr>
                <w:rFonts w:ascii="Times New Roman" w:eastAsia="Lato-Bold" w:hAnsi="Times New Roman" w:cs="Times New Roman"/>
                <w:sz w:val="24"/>
                <w:szCs w:val="24"/>
              </w:rPr>
              <w:t>Progress Check 4</w:t>
            </w:r>
          </w:p>
          <w:p w:rsidR="00976B32" w:rsidRPr="001C522D" w:rsidRDefault="00976B32" w:rsidP="00B127C6">
            <w:pPr>
              <w:spacing w:after="0"/>
              <w:rPr>
                <w:rFonts w:ascii="Times New Roman" w:eastAsia="Lato-Bold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976B32" w:rsidRPr="00EB0FF6" w:rsidRDefault="00976B32" w:rsidP="00715721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32" w:rsidRPr="00EB0FF6" w:rsidRDefault="00976B32" w:rsidP="00715721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32" w:rsidRPr="00EB0FF6" w:rsidRDefault="00976B32" w:rsidP="00715721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32" w:rsidRPr="00EB0FF6" w:rsidRDefault="00976B32" w:rsidP="00715721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B43DC" w:rsidRPr="00EB0FF6" w:rsidTr="009B43DC">
        <w:trPr>
          <w:gridAfter w:val="1"/>
          <w:wAfter w:w="1842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DC" w:rsidRPr="00390098" w:rsidRDefault="009B43DC" w:rsidP="0071572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FF6">
              <w:rPr>
                <w:rFonts w:ascii="Times New Roman" w:hAnsi="Times New Roman" w:cs="Times New Roman"/>
              </w:rPr>
              <w:t>6</w:t>
            </w:r>
            <w:r w:rsidR="00FE21F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DC" w:rsidRDefault="009B43DC" w:rsidP="00715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="00FE21F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E2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1F3" w:rsidRPr="00EB0FF6">
              <w:rPr>
                <w:rFonts w:ascii="Times New Roman" w:hAnsi="Times New Roman" w:cs="Times New Roman"/>
                <w:sz w:val="24"/>
                <w:szCs w:val="24"/>
              </w:rPr>
              <w:t>Закључивање оцена</w:t>
            </w:r>
          </w:p>
          <w:p w:rsidR="009B43DC" w:rsidRPr="00D2534D" w:rsidRDefault="009B43DC" w:rsidP="00FE21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9B43DC" w:rsidRPr="00EB0FF6" w:rsidRDefault="009B43DC" w:rsidP="00715721">
            <w:pPr>
              <w:widowControl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B0FF6">
              <w:rPr>
                <w:rFonts w:ascii="Times New Roman" w:hAnsi="Times New Roman" w:cs="Times New Roman"/>
              </w:rPr>
              <w:t>система-</w:t>
            </w:r>
          </w:p>
          <w:p w:rsidR="009B43DC" w:rsidRPr="00EB0FF6" w:rsidRDefault="009B43DC" w:rsidP="00715721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 w:cs="Times New Roman"/>
              </w:rPr>
              <w:t>тизација</w:t>
            </w:r>
          </w:p>
        </w:tc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DC" w:rsidRPr="00EB0FF6" w:rsidRDefault="009B43DC" w:rsidP="00715721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DC" w:rsidRPr="00EB0FF6" w:rsidRDefault="009B43DC" w:rsidP="00715721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DC" w:rsidRPr="00EB0FF6" w:rsidRDefault="009B43DC" w:rsidP="00715721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5" w:tblpY="15"/>
        <w:tblW w:w="14328" w:type="dxa"/>
        <w:tblLook w:val="04A0"/>
      </w:tblPr>
      <w:tblGrid>
        <w:gridCol w:w="14328"/>
      </w:tblGrid>
      <w:tr w:rsidR="00634A58" w:rsidTr="00634A58">
        <w:tc>
          <w:tcPr>
            <w:tcW w:w="14328" w:type="dxa"/>
          </w:tcPr>
          <w:p w:rsidR="00634A58" w:rsidRDefault="00634A58" w:rsidP="00634A58">
            <w:pPr>
              <w:spacing w:after="0"/>
              <w:rPr>
                <w:rFonts w:ascii="Times New Roman" w:hAnsi="Times New Roman" w:cs="Times New Roman"/>
              </w:rPr>
            </w:pPr>
          </w:p>
          <w:p w:rsidR="00634A58" w:rsidRPr="00D2534D" w:rsidRDefault="00634A58" w:rsidP="00634A58">
            <w:pPr>
              <w:spacing w:after="0"/>
              <w:rPr>
                <w:rFonts w:ascii="Times New Roman" w:hAnsi="Times New Roman" w:cs="Times New Roman"/>
              </w:rPr>
            </w:pPr>
            <w:r w:rsidRPr="00EB0FF6">
              <w:rPr>
                <w:rFonts w:ascii="Times New Roman" w:hAnsi="Times New Roman"/>
                <w:b/>
                <w:lang w:val="en-US"/>
              </w:rPr>
              <w:t>МЕЂУПРЕ</w:t>
            </w:r>
            <w:r>
              <w:rPr>
                <w:rFonts w:ascii="Times New Roman" w:hAnsi="Times New Roman"/>
                <w:b/>
                <w:lang w:val="en-US"/>
              </w:rPr>
              <w:t>ДМЕТНА ПОВЕЗА</w:t>
            </w:r>
            <w:r w:rsidRPr="00EB0FF6">
              <w:rPr>
                <w:rFonts w:ascii="Times New Roman" w:hAnsi="Times New Roman"/>
                <w:b/>
                <w:lang w:val="en-US"/>
              </w:rPr>
              <w:t>НОСТ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ПСИХОЛОГИЈА</w:t>
            </w:r>
          </w:p>
          <w:p w:rsidR="00634A58" w:rsidRPr="00634A58" w:rsidRDefault="00634A58" w:rsidP="00634A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34A58" w:rsidRPr="00634A58" w:rsidRDefault="00634A58" w:rsidP="00634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A58">
              <w:rPr>
                <w:rFonts w:ascii="Times New Roman" w:hAnsi="Times New Roman" w:cs="Times New Roman"/>
                <w:b/>
              </w:rPr>
              <w:t>НАСТАВНА СРЕДСТВА</w:t>
            </w:r>
            <w:r>
              <w:rPr>
                <w:rFonts w:ascii="Times New Roman" w:hAnsi="Times New Roman" w:cs="Times New Roman"/>
              </w:rPr>
              <w:t>:</w:t>
            </w:r>
            <w:r w:rsidRPr="00634A58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средства</w:t>
            </w:r>
          </w:p>
          <w:p w:rsidR="00634A58" w:rsidRDefault="00634A58" w:rsidP="00634A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34A58" w:rsidRDefault="00634A58" w:rsidP="00EB0FF6">
      <w:pPr>
        <w:spacing w:after="0"/>
        <w:rPr>
          <w:rFonts w:ascii="Times New Roman" w:hAnsi="Times New Roman" w:cs="Times New Roman"/>
        </w:rPr>
      </w:pPr>
    </w:p>
    <w:p w:rsidR="00634A58" w:rsidRDefault="00634A58" w:rsidP="00EB0FF6">
      <w:pPr>
        <w:spacing w:after="0"/>
        <w:rPr>
          <w:rFonts w:ascii="Times New Roman" w:hAnsi="Times New Roman" w:cs="Times New Roman"/>
        </w:rPr>
      </w:pPr>
    </w:p>
    <w:p w:rsidR="00634A58" w:rsidRDefault="00634A58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 w:rsidP="00EB0FF6">
      <w:pPr>
        <w:spacing w:after="0"/>
        <w:rPr>
          <w:rFonts w:ascii="Times New Roman" w:hAnsi="Times New Roman" w:cs="Times New Roman"/>
        </w:rPr>
      </w:pPr>
    </w:p>
    <w:p w:rsidR="00EB0FF6" w:rsidRPr="00EB0FF6" w:rsidRDefault="00EB0FF6">
      <w:pPr>
        <w:rPr>
          <w:rFonts w:ascii="Times New Roman" w:hAnsi="Times New Roman" w:cs="Times New Roman"/>
        </w:rPr>
      </w:pPr>
    </w:p>
    <w:sectPr w:rsidR="00EB0FF6" w:rsidRPr="00EB0FF6" w:rsidSect="00EB0F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T Std Phonetic">
    <w:altName w:val="Times New Roman"/>
    <w:panose1 w:val="00000000000000000000"/>
    <w:charset w:val="00"/>
    <w:family w:val="modern"/>
    <w:notTrueType/>
    <w:pitch w:val="variable"/>
    <w:sig w:usb0="800000FF" w:usb1="100000E1" w:usb2="00000000" w:usb3="00000000" w:csb0="00000001" w:csb1="00000000"/>
  </w:font>
  <w:font w:name="Lato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1E49"/>
    <w:multiLevelType w:val="hybridMultilevel"/>
    <w:tmpl w:val="18804FC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69F1FAB"/>
    <w:multiLevelType w:val="hybridMultilevel"/>
    <w:tmpl w:val="17881302"/>
    <w:lvl w:ilvl="0" w:tplc="04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">
    <w:nsid w:val="073E0AB6"/>
    <w:multiLevelType w:val="hybridMultilevel"/>
    <w:tmpl w:val="168E8748"/>
    <w:lvl w:ilvl="0" w:tplc="6974F624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>
    <w:nsid w:val="07D17E14"/>
    <w:multiLevelType w:val="hybridMultilevel"/>
    <w:tmpl w:val="1B4821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15A16F77"/>
    <w:multiLevelType w:val="hybridMultilevel"/>
    <w:tmpl w:val="340038A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D62AC97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D357C"/>
    <w:multiLevelType w:val="hybridMultilevel"/>
    <w:tmpl w:val="E506A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5589B"/>
    <w:multiLevelType w:val="hybridMultilevel"/>
    <w:tmpl w:val="D204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55B98"/>
    <w:multiLevelType w:val="hybridMultilevel"/>
    <w:tmpl w:val="1F0C6644"/>
    <w:lvl w:ilvl="0" w:tplc="04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8">
    <w:nsid w:val="704F535F"/>
    <w:multiLevelType w:val="hybridMultilevel"/>
    <w:tmpl w:val="199499C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63ECBE40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8"/>
  </w:num>
  <w:num w:numId="4">
    <w:abstractNumId w:val="8"/>
  </w:num>
  <w:num w:numId="5">
    <w:abstractNumId w:val="5"/>
  </w:num>
  <w:num w:numId="6">
    <w:abstractNumId w:val="5"/>
  </w:num>
  <w:num w:numId="7">
    <w:abstractNumId w:val="0"/>
  </w:num>
  <w:num w:numId="8">
    <w:abstractNumId w:val="0"/>
  </w:num>
  <w:num w:numId="9">
    <w:abstractNumId w:val="7"/>
  </w:num>
  <w:num w:numId="10">
    <w:abstractNumId w:val="7"/>
  </w:num>
  <w:num w:numId="11">
    <w:abstractNumId w:val="1"/>
  </w:num>
  <w:num w:numId="12">
    <w:abstractNumId w:val="6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B0FF6"/>
    <w:rsid w:val="00000288"/>
    <w:rsid w:val="00015EC1"/>
    <w:rsid w:val="00017060"/>
    <w:rsid w:val="00027579"/>
    <w:rsid w:val="00050FC7"/>
    <w:rsid w:val="0006249A"/>
    <w:rsid w:val="00084948"/>
    <w:rsid w:val="000A47A3"/>
    <w:rsid w:val="00113478"/>
    <w:rsid w:val="00180CF2"/>
    <w:rsid w:val="001C522D"/>
    <w:rsid w:val="001C7911"/>
    <w:rsid w:val="001D7841"/>
    <w:rsid w:val="001E64A6"/>
    <w:rsid w:val="0025377D"/>
    <w:rsid w:val="00264033"/>
    <w:rsid w:val="002A74A3"/>
    <w:rsid w:val="002B4128"/>
    <w:rsid w:val="002B7037"/>
    <w:rsid w:val="003038F3"/>
    <w:rsid w:val="0033119B"/>
    <w:rsid w:val="00346CB2"/>
    <w:rsid w:val="003540FD"/>
    <w:rsid w:val="00381D47"/>
    <w:rsid w:val="00390098"/>
    <w:rsid w:val="003A2E8F"/>
    <w:rsid w:val="003C7807"/>
    <w:rsid w:val="003E672E"/>
    <w:rsid w:val="003F335D"/>
    <w:rsid w:val="003F7BCC"/>
    <w:rsid w:val="00545DF2"/>
    <w:rsid w:val="0055746F"/>
    <w:rsid w:val="005D5128"/>
    <w:rsid w:val="00602942"/>
    <w:rsid w:val="00634A58"/>
    <w:rsid w:val="00664538"/>
    <w:rsid w:val="006A27BD"/>
    <w:rsid w:val="00715721"/>
    <w:rsid w:val="00752967"/>
    <w:rsid w:val="00766186"/>
    <w:rsid w:val="00777837"/>
    <w:rsid w:val="007A4616"/>
    <w:rsid w:val="007C02D9"/>
    <w:rsid w:val="008377AB"/>
    <w:rsid w:val="008532E2"/>
    <w:rsid w:val="00870EAF"/>
    <w:rsid w:val="00873346"/>
    <w:rsid w:val="008C53FD"/>
    <w:rsid w:val="008D5AFC"/>
    <w:rsid w:val="008D5FC6"/>
    <w:rsid w:val="008E5D50"/>
    <w:rsid w:val="0093648F"/>
    <w:rsid w:val="00976B32"/>
    <w:rsid w:val="009B43DC"/>
    <w:rsid w:val="009F3E21"/>
    <w:rsid w:val="00A45C64"/>
    <w:rsid w:val="00A65A74"/>
    <w:rsid w:val="00A744B2"/>
    <w:rsid w:val="00A93EB8"/>
    <w:rsid w:val="00AE5087"/>
    <w:rsid w:val="00B127C6"/>
    <w:rsid w:val="00B13FAD"/>
    <w:rsid w:val="00B40D49"/>
    <w:rsid w:val="00B615F4"/>
    <w:rsid w:val="00B85D56"/>
    <w:rsid w:val="00BA6901"/>
    <w:rsid w:val="00BB4730"/>
    <w:rsid w:val="00BC3517"/>
    <w:rsid w:val="00BD7E3D"/>
    <w:rsid w:val="00C54846"/>
    <w:rsid w:val="00C76E8F"/>
    <w:rsid w:val="00C941BF"/>
    <w:rsid w:val="00CF2A1E"/>
    <w:rsid w:val="00D2534D"/>
    <w:rsid w:val="00D71C14"/>
    <w:rsid w:val="00D77451"/>
    <w:rsid w:val="00D870CC"/>
    <w:rsid w:val="00DA3020"/>
    <w:rsid w:val="00E03BA4"/>
    <w:rsid w:val="00E631C8"/>
    <w:rsid w:val="00E91B50"/>
    <w:rsid w:val="00EB0FF6"/>
    <w:rsid w:val="00EE0BFB"/>
    <w:rsid w:val="00EE2058"/>
    <w:rsid w:val="00EF3F30"/>
    <w:rsid w:val="00EF76C1"/>
    <w:rsid w:val="00F51E6D"/>
    <w:rsid w:val="00F525B9"/>
    <w:rsid w:val="00F54A4A"/>
    <w:rsid w:val="00F56CF7"/>
    <w:rsid w:val="00F66581"/>
    <w:rsid w:val="00F72394"/>
    <w:rsid w:val="00F97DCC"/>
    <w:rsid w:val="00FB1345"/>
    <w:rsid w:val="00FE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0FF6"/>
    <w:pPr>
      <w:widowControl w:val="0"/>
      <w:spacing w:after="200" w:line="276" w:lineRule="auto"/>
    </w:pPr>
  </w:style>
  <w:style w:type="paragraph" w:styleId="Heading1">
    <w:name w:val="heading 1"/>
    <w:basedOn w:val="Normal"/>
    <w:link w:val="Heading1Char"/>
    <w:qFormat/>
    <w:rsid w:val="00EB0FF6"/>
    <w:pPr>
      <w:widowControl/>
      <w:spacing w:before="100" w:beforeAutospacing="1" w:after="100" w:afterAutospacing="1" w:line="264" w:lineRule="auto"/>
      <w:outlineLvl w:val="0"/>
    </w:pPr>
    <w:rPr>
      <w:rFonts w:ascii="Verdana" w:eastAsia="Times New Roman" w:hAnsi="Verdana" w:cs="Times New Roman"/>
      <w:b/>
      <w:bCs/>
      <w:kern w:val="36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FF6"/>
    <w:pPr>
      <w:keepNext/>
      <w:keepLines/>
      <w:widowControl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0FF6"/>
    <w:rPr>
      <w:rFonts w:ascii="Verdana" w:eastAsia="Times New Roman" w:hAnsi="Verdana" w:cs="Times New Roman"/>
      <w:b/>
      <w:bCs/>
      <w:kern w:val="36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B0F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Normal"/>
    <w:uiPriority w:val="99"/>
    <w:rsid w:val="00EB0FF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EB0FF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B0F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FF6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B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FF6"/>
  </w:style>
  <w:style w:type="paragraph" w:styleId="Footer">
    <w:name w:val="footer"/>
    <w:basedOn w:val="Normal"/>
    <w:link w:val="FooterChar"/>
    <w:uiPriority w:val="99"/>
    <w:semiHidden/>
    <w:unhideWhenUsed/>
    <w:rsid w:val="00EB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FF6"/>
  </w:style>
  <w:style w:type="paragraph" w:styleId="NoSpacing">
    <w:name w:val="No Spacing"/>
    <w:uiPriority w:val="1"/>
    <w:qFormat/>
    <w:rsid w:val="00EB0FF6"/>
    <w:pPr>
      <w:spacing w:after="0" w:line="276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EB0FF6"/>
    <w:pPr>
      <w:widowControl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B0FF6"/>
    <w:pPr>
      <w:widowControl/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B0FF6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customStyle="1" w:styleId="Default">
    <w:name w:val="Default"/>
    <w:uiPriority w:val="99"/>
    <w:rsid w:val="00EB0F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character" w:customStyle="1" w:styleId="postdetails">
    <w:name w:val="postdetails"/>
    <w:basedOn w:val="DefaultParagraphFont"/>
    <w:rsid w:val="00EB0FF6"/>
  </w:style>
  <w:style w:type="character" w:customStyle="1" w:styleId="field-content">
    <w:name w:val="field-content"/>
    <w:basedOn w:val="DefaultParagraphFont"/>
    <w:rsid w:val="00EB0FF6"/>
  </w:style>
  <w:style w:type="character" w:customStyle="1" w:styleId="st">
    <w:name w:val="st"/>
    <w:basedOn w:val="DefaultParagraphFont"/>
    <w:rsid w:val="00EB0FF6"/>
  </w:style>
  <w:style w:type="table" w:styleId="TableGrid">
    <w:name w:val="Table Grid"/>
    <w:basedOn w:val="TableNormal"/>
    <w:rsid w:val="00EB0FF6"/>
    <w:pPr>
      <w:spacing w:after="200" w:line="276" w:lineRule="auto"/>
    </w:pPr>
    <w:rPr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B0FF6"/>
    <w:rPr>
      <w:b/>
      <w:bCs/>
    </w:rPr>
  </w:style>
  <w:style w:type="character" w:styleId="Emphasis">
    <w:name w:val="Emphasis"/>
    <w:basedOn w:val="DefaultParagraphFont"/>
    <w:uiPriority w:val="20"/>
    <w:qFormat/>
    <w:rsid w:val="00EB0FF6"/>
    <w:rPr>
      <w:i/>
      <w:iCs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E631C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20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Markovic</dc:creator>
  <cp:keywords/>
  <dc:description/>
  <cp:lastModifiedBy>Katarina</cp:lastModifiedBy>
  <cp:revision>42</cp:revision>
  <dcterms:created xsi:type="dcterms:W3CDTF">2021-03-01T14:41:00Z</dcterms:created>
  <dcterms:modified xsi:type="dcterms:W3CDTF">2021-05-17T08:31:00Z</dcterms:modified>
</cp:coreProperties>
</file>